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мощь внезапно высвободилась, сдавив окружающий воздух так, что он словно застыл, наполняя пространство мертвой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посмели...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Би Си потемнел, лишь изредка в его глазах мелькали холодные искры, словно глубокое море, скрывающее в себе непостижимые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осторожно поднял Шуй И с каменного постамента, бережно прижав к себе,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мелодичным, но Шуй И не подавал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я вернулся. Если ты хочешь спать, то спи в моих объятиях. Отныне я всегда буду рядом, буду охранять тебя и больше никогда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ждать, пока ты не захочешь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протянул руку, и из его тела вылетел маленький белый огонек, который мягко опустился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огонька пространство наполнилось густой жизненной энергией, заставляя растения вокруг расправлять свои листья и жадно впитывать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холодно смотрел на огонек, его взгляд был глубоким, но в нем сквозила острая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слабо мерцал на его ладони, временами подрагивая, словно вот-вот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 искал, пока был вдали от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нескольких шагах от Би Си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облаченный в длинное белое одеяние. Его лицо было прекрасным, а длинные белые волосы мягко ниспадали на спину. Под длинными белыми ресницами скрывались прозрачные, как стекло, глаза, ясные и чистые...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в сторону, казалось, что его взгляд проникал прямо в душу, касаясь самых глубин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нарушил молчание, его голос был холодным, но приятным, словно звон драгоценных камней: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поместить Источник Жизни в тело этого ребенка? Его тело не выдержит такой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безразлично смотрел на огонек в руке Би Си, его голос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Жизни — это первоначальная сущность, из которой зарождается жизнь. После формирования мира требуется бесчисленное количество лет, чтобы зародился этот огонь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мир начинает наполняться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Горы, реки, небо, земля...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обретает жизнь, и мир начинает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покинул Шуй И, чтобы найти этот Источник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может обычное смертное тело выдержать силу, способную создать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Би Си стало еще холоднее, его взгляд стал пронзительным, и его энергия вновь высвободилась, наполняя пространство вокруг ледяным молчанием, словно даже 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казалось, не замечал этой подавляющей ауры, его лицо оставалось спокойным,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Пруда Священного Духа наполнена жизнью не из-за самой воды, а из-за камня, на котором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— это просто дождь, который, падая на камень, постепенно впитывает его жизненную энергию, наполняясь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Священного Духа, или Камень Жизни, — это обычный камень, но его местоположение было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 только зарождался, в его центре находился Источник Жизни. Рядом с ним лежал обычный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этот камень стал впитывать энергию Источника Жизни, и в нем зародилось сознание — это и был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Камень Жизни мог выдержать силу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аура внезапно исчезла, словно ее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заставить Камень Жизни признать этого ребенка своим хозяином. После этого, если поместить Источник Жизни в камень, его энергия будет постепенно передаваться в тело ребенка, — сказал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улыбнулся, его выражение стало мягким, а голос невероятно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исполнить то, чего всегда желал тот человек. Мне нравится этот ребенок, его сердце чистое и ясное. Я чувствую его печаль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жаловался и не злился. Он добрый ребенок, и я могу сделать для него лишь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посмотрел на спящее лицо Шуй И, его рука, длинная и изящная, как произведение искусства, мягко коснулась его щеки. В сердце Би Си зародилась нежность, и его холодная аура слегка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отныне я всегда буду рядом с тобой. Я больше не позволю тебе чувствовать себя одиноким. Так что, пожалуйста, проснись...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увидев нежность в глазах Би Си, улыбнулся и исчез, вернувшись в Камень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этому ребенку теперь будет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Пруд Священного Духа начал подниматься с земли, постепенно уменьшаясь, пока не вернулся к своему истинному виду. Камень Жизни был круглым, прозрачным и кристально чистым, размером с большой палец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завис в воздухе и медленно приблизился к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ребенка очень хрупкое, процесс признания хозяина может занять некоторое время. Я буду наблюдать за этим и постараюсь ускорить процесс, — раздался голос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превратился в белый свет и вошел в тело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Би Си оставались темными, без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впервые увидел Шуй И, он заметил, что что-то не так. Жизненная энергия в его теле медленно угасала, а его духовная душа начала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 поиски Источника Жизни, чтобы восстановить энергию Шуй И, и, вернувшись, обнаружил его одного, спящего в этом безлюдном месте. Он разозлился, но затем заметил, что это место было особенным — оно было наполнено жизненной энергией, источником которой был камень под Шуй И. Вероятно, именно поэтому его семья отправила его сюда. Это успокоило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Шуй И, он заметил еще одну странность: энергия камня спонтанно передавалась в тело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исследования он понял, что камень обрел сознание, и, учитывая, что он не причинил вреда И, Би Си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извлек Огонь Жизни, этот человек внезапно появился...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лучше с И ничего не случится, иначе...»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стоять там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внезапно повернул взгляд в сторону, его глаза стали острыми, и он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том месте, куда он смотрел, появился полупрозрачный силуэт. Человек был одет в белое, его черные волосы и черные глаза, хотя и тусклые, не умаляли его красоты, а лишь добавляли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воплощением изящества и благородства, и его присутствие притягивало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лишь мельком взглянул на него. Никто и ничто в этом мире не могло сравниться с И. Он не видел смысла обращать внимание на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кто-то угрожал И, в глазах Би Си вспыхнул жестокий свет. Он заставит его исчезнуть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Появившись, Цзюэ Цзи стоял молча, не делая ни единого движения, но вокруг него витала густая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ты наконец дождался...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Цзюэ Цзи промелькнули воспоминания о всех событиях, произошедших с момента встречи с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Цзюэ Цзи был сиротой, скитаясь по миру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три года, он проходил мимо ручья. Вода была кристально чистой, и он, почувствовав жажду, подошел к ручью, зачерпнул воду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