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Чуньвань наполнились слезами. Она погладила плечо младшей сестры и тихо успокоила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Сюэр, будь послушной. Сестра спасет 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Цзя, наблюдая за этой сценой, тоже почувствовал горечь в сердце. Однако он не стал препятствовать действиям Гу Хуайюя. Он верил, что у Гу Хуайюя есть свои причины, и не стал бы его отговаривать, даже если знал, что, возможно, Гу Хуайюй отказался бы от своего плана, если бы он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Хуайюя оставалось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любых условиях. Ты действительно не пожалеешь?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Чуньвань твердо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слегка улыбнулся, в его глазах мелькнула тень сожаления, но она мгновенно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Теперь ты больше не будешь носить имя Вэнь Чуньвань. Я дам тебе новое имя. Пусть будет... Цинвань.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жизнь мимолетна, а пути Небес неисповедимы.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из внутреннего города Тао по главному пути в город Юнь была ровной и безопасной. В этих местах никогда не было разбойников, и люди спокойно передвигались туда и обратно. На середине пути уже не было видно деревень на окраинах. Широкая дорога тянулась через бескрайние поля, где урожай уже не был таким обильным, как летом, и пейзаж выглядел пустынным и безлюдным.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повозки двигались по этой дороге, издалека казалось, что они плывут в бескрайнем пространстве, не зная ни начала, ни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необходимости лечить брата Вэнь Чуньвань Гу Хуайюй задержался в городе Тао на несколько дней. Когда они отправились в путь, лихорадка у Вэнь Чуньюаня уже спала, и он чувствовал себя намного лучше. Гу Хуайюй взял с собой семью Вэнь Чуньвань в город Юнь. К счастью, повозки были достаточно большими. Юэ Лан, который обычно ехал во второй повозке, пересел в первую, к Гу Хуайюю и Сюэ Цзя. Семья Вэнь Чуньвань разместилась во второй повозке, где за ними могли присматривать Чангуй и А-Бэй.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Юэ Лана, чей взгляд был острым, Гу Хуайюй не мог позволить себе вольностей с Сюэ Цзя в повозке и вел себя более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Гу Хуайюй только что откинул занавеску окна, чтобы Сюэ Цзя мог дышать свежим воздухом и не чувствовал себя душно, как вдруг перед ним промелькнула вспышка света. Человек в светлой одежде стремительно пролетел мимо повозки и упал на землю у обочины. Гу Хуайюй высунулся из окна и увидел, что за ним гнались несколько черных фигур, которые выделялись на фоне дневного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 мгновенно среагировал и спокойно сказал Гу Хуайюю: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преследуемый — мой старый друг. Я помогу ему разобраться с этими людьми, но обещаю, что это не принесет вам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был немного озадачен. Если бы Юэ Лан сам вышел помочь, он бы не стал возражать. Но то, что он предупредил, заставило Гу Хуайюя уважать его еще больше.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 Хуайюй дал согласие, как Юэ Лан уже выпрыгнул из повозки и вступил в схватку с черными фигурами. Человек, лежащий на земле,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 сможете победить меня, ублюдки? Если бы не предательство, я бы никогда не оказался в такой ситуации! Даже если я умру, я не сдаюсь,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Мечник, одним ударом перерезав горло одному из преследователей, оглянулся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возницы обеих повозок были взволнованы, повозки продолжали двигаться вперед, не обращая внимания на бой. Гу Хуайюй высунулся из окна, наблюдая за происходящим, и снова удивился: голос человека на земле был тем самым, что он слышал в ресторане «Чанъань», когда тот выпрыгнул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 был мастером своего дела. Даже если он не был лучшим в кузнице мечей, он превосходил своих противников. Через несколько мгновений все черные фигуры были мертвы. Когда Юэ Лан вернулся в повозку с раненым человеком, даже Сюэ Цзя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судя по лицу, был красив и строен. Он носил светлую узкую одежду, его волосы были растрепаны и покрыты пылью, а на теле было несколько ран, самая глубокая — на поясе, из которой сочилась кровь. Юэ Лан нес его, но он не сидел спокойно, вертя головой и изучая двух мужчин в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Сюэ Цзя смотрит на него, он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Лан, когда ты успел найти себе таких красивых господ?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 с раздражением бросил его на сиденье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или я выброшу тебя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Гу Хуайюю: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мой друг ранен. Я прошу вас позволить ему доехать с нами до города Юнь. Если вы согласитесь, я буду вам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не сразу ответил, задумчиво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Цзи Чжунь, я из царства Шо, из Дворца Небесных Одежд. Если вам неудобно, я могу выйти сейчас же, не стану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Юэ Лана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Небесных Одежд — одна из самых известных организаций убийц и шпионов в императорской столице царства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быстро сообразил. Дворец Небесных Одежд... На его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Видя, что господин Цзи тяжело ранен, как я могу отказать в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крикнул вознице: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Чангуй, управлявший второй повозкой, увидев, что первая остановилась, тоже остановился. Сюэ Цзя вышел из первой повозки и подошел ко второй, чтобы взять лекарства. Вэнь Чуньвань с беспокойством спросила его, и после краткого объяснения А-Бэй достал лекарства и последовал за Сюэ Цзя, чтобы обработать раны Цзи Чжуня.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Цзи Чжуня были глубокими, но не смертельными. После того как их обработали, он почувствовал усталость и просто лег в повозке, как будто это был его дом. Юэ Лан сидел рядом, снова замолчав, его лицо было холодным и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не стал спрашивать, из-за чего у Цзи Чжуня возникли проблемы. Он знал Юэ Лана достаточно хорошо, и если тот сказал, что это не принесет неприятностей, то беспокоиться не о чем.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господина Цзи, хотя и не смертельны, требуют тщательного лечения. Я происхожу из семьи Гу города Юнь и приглашаю вас погостить у нас, пока вы не поправитесь. После этого вы сможете уйти, когда захотите.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с улыбкой посмотрел на него, в его глазах мелькнул острый блеск, словно он на мгновение проник в мысли Гу Хуайюя, совсем не похожий на того беспечного человека, каким он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Хуайюй не считал свои намерения чем-то постыдным — ради мести он был готов на все, даже на потерю лица, — взгляд Цзи Чжуня заставил его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откинулся назад, его лицо снова стало расслабленным: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давно слышал о процветании города Юнь в царстве Юй и о могуществе семьи Гу. Посмотрю, что там. Но предупреждаю, я в Дворце Небесных Одежд всего лишь бездельник, не занимаю высоких постов. Если вы рассчитываете на мою помощь, боюсь, я не смогу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искренне приглашаю вас отдохнуть и подлечиться. Когда вы поправитесь, вы сможете уйти, я не стану вас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 не проронил ни слова за все это время, будто Цзи Чжунь был ему совершенно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сжал руку Сюэ Цзя под рукавом, расслабился и слегка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резиденцию Гу, уже наступил вечер. Внутри дома горели фонари, и все были в радостном настроении. Гу Хуайюй, войдя, почувствовал эту праздничную атмосферу и удивился, не зная, что стало причиной такой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во двор Линьхуа, старшая служанка Даньнян, увидев его,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второй господин вернулся, это двойная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Двойная радость? Что еще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Даньнян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еще не знаете? Вчера к нам пригласили врача, и оказалось, что госпожа снова беременна. Это мальчик, уже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http://bllate.org/book/17686/1649954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