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Адриан, вероятно, вдохновившись тем, что Сюй Линцзюнь и Росси легко обошли его на этапе во Франции, наконец решил выйти из зоны комфорта и начать бороться за Олимпийские игры через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Арутюнян — всемирно известный эксперт по прыжкам, и многие его знаменитые ученики освоили новые сложные элементы после того, как перешли к нему. Для Адриана он действительно идеально подходит. Однако переезд из заснеженного Квебека в незнакомую Арроухед-Лейк в Калифорнии станет для Адриана, который привязан к дому, немалым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спешит? Канадский национальный чемпионат еще не прошел, — с любопытством спросил Сюй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смена тренера происходит в межсезонье, если только не случается конфликта между спортсменом и тренером. У Адриана хорошие отношения с его тетей, так что это точно не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он выбрал удачное время, — сказал Гэ Тяньсин. — Канадский национальный чемпионат пройдет только в середине января, так что у него есть два месяца на усиленные тренировки с Арутюняном. Что касается места на чемпионате мира, то Чжун Фэйян сейчас в таком состоянии, что Адриан даже с чистыми тройными прыжками легко выиграет,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задача Адриана и Росси сейчас — это подготовка к национальному чемпионату и борьба за путевку на чемпионат мира. Но для них это не такая уж большая проблема. Адриан, конечно, не нуждается в пояснениях, а что касается Росси, то он, похоже, единственный итальянский одиночник, прошедший технический минимум. Если он не упадет на льду до конца программы, путевка естественно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Линцзюнь, в отличие от них, должен готовиться к финалу Гран-при в начале декабря. Это будет его первый международный турнир такого уровня во взрослой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масштаб невелик — только шесть участников в каждой дисциплине, — важность финала ничуть не меньше. Во-первых, чтобы попасть в финал, спортсмены должны поддерживать стабильный и высокий технический уровень в течение последних трех месяцев. Кроме того, только те, кто набрал достаточно очков, могут участвовать, что невольно повышает планку. Многие спортсмены, которые благодаря своему гражданству из «фигурного катания пустыни» могут участвовать в чемпионате мира, не смогут попасть в финал, поэтому финал Гран-при всегда пользуется популярностью у фанатов и даже считается «королем соотношения цена-качество» в фигурном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этапе Гран-при в США Хаймер успешно выступил и выиграл, обойдя Сюй Линцзюня, который также имел одну победу и одно второе место, по дополнительным показателям, заняв третье место и попав в финал. Таким образом, все участники финала были определены.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проведения финала Гран-при в этом году стал Санкт-Петербург.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Санкт-Петербург, наряду с Москвой, является одним из двух центров фигурного катания в России. В городе расположены две известные школы фигурного катания: Олимпийская школа Санкт-Петербурга и школа «Звезда льда». Однако в последние годы мужское одиночное катание в Санкт-Петербурге переживает спад, и в этом году ни один российский одиночник взрослой категории не попал в финал Гран-при, упустив возможность блеснуть перед своими земляками. Попов, впрочем, является фаворитом среди юниоров, но, к сожалению, он из московского клуба «Кристалл», так что Санкт-Петербург не может считаться его родным катком.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первую официальную тренировку перед финалом Гран-при, Сюй Линцзюнь сразу же сел в раздевалке и приложил два пакета со льдом к своим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ноября он поддерживал режим соревнований раз в две недели, и даже во время подготовки к своим программам не прекращал тренировки новых четверных прыжков. Даже для такого молодого спортсмена, как он, это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тренировки он чувствовал, что лед под ногами не совсем удобен, и громко хлопнулся об лед, выполняя кучу четверных прыжков. Теперь, сойдя со льда, он поспешил приложить лед, чтобы избежать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немного воды на льду делает его более удобным для таких мастеров скольжения, как он, но в этом зале, возможно, из-за проблем с регулировкой температуры, воды было слишком много, и весь лед казался слишком мягким. После непродолжительной тренировки гладкая поверхность льда стала неровной, как поверхность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своими глазами видел, как Лу Дачуэй, скользя на своих тупых коньках, проехал перед ним с грацией, а затем вонзил зубцы в довольно глубокую ямку и грохнулся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Дачуэй с громким воплем вскочил на ноги, совершенно потеряв лицо, а футболка на его спине была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находясь в разъездах, всегда есть некоторые неудобства, и не все катки могут быть такими роскошными, как молочные. Сюй Линцзюнь вернулся, просмотрел свои записи тренировок, скорректировал технические элементы для мягкого льда и был уверен, что на следующий день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он получил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видим подготовку спортсменов перед выходом на лед. В течение этого времени шесть участников одной группы одновременно выходят на лед для шестиминутной разминки, а затем остается только первый участник, который будет выступать, — объяснила Ян Сяовэнь, комментируя трансляцию с разминки, которую редко показывают на CCTV. — Сейчас камера направлена на нового олимпийского чемпиона, знаменитого чешского фигуриста Доминика Новака. Четверной тулуп — очень неудачно, он упал, возможно, ему нужно немного скорректировать свой подход. Музыка для его короткой программы в этом сезоне была поставлена нашим бывшим танцором на льду Чжу Жуем. А теперь перед нами появляется восходящая звезда нашей страны, Сюй Линцзюнь. Это его первый год во взрослой категории, ему всего пятнадцать лет. В этом сезоне он показал отличные результаты, одержав одну победу и заняв второе место, чтобы попасть в финал. А сейчас он собирается выполнить свой фирменный элемент! Четверной лутц с тройным — увы, этот прыжок не удался, он упал, и тройной прыжок не получился. Теперь камера переходит к другому фавориту, американцу Рубену Хаймеру, и, к сожалению, мы как раз застали момент его падения…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эта сцена, Ян Сяовэнь, должно быть, хочет убить оператора]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на этом катке что, сглазили? Как это на разминке уже все падают?]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Линцзюнь на льду тоже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тренировки лед был слишком мягким, а теперь стал твердым, как стекло. Возможно, организаторы заметили проблему с мягким льдом и понизили температуру, но перестарались.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этот лед такой твёрдый, что на нём можно заниматься конькобежным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спортсмены, как Сюй Линцзюнь, Хаймер и Доминик, которые быстро разгоняются для прыжков, конечно, падали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Овада, которого всегда критиковали за то, что он не унаследовал отличную технику скольжения японских одиночников, уверенно выполнил тройной аксель.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Линцзюнь вышел на лед, поверхность после выступлений первых двух спортсменов уже была изрыта.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выходит наш спортсмен Сюй Линцзюнь. Его короткая программа поставлена на музыку гитарного мастера Фокса «Пламенная гитара». Давайте надеемся, что он покажет отличный результат! — с некоторым напряжением сказала Ян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сестричка Сяовэнь немного нервничает]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она комментировала, что кто-то стабилен и в хорошей форме, а потом он падал, вероятно, она теперь боится]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[Сегодняшний лед, должно быть, отравлен]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это сказала, как на льду Сюй Линцзюнь успешно выполнил красивый контр-поворот с тройным акселем.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[Говорю же, наш Нулик ничего не боится! Никогда не нервничает!]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вращения и дорожки шагов были выполнены Сюй Линцзюнем в соответствии с планом. Согласно текущим техническим показателям, его вращения и дорожки шагов были оценены на четвертый уровень, и он получил много баллов GOE.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фанаты радовались его хорошей форме, произошел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Очень жаль! Сюй Линцзюнь допустил ошибку в каскаде четверной лутц — тройной. Четверной лутц был неустойчив при приземлении, и, хотя он пытался выровняться, он упал и не смог выполнить тройной прыжок, — с сожалением прокомментировал Цзя Бо. — Это лишит его каскада.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он упал на каскаде! Это конец]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Нулик, с его стабильностью, упал, видимо, этот каток действительно безнадежен]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