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Кэин внутри кладовки была на грани слез. Она не понимала, что произошло. Как она могла проснуться и оказаться запертой здесь? Вчера ее ударили, и она потеряла сознание, а теперь проснулась, и на ней не было одежды, даже одеяла не было. Она была совершенно голой. Если бы сейчас кто-то вошел, это было бы ужасно. Она слышала голоса снаружи, но никто не приходил ей на помощь. Она села на пол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завтракал. Утро началось с традиционного густого супа, который приготовили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никак не мог найти Чжан Кэин, что его сильно озадачило. Он спросил у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девушка Кэин? Вчера было такое важное событие, а она исчезла. Неужели ей все равно на наше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действительно непонятно. Слуга, который ее сопровождал, сказал, что доставил ее, но потом ее не видели. Возможно, молодой господин что-то сделал с ней, поэтому ее теперь не найти. Господин, будьте осторожны, молодой господин может спросить вас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хотел что-то сказать, но в этот момент с лестницы спустились люди,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подошел к дедушке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 едва заметной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покраснел. Хотя прошлой ночью они задержались допоздна и спали не очень хорошо,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указал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кивнул и сел рядом с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сел, старый господин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что ты планируешь делать после окончания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Чжиэнь был подробный план: он хотел открыть магазин с товарами повседневного спроса. Но перед старым господином, который управлял таким большим семейным бизнесом, он не хотел выглядеть глупо,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наследовать семейный бизнес? Делить имущество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почувствовал, что в словах старого господина был скрытый смысл, но он не мог понять, что именно. Он посмотрел на Вэнь Гули,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старый господин относился к нему с некоторым уважением, потому что он был из семьи Чжу. У него были определенные права наследования, но если бы выяснилось, что у него их нет, или он откажется от наследства, это уважение исчезло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тебе это знать? Ты уже в возрасте, а ведешь себя как тетка из домового комитета, собираешь информацию? — вмешался Вэнь Гули, его слова были острыми. Он протянул Су Чжиэню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был ошеломлен словами своего внука. Он просто хотел узнать, есть ли у него права наследования и сможет ли он помочь их семье. Если бы у него не было никаких прав, то он был бы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жениться на ком-то без прав наследования, то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жениться на служанке, это было бы более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взял молоко и сделал глоток,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что значит право наследования? Мой брат говорил, что 60% акций семьи перейдут мне. Но я не первый наследник компании, хотя у меня есть право голоса, и меня будут информировать о важных решениях. Он также сказал, что если он не захочет управлять компанией, то она перейдет ко мне. Но я не понимаю, что значит 60% акций семьи и 40% акций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разбирался в этом, потому что никогда не сталкивался с подобным. Его жизнь была как чистый лист, и он не понимал, что означают эти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чуть не подавился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поставили старого господина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думал, что у него нет никаких прав наследования, ведь он был ребенком от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у него было так много акций, что даже без прав наследования его доля была значительной. Старый господин, который сначала был зол, теперь резко изменил свое отношение и с теплотой протянул ему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ешь больше, ты слишком худой. Видно, что раньше ты недоедал. Скажи слугам, что тебе нужно, чтобы поправить здоровье. Что касается акций компании, я просто спросил,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встал с постели. Рядом с ним спала женщина, которая провела с ним всю ночь, хотя ничего между ними не произошло. Цянь Яньянь была без одежды и спала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посмотрел на время. Цянь Яньянь, увидев, что он встал, тоже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Ли, сегодня мы идем получать свидетельство о браке, верно? Мы идем за свидетельством о брака. Я принесла паспорт и удостоверение личности, мы можем пойти прямо сейчас. Ты обещал, что сегодня мы это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встал, накинул халат и, услышав это,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с радостью вскочила с кровати, поцеловала его в щеку и побежала в ванную, чтобы подготовиться к походу за свидетельством.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получат свидетельство о браке,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узнала, что они сегодня идут за свидетельством, поэтому с утра приготовила обильный завтрак. Когда они спустились, она сразу же позвала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специально зашла к ним и увидела, что они спят вместе. Похоже, у ее внука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взяла Цянь Яньянь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скоро? Вы ведь скоро поженитесь, и я надеюсь, что это будет двойной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тетя, ты же знаешь, какой твой сын сильный. Я точно смогу забеременеть.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спустился вниз, позавтракал и уже собирался идти за свидетельством, но вдруг слуга сообщил, что ему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взял трубку и узнал, что в компании произошло ЧП. Он тут же собрался, взял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Цянь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возникли непредвиденные обстоятельства, мне нужно разобраться. Поездку за свидетельством перенесем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была в ярости. Сегодня была пятница, и если они не успеют, то придется ждать до понедельника. А в понедельник он может быть занят, а на следующей неделе у них должна была быть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остановить его, но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Юаньюань утешала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не переживай, он просто заботится о делах. Мужчины такие, если в компании проблемы, они не могут оставаться в стороне. Подожди немного, ведь свадьба уже на следующей неделе,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чувствовала себя неуверенно. Без свидетельства она боялась, что ее опередит тот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вернулась домой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домой, ей позвонила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в том новом клубе появилась партия мужчин, они просто невероятно красивые. И, как говорит мама, они очень сильные, и масштаб... ты понимаешь, не хуже тех, с кем ты раньше играла, и фигуры у них отличные. Хочешь попробовать? Я уже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Яньянь всегда любила развлечения, поэтому, услышав о таких условиях, невольно проглотила слюну. У нее возникло желание пойти, но она вспомнила, как Чжу Ли поймал ее в постели с другим,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поймал ее, это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сами, я не пойду. На следующей неделе у меня свадьба, я наконец-то выхожу замуж, и если он снова узнает, все будет кончено. После прошлого раза я до сих пор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