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 еще не успел прийти в себя, как Су Чжиэнь уже собрался уйти. В этот момент он схватил его за руку, не давая уйти, и с увещевающей интонацией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выслушать объяснение? Не можешь дать нашей семье шанс загладить вину перед тобой? Мертвых не вернуть, смерть твоей матери принесла нам огромную боль. Мы просто хотим исправить свои ошибки. Ты — ребенок нашей семьи, и получить то, что тебе положено, — это естественно. Так что вернись с нами, позволь мне и отцу заботиться о тебе, восполнить то, что ты утратил, и искупить наши ошибки. Мы сделаем все, что ты пожелаешь, только дай нам шанс. Отец уже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Чжиэнь с отвращением вырвал руку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ваши так называемые извинения. Ведь как бы вы ни старались, моя мама не вернется. Вы уже давно решили, что она изменяла, а я — незаконнорожденный. Так что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жесткие слова, Су Чжиэнь оттолкнул Чжу Ли и бросился бежать прочь, не желая больше видеть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увидев, как он убегает, в панике попытался догнать его, не обращая внимания на свое здоровье. Он вскочил с кровати, но тут же упал на пол. Ли Юаньюань, увидев это, поспешила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береги себя! Ты же видишь, в каком состоянии находишься? Не переживай, его обязательно догонят, ведь Чжу Ли уже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не теряя времени, крикнул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Ли вышел, Ли Юаньюань коварно улыбнулась и, похлопывая его по груди, стала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нервничаешь? Успокойся,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его успокаивала, она украдкой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ублюдок, наверное, специально все так устроил, чтобы вызвать у всех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для своего возраста он весьма изобретателен.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Унаследовал это от своей матери, ничего хорошего от нее ждать не приходится, сын такой женщины — просто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догнал Су Чжиэня благодаря своим длинным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выслушай нас. Все не так, как ты думаешь. С одной стороны, мы действительно чувствуем вину и хотим исправить ошибки, с другой — ты наш ребенок, и тебе положено вернуться в семью. Я ничего не мог сделать с тем, что произошло с твоей матерью, но разве мы не заслуживаем шанса исправить это? Врачи говорят, что отец долго не протянет, скоро он умрет. Его единственное желание — увидеть тебя и твою мать. Разве ты не можешь исполнить это? Хотя бы ради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на мгновение задумался, но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если вы совершили ошибку, это дает вам право на исправление? А сможет ли это вернуть к жизни мою мать? Я никогда не прощу того, что он сделал, и не хочу больше иметь ничего общего с вашей семьей. Я не хочу быть твоим братом. Не хочу быть частью вашей семьи. Вот и все, больше не ищите меня. У меня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видя его упрямство, не стал настаивать. Лучше дать ему время остыть, а потом уже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сегодня привез дедушку в больницу. Он не знал, в какую именно больницу отправился Су Чжиэнь, поэтому, когда увидел, как его возлюбленный бежит в эту сторону, очень испугался и поспешил спрятаться, чтобы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притаившийся в стороне, вызвал у старика недоумение. Тот посмотрел на мужчину вдали, который быстро скрылся за дверью,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ушли, дедушка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что ты от него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встречаюсь с кем-то? Это тот самый человек. Он пока не знает, кто я, так что лучше, чтобы он меня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до этого момента выглядевший довольным, резко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Гули, что ты имеешь в виду? Ты не говорил, что встречаешься с мужчиной! Ты с ума сошел! Ты сам мужчина, как ты можешь быть с мужчиной? Ты понимаешь, что это значит? Это значит, что ты не сможешь продолжить род, не сможешь оставить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говорил с таким гневом, что даже вены вздулись, а рука, сжимающая трость, 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мужчину, он побледнел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поглаживая дедушку по спине,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не смогу продолжить род, то так тому и быть. У нас в семье не я один мужчина, есть еще сын той женщины. Разве он не подойдет? В любом случае, я буду с тем,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не выдержал и ударил его тростью по пояснице с такой силой, что Вэнь Гули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Что за слова? Какой еще сын той женщины? Разве он наш ребенок? Наш законный наследник — только ты. Я всю жизнь трудился, чтобы сохранить это наследство для тебя. А ты просто собираешься отдать его другому? Ты хочешь, чтобы наше столетнее достояние досталось чужому? Я возлагал на тебя такие надежды, ожидая, что ты унаследуешь все после моей смерти. А теперь ты собираешься отдать это другому? Ты меня просто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стиснув зубы от боли, схватил трость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ты хочешь, чтобы я унаследовал все, я могу это сделать. Но разве для этого обязательно нужно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можно унаследовать без детей? Сколько людей жаждут твоего места? Твои дяди и братья, если узнают, что ты женился на мужчине и никогда не сможешь иметь детей, сразу же начнут оспаривать твое право на наследство. Они не позволят тебе занять мое место. А та женщина начнет подстрекать их, чтобы ее сын занял твое место. И тогда ты останешься ни с чем, а наше достояние достанется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говорил все с большим гневом, не в силах успокоиться,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этого. Лучше ты найди какую-нибудь деревенскую девушку без денег и положения, чем этого мужчину. Вы должны расстаться, немедленно расстаться. Мне нравится девушка из семьи Чжан, она искренне к тебе относится. Все это время она приходила ко мне, чтобы узнать о тебе. Она так по тебе скучала, что похудела. Она тебя любит, и она намного лучше, чем тот, кого ты выбрал. К тому же она красивая, образованная и, главное, женщина, которая сможет родить тебе сына, чтобы наш род не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 детства был измучен этой женщиной, которая постоянно навязывалась ему. Сколько раз он говорил ей, чтобы она оставила его в покое, но она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быть с ней, вызывала у него мурашки. Он открыл рот, чтобы отказаться, но дедушка, угадав его намерение,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откажешься, завтра я передам свое место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знал, что они с отцом не ладят, и использовал это как угрозу, зная, что это напугает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дедушка так говорит, значит, он действительно собирается передать все отцу, 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достанется Вэнь Хуайюю, он не сможет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