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было жарко, одежда насквозь промокла от пота, поэтому он не стал церемониться и прямо в комнате снял её. Су Чжиэнь обернулся, чтобы взглянуть на него, и, увидев его без одежды,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в этой ванной нет двери, только занавеска. Поэтому, когда я буду мыться, не подглядывай и не смотри на меня, понял? — посмотрев на него, сказал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поднял глаза и действительно заметил, что дверь не закрыта. Он усмехнулся, явно довольный собой,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напускной серьёзностью объяснил, и в его голосе явно звучала странная возбуждённость.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двери, ветер подует, и занавеска поднимется. Ты просишь меня не смотреть, но это сложно. В конце концов, моя жена моется там, а я не буду смотреть? Я же не Лю Сяхуэй. Зачем мне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и досаду, и стыд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подглядишь,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разозлился, Вэнь Гули перестал дразнить его, взял пачку сигарет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покурить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действительно послушался, взял пачку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вздохнул с облегчением, но всё равно мылся с опаской, постоянно поглядывая на дверь, боясь, что тот войдёт. Поэтому мылся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Вэнь Гули вернулся, решив, что за это время его жена уже должна был закончить. Войдя и закрыв дверь, он сразу же откинул занавеску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занавеску, он увидел нечто неожиданное. Су Чжиэнь уже закончил мыться, но ещё не успел одеться. Когда занавеска поднялась, он оказался полностью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замер, его глаза расширились, а спина выпрямилась. Он никогда не видел кожу такой белой, как молоко, как будто она светилась, словно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была невероятно притягательной, а ещё…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успел прикрыться и мгновенно оказался на виду. В панике он закрылся руками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усмехнулся, увидев его смущение, и отвернулся. Он уже увидел всё, что хотел, поэтому вышел, но, повернувшись спиной, почувствовал, как всё его тело нагрелось. Лучше бы он не смотрел, теперь он чувствовал, как внутри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ужасе от стыда, он не ожидал, что, несмотря на все предосторожности, всё равно не смог уберечься. Он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только что покуривший, пах табаком, но в комнате запах был не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Чжиэнь выходит, он сам вошёл в ванную. Остановившись у двери, он специально откинул занавеску и открыл дверь, чтобы тот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соблазнительный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можешь смотреть на меня сколько хочешь, ведь я всё равно скоро буду твоим. Если от этого у тебя разгорится страсть и ты не сможешь сдержаться, можешь зайти и помыться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хотел ударить его. Как будто он раньше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был…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действительно не стал закрывать дверь и спокойно помылся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смотрел на него, ведь в прошлой жизни он уже видел его много раз. Они были женаты всего несколько месяцев, и таких моментов было не счесть. Су Чжиэнь, будучи скромным парнем, стеснялся этого и не 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часто думал, не станет ли Вэнь Гули слишком измождённым от такой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хотелось, чтобы тот ослаб, чтобы он перестал так часто к нему приставать. Но теперь он думал, что лучше быть умеренным, чтобы не испортить здоровье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помывшись, тоже чувствовал жар. В комнате не было вентилятора, поэтому он вышел, надев только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Су Чжиэнь уже постелил на пол одеяло. В комнате было два одеяла, которые он попросил у хозяина, и теперь он разложил одно на полу, дал Вэнь Гули подушку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постелил тебе, можешь спать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согласился спать на полу, посмотрел на расстояние между кроватью и полом, ничего не сказал и покорно взял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 он действительно послушный и спит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ему подушку, он сам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время спать, поэтому он лёг и готовился заснуть. Но вскоре Вэнь Гули внезапно забрался на кровать, напугав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 Гули,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лёг за его спиной, обнял его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лежали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крепко держал его, не давая уйти, взял его руку и положил её под себя, чтобы тот мог спать, обняв его. Его низкий, сдержанный голос прозвучал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Я, чёрт возьми, никогда не был благородным человеком. Ты хочешь, чтобы я спал на полу? Не будет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укусил его за мочку уха, дышал ему в ухо, его голос был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двигайся. Вот так. Пока ты не согласишься стать моей женой, я не трону тебя. Просто позволь мне так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всё ещё чувствовал неловкость, но, пошевелившись, вызвал гнев Вэнь Гули, который сжал его руку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пошевелишься, я тебя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испугался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они всё ещё лежали в той же позе. Су Чжиэнь почувствовал неловкость, ведь он всю ночь спал на его руке, и она, наверное, онемела. Вэнь Гули не обратил на это внимания, размял руку и встал. Они умылись, и он повёл его гулять по Янчэну. Всё, что нужно было купить, они уже приобрели вчера, поэтому сегодня просто гуляли. Завтра они должны 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детства не покидал деревню, самое далёкое место, куда он ездил, была школа, поэтому он впервые оказался в таком большом городе и всё ему было в новинку. Вэнь Гули повёл его гулять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самую оживлённую пешеходную улицу 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кто-то продаёт тангхулу, Су Чжиэнь почувствовал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всегда хотел попробовать тангхулу, но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ходили на рынок на праздники, Цай Сяохун покупала тангхулу только для Су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он старший брат и должен есть, а он, как младший, должен уступать. Ему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застыл, глядя на тангхулу, и Вэнь Гули сразу же купил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подумал, что тангхулу для него, и протянул руку, чтобы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Гули сунул тангхулу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 его растерянность,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увидев, как он кивает, словно молотит чеснок, почувствовал, как его сердце растаяло. Он схватил его за голову, притянул к себе и в следующую секунду передал тангхулу из своего рта 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шокирован этим внезапным действием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подразнив его, был очень доволен и, отпустив,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в ужасном смущении, но не мог выплюнуть тангхулу, поэтому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оттолкнул его, забрал тангхулу и быстро пошёл прочь,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