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Буюй? — Молодой человек улыбнулся. — Красивое имя. Твой оте... э-э, меня зовут Чжэхуа.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человек, назвавшийся Чжэхуа, с трудом перевел разговор на себя, представившись, но после этого немного замялся. Его имя тоже... не самое удачное.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собеседник носит фамилию Хуа, а его зовут Чжэхуа! Чжэхуа, что значит «ломать цветы»!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имя тоже красивое. — Хуа Буюй сел прямо, серьезно и по-детски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Персиковый бессмертный сажает персиковое дерево, а ветви цветов ломает для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Чжэхуа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стихи Тан 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Чжэхуа: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что теперь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маленький Буюй, тебе где-нибудь больно? Если что-то болит, скажи мне. Учитель должен скоро...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донесся голос, и Хуа Буюй весь напрягся, услышав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Цзи Цаншэн!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место... неужели Врата Тяньюань?!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испугался этой мысли. Врата Тяньюань, это действительно Врата Тяньюань! Цзи Цаншэн убил его, так почему же он привез его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вдруг понял: Цзи Цаншэн появился там, потому что знал о местонахождении клана Шэньнун! А убил он его... вероятно, чтобы первым заполучить его кровь, а затем привез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он хорошо сыграл свою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Хуа Буюй не был последним потомком клана Шэньнун. Он путешествовал по всему миру, чтобы узнать больше о местонахождении других потомков. Из-за их крови многие из них содержались в неволе, чтобы использовать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Хуа Буюй был странствующим культиватором, не принадлежащим ни к какому клану, и он прошел через многие трудности, чтобы помочь простым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Высшем мире совершенствующихся строго запрещали торговлю кровью клана Шэньнун, но никто не обращал внимания на отдаленные бедные районы. Потомков клана держали в тесных клетках, кормили, как свиней, и, поскольку их кровь была нечистой, для лечения требовалось больше крови, поэтому их кровь брали трижды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никогда не афишировал, что спасал их. Он лишь распространял слухи о том, что клан Шэньнун полностью исчез, чтобы уменьшить поиски их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слава Хуа Буюй росла, и его слова становились все более авторитетными. Все больше людей верили, что клан Шэньнун исчез навсегда, и перестали искать их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 Буюй никак не ожидал, что глава Высшего мира совершенствующихся и лидер Врат Тяньюань, Цзи Цаншэн, окажется настолько порочным! Лицемер, такой человек, конечно,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 — Цзи Цаншэн, одетый в белые одежды, с легкой походкой, словно уже отрешенный от мирских забот, вошел в комнату. Его лицо еще сохраняло детские черты, ему было около пятнадцати-шестнадцати лет, черты лица были изящными, уголки глаз слегка приподняты, что придавало ему мягкий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скрывалось под этой оболочкой, насколько грязной и злой была его душа, сейчас, возможно, знал только Хуа Буюй.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Чжэхуа вышел, Цзи Цаншэн создал защитный барьер, чтобы никто не мог услышать,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Думает, что я ребенок, поэтому даже не пытается скрываться?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Хуа Буюй, верно? — В руках он держал складной веер, слегка свысока глядя на Хуа Буюй.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 к кровати и вдруг схватил его за воротник только что надетой одежды, злобно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потерял память, так почему не боишься? Я же убил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Хуа Буюй постарался смягчить голос, чтобы не звучало ненависти: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 спас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жизнь уже твоя, даже если ты не хочешь ее, я... не могу протестовать... — Голос Хуа Буюй становился все тише, как у ребенка, полного страха и сожаления, с ноткой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отпустил его, и Хуа Буюй упал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надеюсь, ты запомнишь свои слова. Если я захочу, чтобы ты умер, ты умрешь, если захочу, чтобы жил, ты будешь жить. Твоя жизнь принадлежит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Сумасшедший! — мысленно выругался Хуа Буюй.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назвал меня учителем, а мне как раз не хватает закрытого ученика, то отныне я буду твоим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соберу весь Высший мир, чтобы провести для тебя официальную церемонию посвящения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сидел, словно пораженный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всегда был сумасшедшим!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хочет, чтобы он стал его учеником, цель очевидна: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его крови, его тела, даже его душа должна принадлежать ему! Как он может быть настолько злым...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Чжэхуа. — Неизвестно когда, Цзи Цаншэн убрал барьер, и Чжэхуа стоял у входа, явно услышав, что Цзи Цаншэн хочет взять Хуа Буюй в ученики. Он замер,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 его, завтра в час Дракона, церемония.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 — Чжэхуа наконец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завтра, может, слишком рано...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Цзи Цаншэн сузил глаза, и Чжэхуа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учителя действительно пугает!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сжал кулаки. Он так сильно хочет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будучи самым могущественным человеком в мире бессмертных, обладая самой сильной техникой, почему он все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 — После ухода Цзи Цаншэна Чжэхуа наконец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одежду, я посмотрю твои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опустил голову, как и следует его имени, молчаливо выполняя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пальцы Чжэхуа, снимая бинты, слегка дрожали, и ясно слышал его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монстр, как он может быть таким жестоким, даже к ребенку! — воскликнул Чжэхуа.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— Хуа Буюй мысленно усмехнулся. Тот монстр, о котором ты говоришь, — это ваш самый почитаемый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подушечках пальцев Чжэхуа были тонкие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культиватора, даже если есть мозоли, они обычно не на подушечках пальцев, что могло означать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вероятно, часто занимался тяжелой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от меча, нанесенные тем человеком в плаще, уже полностью зажили, даже шрамов не осталось. Но на груди зиял розовый шрам, постоянно напоминая Хуа Буюй, что его убил Цзи Цаншэн.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ладил с Цзи Цаншэном. В прошлой жизни они враждовали до конца, и в итоге Цзи Цаншэн отправил его в ад. А в этой жизни, едва встретившись, он снова был убит этим сумасшедшим!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учитель искусен в медицине, иначе даже Хуа То не смог бы тебя спасти! — Чжэхуа аккуратно сложил снятые бинты и вдруг повернулся к Хуа Буюй: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хочет взять тебя в ученики, почему ты не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такой монстр берет тебя в ученики, Хуа Буюй даже не успевает посочувствовать, как уже оказывается втянутым в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сердце, кажется, недавно действительно было «вскрыто»!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да, ты из мира смертных, и с детства был нищим, так что, наверное, не слышал об учителе.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Чжэхуа, видимо, слишком долго был слугой и не с кем было поговорить, поэтому начал болтать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о Цзи Цаншэне, на его лице появлялась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должно быть,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обращение в любом другом клане считалось бы издевательством, как он может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учитель — самый сильный и самый уважаемый человек во всем Высшем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когда ты станешь закрытым учеником, никто больше не посмеет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будет теплая одежда, и пока ты не достигнешь совершенства, каждый день будешь получать вкусную еду, сколько захочешь!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те трудности, которые ты пережил, больше никогда не повторятся.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ты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хотел его поправить.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Цаншэн жив, страдания этого мира не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слишком слаб. Ему нужно стать сильнее, чтобы убить Цзи Цаншэна до того, как тот раскроет свои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рад. — Хуа Буюй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не удалось в прошлой жизни, изменится в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http://bllate.org/book/17680/1648221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