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была введена меньше чем на треть, когда Линь Шисинь уже крепко уснул. Ли Сун сменил полотенце на его лбу, потрогал рукой — всё ещё горячо. Перед тем как лечь в постель, Линь Шисинь уже переоделся в пижаму, и Ли Сун ясно увидел «следы» на его шее и ключицах. Внутри он продолжал ругать Ци Фэйжаня, чувствуя себя настоящим идиотом. Он столько лет осторожно хранил свои чувства, а теперь кто-то другой перехватил инициативу. Может, это из-за отца Линь Шисиня? Или он боялся, что Линь Шисинь порвёт с ним дружбу? В конечном итоге, всё сводилось к тому, что он всегда колебался, не был так уверен, как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Шисинь признался в своих чувствах, что ему оставалось терять? Ли Сун не верил, что их многолетняя дружба не сравнится с полугодом знакомства и тремя днями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Нового года Ци Фэйжань положил телефон. Хотя разговор длился целый час, он всё ещё чувствовал неудовлетворённость и невольно вздохнул. Рядом Юй Цзиндун, который протирал машину,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не можешь расстаться, просто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ездить на этой машине? Сейчас поеду заправлю, — спросил Юй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пообещал ему больше не ездить,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Цзиндун: «...Я пошёл.»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улыбнулся, встал с дивана и вышел в холл, глядя на Юй Цзиндуна, который в солнечном свете присел на корточки, протирая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холостяка какие могут быть планы, может, 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подумал, что на боксе можно случайно получить синяки, и Линь Шисинь начнёт спрашивать,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были,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а у тебя есть идеи? — Юй Цзиндун остановился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посмотрел в небо. Действительно скучно, время идёт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спустился с второго этажа, держа под мышкой толстую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двое поедете со мной на курорт «Юйцзиньмэнь»? Он построен в прошлом году, оснащение на международном уровне, один из крупнейших в нашей группе, и недалеко отсюда, поедем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понежимся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их на курорт «Юйцзиньмэнь», расположенный на границе городков Гуаньшуй и Цзюхэ. Архитектура и дизайн курорта выполнены в юго-восточном стиле, с натуральными горячими источниками, чистой водой и комфортной температурой. Это один из десяти лучших курортов Китая для оздоровления.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горячем источнике клубился пар, на соседних ветках ещё лежал снег. Ци Фэйжань сел в U-образный бассейн с галькой на дне, закрыл глаза. Юй Цзиндун сидел у барной стойки с полотенцем на плече, заигрывая с тремя девушками с пышной грудью. Чэнь Миншэн сидел на шезлонге, спокойно наблюдая за обнажённой мускулистой грудью Ци Фэйжаня, на которой выступали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Фэйжаня была классической для сурового мужчины: высокий нос, чёткие черты лица, густые брови и пронзительные глаза. Когда он смотрел на людей, слегка приподнимал взгляд, создавая ощущение, что он оценивает собеседника. Когда он не улыбался, выглядел строго, но в улыбке была мальчишеская раскованность.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общем бассейне с закрытыми глазами, и проходящие мимо люди, видя его невозмутимость, не решались зайти, сделав бассейн его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чей-то взгляд, Ци Фэйжань резко открыл глаза. Чэнь Миншэн вздрогнул, поспешно выпрямился,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здесь, Ци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шумно, — поднял голову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здесь планируют установить шумоизоляционные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ответил. Чэнь Миншэн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можете пригласить своих друзей. Например, Линь Шисинь, он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родственников на праздниках, в эти дни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 «Привести его сюда? Хорошая идея...»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Фэйжаня пронзила сердце Чэнь Миншэна. Он встал, чтобы взять свежевыжатый апельсиновый сок у барной стойки. Соковыжималка громко работала, он смотрел на оранжевую жидкость,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«шведский стол» Юй Цзиндун уже познакомился с двумя девушками, Ли Жаньжань и Чжан Сыфань, обе с красивой грудью, длинными ногами и привлекательной внешностью. За ужином девушки не переставали поглядывать на Ци Фэйжаня. Юй Цзиндун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смотреть, у него есть жена, если продолжите, может быть опасно, у неё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 Шао уже женат? — удивилась Ли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когда свадьба! — Юй Цзиндун подтолкнул руку Ци Фэйжаня, который резал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остановил нож и вилку,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точно, то через два с половиной года, но разве студенты в Китае могут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просто вы ведь не в Китае будете жениться... Эй? Вы уже назначили дату? — Юй Цзиндун повернулся к нему, — Чёрт, ты быстро действуешь, раньше даже намёка не было, а теперь уже дату назначил!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быстро? Для мужчины быстро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засмеялись. Юй Цзиндун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замер, лицо его побелело. В канун Нового года он ещё не видел, чтобы они дошли до этого, а теперь уже назначили дату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Ци Фэйжаня зазвонил телефон. Он посмотрел вниз: Линь Шисинь прислал фото большой корзины с живой рыбой, с текстом: [Свежий улов, цена по договорённости.]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улыбнулся, глядя на телефон. Юй Цзиндун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рыбы, это на озере Кэча зимой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Кэча недалеко отсюда, в городке Гуаньшуй.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задумался: по плану Линь Шисинь должен был быть в городке Чандянь у тётки, как он оказался в Гуаньшуй?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меня, я хочу посмотреть, никогда не видел зимней рыбалки,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действительно был недалеко от озера Кэча. Менее чем через двадцать минут, проехав через рынок, они увидели указатель на озеро. Ци Фэйжань смотрел в окно, в голове роились вопросы. Линь Шисинь действительно говорил о рыбалке и прислал фото рыбы, но Чэнь Миншэн сказал, что в Чандяне нет озера. Он не хотел спрашивать Линь Шисиня, где он на самом деле, просто хотел быстрее добраться туда, хотя шанс случайно встретить его был практически нулевым...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рынок, девушки сказали, что им холодно, они легко одеты, и Юй Цзиндун вышел из машины, чтобы купить им пуховики. Так как он не знал, где магазин одежды, Чэнь Миншэн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сидел в машине, наблюдая, как продавцы рыбы загружают рыбу в большие грузовики. Люди говорили на диалекте, который он не понимал, казалось, они торговались, шумно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вдруг понял, что корзины для рыбы, которые он видел, были точно такими же, как на фото Линь Шисиня! Он выпрыгнул из машины и направился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продавали грузовиками. На рынке стояли один за другим грузовики, свежая рыба прыгала в больших корзинах, её сортировали по видам и загружали в грузовики. Рядом с грузовиками стояли весы, рыбу взвешивали перед загрузкой.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Гуаньшуй, благодаря близости к озеру Кэча, было намного холоднее, чем в городе Ин. Лицо Ци Фэйжаня болело от ветра. Он обошёл все грузовики, не надеясь никого найти, но действительно увидел Линь Шисиня у весов возле одного из грузовиков, одетого в армейскую шинель и шапку из овчины.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амур, толстолобик, карп, карась, без торга, без скидок, кто торгуется — обманщик... — Линь Шисинь быстро говорил, ловко двигая весы, — Дедушка, в этой корзине 68 цзиней, этих двух маленьких не берём... Ци Фэйжань!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Ты меня искал? — Линь Шисинь бросил гирю и радостно побежал к нему,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здесь... — Ци Фэйжань не успел закончить, как увидел Ли Суна, который спрыгнул с грузовика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 этим, Ли Суном, приехал продавать рыбу, — Линь Шисинь немного смутился. Действительно, нельзя врать, теперь он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и Ли Сун смотрели друг на друга, не говоря ни слова, но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взял Линь Шисиня за руку и повёл за собой. Ли Сун преградил путь, в ярости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