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говорит, что не любит песок, но песок всё равно танцует с ветром. Вода говорит, что не любит горы, но горы преграждают ей путь. День не понимает тьму ночи, а солодовый сахар, который дают в руки, тут же выбрасывают. Твоя любовь стала его 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подвес в виде бабочки выражает мои чувства, мы понимаем друг друга, но отец самовольно решил, что твоё сватовство не серьёзно.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насильно разлучает влюблённых. Я напишу жалобу, обвиню его в том, что он презирает бедных и любит богатых, а также обвиню того, кто, как пёс, служит сильным, — Ма Вэньцая, который украл мою любимую...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что, опять забыл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закатил глаза, надул губы и нахмурился, глядя на Ци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узкая блуза с высокой талией и длинная юбка, доходившая до пола, оставляя узкую полоску талии открытой. Блуза была из зелёного шёлка с розовой подкладкой, а рукава заканчивались белыми шёлковыми вставками. Это был костюм из прошлогоднего спектакля «Чанъэ летит на Луну», и на Линь Шисине он смотрелся удивительно гармонично. Ци Фэйжань не мог не окинуть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— Линь Шисинь свернул сценарий в трубочку и стукнул его по голове. — Почему ты не надел свой костюм? Заставляешь меня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надел, и я смог войти в роль. Иначе эти реплики были бы слишком слащавыми.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 подозрением посмотрел на Ци Фэйжаня, пытаясь понять, говорит ли он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сегодня так мало людей пришло? — Ци Фэйжань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приблизился к нему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 приходить. Говорят, в этом зале ночью водятся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комнате с реквизитом каждую ночь раздаются странные звуки. Куклы, которые сделали студенты, ночью... ночью оживают и начинают играть, — Линь Шисинь дрожал, его лицо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смотрел на него с выражением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Мы с Ли Цзиншэном уже договорились, что сегодня ночью пойдём... изгонять злых духов. Ты тоже должен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 Ты выглядишь так, будто очень напуган. И почему я должен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Я настоящий мужчина, не смотри на мою внешность, я очень смелый! На самом деле я мог бы пойти один, но они решили присоединиться. Ты новый член кружка, не будь белой вороной, надо участвовать в коллективных мероприятиях!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Шэнь Ин, Ли Цзиншэн, Цзян Цзинтянь, Вэнь Хунлан и Ли Хуэйжу собрались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парни пришли, но зачем эти три девушки? — Ци Фэйжань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тебя нет чувства коллективизма. Литературный кружок — это большая семья, мы все вместе в горе и радости, так что должны быть вместе! — Цзян Цзинтянь презрительно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нёс на груди маленький рюкзак, выглядел очень мило. Ци Фэйжань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всё нужное. Дети, следуйте за мной, я иду первым, — Линь Шисинь гордо поднял голову и первым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зал выглядел совершенно иначе. Чтобы сэкономить электроэнергию, после девяти вечера, когда студенты заканчивали репетиции, охрана отключала электричество. Всё было погружено во тьму, только в некоторых комнатах слабо светились голубоватые огоньки. Семеро человек, прижавшись друг к другу,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на горе тигр, всё равно идёшь на гору. Красиво, — с этими словами Вэнь Хунлан щёлкнул затвором фотоаппарата.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В такой темноте фотографировать?! — закричала Ли Хуэйжу.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все замолчали. Линь Шисинь обернулся и с мрачной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фотографии как раз и окажется...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Отстань!!!!!! — все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идти, они дошли до лифта. Лифт, к удивлению, работал. Линь Шисинь нажал на шестой этаж, и все, не говоря ни слова, смотрели, как лифт медленно спускается. Тишина была такой, что можно было услышать,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Линь Шисинь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добрый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Ааааааааааааааааа...! — Цзян Цзинтянь развернулась и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ругать Линь Шисиня, а он, обняв свой маленький рюкзак, прислонился к стене лифта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разрядить обстановку...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шестой этаж, раздался звонок, и двери открылись. Лунный свет падал из окна на лестницу, создавая атмосферу полной тишины. В лучах света танцевали пылинки, и в воздухе чувствовался слабый аромат старой деревянной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Линь Шисиня замедлились, и Ци Фэйжань, слегка обняв его, подтолкнул вперёд. Подойдя к комнате, из которой доносился шум воды, Линь Шисинь невольно протянул руку к холодной стене. Только он собрался заглянуть внутрь, как почувствовал, как что-то холодное и влажное коснулось его руки.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Кровь! Кровь! Мама!!!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крики и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с вами! — Вэнь Хунлан схватил Шэнь Ин, которая стояла на месте и топала ногами, и побежал к лестнице. Раздался топот ног, и они исчезли,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водопроводная комната, — Ци Фэйжань вошёл внутрь и открыл кран. Вода полилась с шумом. — Вода на твоей руке — это просто конденсат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простонал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шоке, живого человека можно до смерти напугать, — разозлился Ли Цзиншэн.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 председатель, вы можете заткнуться? — Ли Хуэйжу шлёпнула Линь Шисиня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превратились в четверых, и они продолжили пробираться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эта комната с реквизитом?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западе, самая западная комната, — ответил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делал шаг левой ногой, затем медленно подтягивал правую, затем снова левую...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боишься, зачем ты вообще сюда пошёл? — Ци Фэйжань смотрел на всё более бледное лицо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племени, — дрожал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хотел закричать, чтобы напугать этого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всё ещё шёл мелкими шажками, Ци Фэйжань уже начал зевать, как вдруг раздался странный звук, похожий на механический, но в то же время на голос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маленький рюкзак, достал что-то похожее на пулю, нарисовал что-то на своих губах, затем достал ещё что-то и надел на голову. После этого он медленно повернул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Мама!!! Привидение ааааааааааааааааа!!!!!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Боже, кто-нибудь, помогите!!!!!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появилась худая женщина с острым носом, длинными волосами и красными губами, как будто изрезанными ножом. При лунном свете она выглядела особенно зловеще!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Хуэйжу упала в объятия Ли Цзиншэна, а тот, подхватив её, побежал, крича во всё горло. На лестнице раздался топот, затем глухой звук, как будто кто-то прыгнул через несколько ступенек и упал, а затем его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Мамааааааааа!!!! Привидение, где привидение?? Я чуть не умерла от страха!! — В то же время эта женщина с длинными волосами и красными губами тоже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что делаешь? — Ци Фэйжань обнял Линь Шисиня за талию и похлопал по спине. — Привидений нет, ты что, костюмированную вечеринку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мы же уже слышали звуки, я хотел бороться с огнём огнём...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сам напугал всех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вырвался из его объятий, его подбородок соскользнул с плеча Ци Фэйжаня, и он посмотрел на него, в глазах блестел лунный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ушли, ты можешь тоже уйти,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ухожу? — Ци Фэйжань улыбнулся и сделал вид,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со мной что-то случится, навещай иногда мою маму и Хуаньхуаня, — Линь Шисинь старался говорить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повернулся и решительно протянул руку к ручке двери. Но прежде чем он успел её коснуться, рука Ци Фэйжаня уже схватила ручку, и он толкнул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ещё не успел убрать с лица удивление, как Ци Фэйжань оттолкнул его в сторону, вошёл в комнату с реквизитом и захлопнул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остался снаружи, и как бы он ни толкал и ни стучал, дверь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