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говорили, Сяо Жун всё же чувствовала, что они были близки, в отличие от неё и Цзин Тяньюэ, которые ещё не до конца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неизбежно, всё дело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выросла с Хун Цзэ, дружила с Гао Цзин много лет, а Цинь Мянь был её бывшим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смотрела, как Сяо Жун на мотоцикле увозит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лета, ночью было прохладно, но вокруг отеля было довольно пустынно. Однако Хун Цзэ беспокоился, боясь, что их сфотографируют. Маски и шлемы — это ещё куда ни шло, но он всё же отправил за ними людей,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другие артисты, он бы их уже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Тяньюэ невозможно запереть. Она как весенний сад, всегда найдёт способ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Хун Цзэ был рад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вспоминал о Цинь Мяне и всей этой куче проблем, его лицо снова становилось мрачным. Он позвал своих помощников и начал видеоконференцию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развевал волосы Сяо Жун, а Цзин Тяньюэ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уверенно управляешь?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неловко. Цзин Тяньюэ, которая не садилась на велосипед уже сто лет, разве что для фотосессий, а уж мотоцикл и подавно. Она всегда передвигалась с водителем или сама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она управляла мотоциклом почти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схватили за талию, и она едва не потеряла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далеко от центра, и Сяо Жун ехала без определённого направления, пока не остановилась 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день был душным, и даже звёзды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стояли криво, а насекомые кружились вокруг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остановилась, опершись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обняла её за талию, прижавшись лицом к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никого,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ты не надела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снова тронулся, и в ночном ветре Цзин Тяньюэ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ударила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ответила без раздумий, её голос был таким же расслабленным, как у Цзин Тяньюэ, но с оттенком лета, а слова были как холодная вода из колодца: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что-то героическое.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решительная.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было сложным, она не ожидала, что Сяо Жун заступится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после стольких признаний в любви, она знала, что в них есть искренность, но большинство людей в мире ставят интересы выше всего. Сяо Жун, до того как полюбила её, тоже была артисткой.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думала о последствиях? Ты могла вообще покинуть эту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Тяньюэ был наполнен смешком, она всё ещё обнимала Сяо Жун за талию. Девочка была стройной, наверное, весила меньше, чем она. Такая высокая, но, казалось, её мог унести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никого, только слышен был шелест насекомых и далёкий гул машин. Город был далеко, съёмочная площадка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редкое время наедине за более чем год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с тобой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спрашивать о моём бывшем? Разве это не табу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Сяо Жун запнулась, —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не вернусь в прошлое, так что лучше узнать больше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духи были едва уловимы, почти незаметны рядом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прижалась лицом к спине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было немного грустно. Оставив в стороне личные чувства Цинь Мяня, он был действительно талантливым актёром, человеком с большим актёрским дарованием.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он, кажутся идеальными и в отношениях. Но слухов было много, и реальность оказалась далеко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задавала Цзин Тяньюэ лишних вопросов, считая это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полюбила её давно, и их будущее было только впереди, так что промежуток между прошлым и настоящим не стоило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увидела, что это всё же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понять Цзин Тяньюэ на всех этапах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Цинь Мянь сразу же начнёт обвинять, не разобравшись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обняла её крепче, они не видели лиц друг друга. Сяо Жун опустила взгляд на руки, обнимающие её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интервью ты говорила, что любишь его, потому что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таким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Тяньюэ был немного меланхоличным. Между ними всегда была разница в возрасте, что изначально затрудняло Сяо Жун найти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приходит с годами, но любовь может быть сильной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это, чтобы быть бесстрашной.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огорчает?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но звёзд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ты же не веришь этим новостям, — голос Цзин Тяньюэ был спокоен, — что если я эмоциональна, значит, ещё не отпустила. Даже моя мама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отношения начинают утомлять, они 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Мянь немного неуверен в себе, — она запнулась, — ты, наверное, знаешь, что вначале я его поддерживала. Его первый фильм действительно сделал его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многое требует усилий, и после первого успеха нужно ещё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была тратить деньги на его продвижение и вкладывать душу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это она сделала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отношения начались с неё, и закончились тоже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мечта о любви, которая забывает, насколько скучной может быть жизнь после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Комары громче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обняла её за шею, мотоцикл начал вилять, и Сяо Жун испугалась, крепче схватившись за руль, но оказалась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приблизилась, её дыхание касалось щеки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завидую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Актеру? Это не так уж сложно. Если ты постараешься, то и ты сможешь получить награду. Знаешь, та самая Чэнь, её награда была куплена.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этом плане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 тебе он был несерьёзен?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щипнула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остроумная.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 и лёгким, как камень, упавший в воду, вызывая рябь в чьём-то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слезла с мотоцикла, засунув руки в карманы куртки. Она нащупала пачку сигарет и спросила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зажигалка?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действительно была. У неё была небольшая привычка курить, но она скрывала это. Люди на съёмочной площадке знали, но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Иминь тоже иногда курил и звал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зажгла сигарету для Цзин Тяньюэ. Её хобби было необычным для девочки — она коллекционировала зажигалки. Но когда она была в группе, это хобби не афишировалось, чтобы не повредить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Исследовательский институт N-O-I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Вау, Сяо Жун, ты ещё и драться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 [Аплодисменты][Аплодисменты] Я в шоке, честно, столько лет и не знала, что ты такая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 [Поглаживание][Поглаживание] Не обращай внимания на этих идиотов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Не гладь её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 ………… Ты больная? Когда я глажу, ты смотришь, а тут даже смайликом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 Рука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 Ты должна отправить это своей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ты как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Жун так и не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факт о «Высоком взлёте»: самая популярная мелодия для танцев Сяо Жун — «Пьяная бабочка».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спрашивали о сюжете с бывшим мужем, ну, он будет упоминаться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предупреждала в описании — если это сильно беспокоит, можно подождать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спасибо за подписки~)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