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ожидала, что Сяо Жун так быстро выйдет из себя. Ведь за всё время их общения Сяо Жун казалась совершенно безмятежной. Как бы её ни дразнили, она оставалась прежней.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отвернулась Сяо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пахла особенно приятно. Сяо Жун тоже пользовалась духами, но каждый раз её аромат подавлялся запахом Цзин Тяньюэ, и её голова шла кругом, а мысли были только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мог устоять перед таким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ругала Цинь Мяня в душе за то, что он был глупцом, но в то же время была благодарна за его глупость.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брось, брови нахмурены.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была чуть выше метра шестидесяти пяти, а Сяо Жун в обуви на толстой подошве заставляла её тянуться. В итоге она встала на её ноги, чтобы снять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просто не очень хорошо, — объяснила Цзин Тяньюэ.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привыкла объяснять. Раньше, когда Цинь Мянь её не понимал, она даже не пыталась прояснить ситуацию. Ей казалось, что настоящая любовь не нуждается в объяснениях.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её любовь была односторонней, и он не ценил её, а потом ещё и обвинял в том, что она не понимает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такое любовь? Это момент перед тем, как вспыхнет страсть.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давно никто не вызывал у Цзин Тяньюэ таких чувств. Она смотрела на лицо Сяо Жун. Девушка была красивой, с благородными чертами, и в её взгляде была холодность. Если бы не её немного опущенные глаза, она могла бы казаться высокомерной.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почувствовав, что Цзин Тяньюэ неудобно, Сяо Жун потянула её вниз и надела ей тапочки.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не издевайся надо мной, — присела Сяо Жун. — Я могу неправильно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тоже присела: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можешь неправильно понять?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виделись каждый день, и между ними уже возникла некая связь, как у Ту Цзинь и Сяо Юй, которая проникла в их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посмотрела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можешь полюбить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губы и без помады были яркими, в отличие от Цзин Тяньюэ, которая после снятия макияжа выглядела совсем иначе — её губы были бледными. Но она часто пользовалась бальзамом для губ, поэтому они выглядели увлажнёнными. Вблизи можно было почувствовать лёгкий фруктовый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засмеялась.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выглядела так, будто её это не задело, и лишь поправила чёлку Сяо Жун, прежде чем поцеловать её в уголок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позволила ей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думала, что, возможно, Сяо Жун не понимает, насколько она притягательна.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появилось много новых звёзд, включая детей знаменитостей. Возможно, камеры стали слишком чёткими, или всё стало слишком ясным, но та старая дымка романтики исчезла. На экране все выглядят неприкрыто, смешные и красивые кадры смешиваются.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Найти настоящую красавицу стало сложно. Уменьшив дистанцию, трудно почувствовать, что ты можешь только смотреть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была красивой, это было очевидно, но красивых людей много. Когда Цзин Тяньюэ впервые увидела её, она почувствовала, что она притягательнее, чем на фотографиях.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вещи можно почувствовать только при личной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была не из тех, кто хитрит. Она была честной, даже немного наивной, упрямой и доверчивой. Когда она смотрела на Цзин Тяньюэ, её взгляд мог бы прожечь дыру. Но когда она была одна, в её глазах была такая глубокая тоска, что казалось, будто никто не мог к ней приблизиться.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разницы в возрасте, она вызывала у людей желание защищать её. Неудивительно, что у неё было так много поклонников, которые называли её «малышкой».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почувствовала искренность Сяо Жун гораздо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во время последней сцены Цзян Гэсинь, первого фрагмента фильма, где Сяо Жун играла Сяо Юй. Это была сцена, где Сяо Юй и Ту Цзинь полностью разругались.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Чунмэй наконец нашла подходящий свет, а Сяо Жун всё ещё повторяла текст. Она была очень нервной, так как ей предстояло ударить Цзин Тяньюэ. После этого должна была быть сцена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махнула рукой, и Цзин Тяньюэ попробовала несколько раз, сказав, что можно бить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тоже была немного «актрисой-сумасшедшей», но ей нужен был достойный партнёр. Сяо Жун была ещё слишком зелёной, поэтому большую часть времени Цзин Тяньюэ выглядела расслабленной.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съёмок был длинный диалог. Они кричали друг на друга, смешивая любовь и ненависть, и эмоции должны были быть выражены в дрожи, которая должна была выглядеть идеально на камере.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Мимика Сяо Жун всегда была её слабым местом, хотя она полностью вживалась в роль Сяо Юй. У неё было слишком мало опыта, чтобы справиться с такой нагрузкой, и ей не хватало 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снимали несколько дублей, и Цзин Тяньюэ не проявляла нетерпения. Во время перерыва она поела фруктов, помыла руки и вернулась, чтобы увидеть Сяо Жун, сидящую на табурете и смотрящую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 очень внимательно.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Пузырёк хотел что-то сказать, но Цзин Тяньюэ остановила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издалека взглянула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видео её свадьбы с Цинь Мянем.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было легко узнать, так как немногие устраивали такие пышные свадьбы. То платье было её собственным дизайном.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не понимала, зачем Сяо Жун смотрит это, но, видя её поглощённость, не стала мешать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Съёмки продолжились с начала диалога. Сяо Юй, обычно сдержанная, впервые взорвалась, а Ту Цзинь отвечала с сарказмом.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прежняя близость превратилась в разбитую бутылку, которую Сяо Юй бросила в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Стекло разлетелось повсюду, и Цзин Тяньюэ впервые за долгое время почувствовала ту магию, которая завораживала её как актрису.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играла Сяо Юй сдержанно, что было очень подходящим. В этот момент её глаза были красными, она сдерживала слёзы, и её рука, поднятая для удара, дрожала. Когда она опустила руку, звук был громким.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сделала шаг назад, и её туфля упала с лестницы.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выглядели растрёпанными. Сяо Жун тяжело дышала, её красивое лицо исказилось от гнева. Цзин Тяньюэ, как Ту Цзинь, произносила резкие слова, добавляя новые раны к уже существующим.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спустилась с лестницы, не отвечая, и, казалось, собиралась уйти, не оглядываясь. Её туфли лежали в стороне, и она отшвырнула их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два шага, она повернулась обратно. Ту Цзинь всё ещё стояла у перил, и Сяо Жун схватила её, прижав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приложила слишком много силы, но Цзин Тяньюэ не почувствовала боли. Она редко испытывала такой азарт от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схватила руку Сяо Жун, но та снова прижала её. Красивая девушка с красными глазами наклонилась и разорвала красное платье Ту Цзинь, которое та надела для этого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то самое платье, в котором Сяо Юй впервые увидела её — с высоким разрезом. Когда они целовались, рука скользила снизу вверх, сразу же хватая за ягодицы.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Сяо Юй этого не сделала.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перегрызть горло Ту Цзинь, как ядовитая змея, которая отравила её до такой степени, что её сердце исчезло. Она не смогла укусить, только сильно присосала, и в её звуках слышались тёплые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слёзы, которые Сяо Юй не смогла сдержать.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Сяо Юй была только одна мысль: Ту Цзинь выходит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голове Сяо Жун был только образ Цзин Тяньюэ, целующей Цинь Мяня. Сначала она просто хотела следовать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желание не угасало, жадность не прекращалась, и ревность нахлынула. Ревность переросла в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Ненависть к тому, почему они встретились, ненависть к тому, почему это именно ты, ненависть к тому, что они родились не в то время, ненависть к тому, что время уходит.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Ненависть к тому, что ты любишь его, ненависть к тому, что он не хочет тебя, и ненависть к себе, потому что ты ничтожество, которое может только смотреть, как ты уходишь.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тяжело дышала, глядя на Ту Цзинь, но всё же не смогла удержаться и поправила её волосы, хрипло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Убирайся так далеко, чтобы я никогда не смогла тебя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 Цзинь вышла замуж всего лишь в соседний уезд, и её любовь была достаточно сильной, чтобы выдержать тряску автобуса.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Цзин Тяньюэ была легендой кино, и любить её было почти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съёмок Цзин Тяньюэ долго оставалась одна. Она чувствовала, что след от поцелуя на её шее горит. Сяо Жун действительно сильно постаралась, и в зеркале это выглядело как след от страстного поцелуя.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её губ всё ещё оставалось на коже, и, закрывая глаза, Цзин Тяньюэ видела только Сяо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потеряла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больше, чем просто неспособность сдержаться. У неё было желание броситься в омут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[19]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на самом деле мало кого любила.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рождения её окружала любовь. Её отец и старший брат заботились о ней, и в подростковом возрасте она даже не получала любовных писем.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её ровесников были парни, которые ей нравились, но она их не любила.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было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получали одинаковое образование, их семьи были равны по статусу, и их интересы можно было развивать. Они могли говорить о чём угодно, но ничего большего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 музыкальные спектакли два раза в месяц, и любовь была вечной темой, но, сидя в зале, она хотела бросить вызов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Актёрство тоже было спонтанным решением, как раз когда Фан Чунмэй искала актёров, и она была знакома с матерью Цзин Тяньюэ.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http://bllate.org/book/17670/1646894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