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Владыки демонов иссякло. Он протянул руку, намереваясь резко нажать на акупунктурные точки на теле Сяоци, чтобы обездвижить его, а затем разжать рот Вэнь Сяоци и влить всё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чуть умнее, то понял бы, что я обращаюсь с тобой весьма милостиво. За сотни лет после возвышения семьи Цзи никто не осмеливался кричать и требовать смерти в доме Цзи. Я не обязан тебе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мэр и господин Ло прибыли, — тихо сообщил за дверью управляющий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Цзылин и Ло Дунсюнь, войдя, увидели, как Цзи Юйчуань кормит Сяоци лекарством. Ло Цзылин сразу же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Юйчуань действительно скромен и благороден, видный мужчина… (здесь опущены бесчисленные похвалы) …и так добр к слугам…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Лин, как ты смогла разглядеть, что он добр к слугам? В прошлый раз он отправил меня на верную смерть, а я пролежал здесь полмесяца, и только узнав, что вы приедете, он начал кормить меня лекарством, чтобы создать видимость. Пожалуйста, присмотрись к нему получше и ни в коем случае не выходи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Сяоци, взволновавшись, выплюнул лекарство прямо в лицо Цзи Юйчуаню. Владыка демонов мрачно нахмурился, схватил платок, вытер лицо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осмотрите его раны,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переоделся, привел себя в порядок и, возвращаясь, прошел мимо окна комнаты, где лечился Сяоци. Изнутри доносились его тихие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Лин, ты… не могла бы не выходить замуж за моего господина? — умоляюще прошептал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обернулся и увидел, что Ло Дунсюня нет, а Сяоци, схватив руку Ло Цзылин,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Цзылин улыбнулась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Сяоци, а почему ты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Лин, ты такая добрая, красивая и умелая. Ты мне очень нравишься, и ты заслуживаешь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мэром Города Цзян и сильной личностью, в душе Ло Цзылин оставалась женщиной. Услышав такое признание от ребенка, она не смогла сдержать улыбки и, заметив Цзи Юйчуаня за окном, не испугалась его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выйду замуж за твоего господина, ты можешь продолжать меня любить. Я тоже очень тебя люблю,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не такую любовь, я говорю…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Юйчуань, почему не заходишь? — Ло Дунсюнь, держа в руках черный мешок, вошел и позвал Цзи Юйчуаня, стоявшего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резко повернул голову к окну. На резных деревянных рамах несколько белых хлорофитумов, только что распустивших свои лепестки, слегка покачивались на ветру, создавая ранневесенний пейзаж. На фоне этого окна выделялся человек в белой одежде с черными волосами, выглядевший спокойным и умиротворяющим. Цзи Юйчуань держал в руке веточку орхидеи, его лицо было холодным, и для окружающих он казался олицетворением холодной красоты весны. Только Вэнь Сяоци знал, что этот холодный взгляд был предвестником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был крайне ревнив. Хотя никто, ни в книгах, ни в реальности, не понимал его внутреннего мира, он испытывал сильное чувство собственности по отношению к Ло Дунсюню, Ло Цзылин и даже к этому подчиненному с детским параличом. Если кто-то осмеливался причинить вред тем, кого Цзи Юйчуань считал своими, он без колебаний уничтожал весь род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подчиненный с детским параличом, воспользовавшись отсутствием Цзи Юйчуаня, уговаривал его невесту Ло Цзылин не выходить за него замуж, да еще и в его присутствии, заявляя, что он не достоин Ло Цзылин, и пытаясь увести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 годами любил Цзи Юйчуаня, но его чувства были трудными, и он балансировал между добром и злом, никогда не осмеливаясь показать свои чувства. В итоге он закончил свою жизнь трагически: «Теперь мы больше не связаны жизнью и смертью, в последний раз я стою рядом с тобой, благодарю тебя за ту нежность под луной».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смотрел на Цзи Юйчуаня в оцепенении, мысленно хлопая себя по лбу сотни раз: кроме детского паралича, я не могу объяснить, как умудрился увести невесту Владыки демонов и быть пойманным на месте. Как он так быстро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царила неловкая тишина, затем Цзи Юйчуань, улыбнувшись, обошел дом и вошел, вставив орхидею в вазу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Сяоци, ты так быстро полюбил сестрицу Лин? Несколько дней назад ты любил Сяомэй, разве ты не боишься, что она расстроится?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Сяомэй? — Ло Цзылин тоже заинтересовалась. — У Сяоци есть любимая? Почему я ничего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слышал, — Ло Дунсюнь, видя, что оба пытаются разрядить обстановку, тоже улыбнулся. — Кто эта девушка? Она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отлично справлялись с ситуацией, быстро переведя разговор на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 меня нет любимой.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Цзылин решила, что он стесняется, и все начали подшучивать над Сяоци, спрашивая, как выглядит девушка, из какой она семьи, сколько ей лет, когда он собирается на ней жениться и так далее. Ло Дунсюнь сказал, что ребенок не понимает, что такое любовь. Ло Цзылин, смеясь,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Дунсюнь, скажи, что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 замешкался, его взгляд хотел скользнуть в сторону Цзи Юйчуаня, но, боясь быть слишком явным, он сразу же перевел его на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Сяоци не знает, то и я не знаю. Иногда любовь — это то, почему мы любим, даже не зная,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часто задумывался, почему такая слепая, безумная и неотпускающая любовь существует. Цзи Юйчуань и Ло Цзылин были обручены еще до того, как Ло Дунсюнь появился в Городе Цзян, благодаря связям их семей. Позже отец Ло усыновил Ло Дунсюня, и они все вместе выросли. Ло Дунсюнь, конечно, знал, что брак Цзи Юйчуаня и Ло Цзылин неизбежен, но не мог ни отпустить, ни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Ло Цзылин была его сестрой, ведь она была безупречна в своих поступках, ведь Цзи Юйчуань никогда не выступал против этого брака и не находил в Ло Цзылин ни одного изъяна. И, самое главное, Цзи Юйчуань не любил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Владыка демонов никогда бы не полюбил кого-либо. Если Ло Цзылин думала только о Городе Цзян, то в сердце Цзи Юйчуаня не было ничего. Даже Один читатель сказал: «Этот демон не знает ни любви, ни ненависти».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сердце Ло Дунсюня было всё, и он не мог ничего отпустить. Судьба обрекла его нести на себе весь мир, и в его сердце было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Дунсюнь, однажды ты встретишь того, кто расскажет тебе, для чего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кто-то только что принес, тебя не было, и я принял, — Ло Дунсюнь указал на черный мешок, который он принес. Открыв его, они обнаружили черную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 перебрал землю в мешке, но ничего не нашел. Он взял горсть, которой едва хватило бы для цветочного горшка. Цзи Юйчуань взял немного земли и понюхал. Это не была свежая земля с полей, она пахла гнилью.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земля с Горы трупов, — внезапно вспомнил Ло Дунсюнь. В тот день кровь Цзи Юйчуаня пролилась на эту черную землю и быстро впиталась, а из земли выползли странные существа. Цзи Юйчуань, словно одержимый, яростно сражался.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земля с Горы трупов здесь? Дунсюнь, когда ты открывал проход в тот день, ты ничего не впустил?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день? — Ло Дунсюнь задумался. — Я бросил Сяоци внутрь, а затем потащил Юйчуаня. Времени было мало, вряд ли что-то успело проникнуть…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ли? — Ло Цзылин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Дунсюнь тоже не был уверен. В тот день обычно спокойный Цзи Юйчуань убивал всё вокруг, и Ло Дунсюнь хотел только утащить его подальше, не думая ни о чем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уверен? — Ло Цзылин сомневалась. — Подумай еще, может, ты забыл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на Дунсюня, — Цзи Юйчуань положил землю. Ло Цзылин протянула ему платок, он поблагодарил и вытер руки. — В тот день всё было хаотично, Гора трупов, кажется, влияла на эмоции, и потеря концентрации была нормальной. Если это действительно земля, принесенная существами, сбежавшими из печати, то они обязательно сделают следующий шаг. Мы просто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зачем им приносить горсть земли с Горы трупов? Каков смысл? Что они хотят передать? Если это месть, то они должны были прислать отрубленные конечности близких или нанести вред самым близким, специально создавая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 задал правильный вопрос. Если бы они хотели что-то передать, они бы сделали это раньше. Почему сейчас, и почему это просто куча непонятной земли? Может, Юйчуань, ты сталкивался с чем-то странным, связанным с землей?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отступление о чувствах Ло Дунсюня: «Ло Дунсюнь годами любил Цзи Юйчуаня... благодарю тебя за ту нежность под луной». Авторское отступление о характере Владыки демонов и читателе: «Высокомерный Владыка демонов никогда бы не полюбил кого-либо... «Этот демон не знает ни любви, ни ненависти». Авторское размышление о судьбе Ло Дунсюня: «К сожалению, в сердце Ло Дунсюня было всё... для чего всё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http://bllate.org/book/17665/1646343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