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внимательно присмотрелся к шраму: он действительно походил на след от зубов какого-то животного. Курьер с силой выдернул руку, окинул Мяо Сюя взглядом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заказы развозить.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увидел у него в руках пакет с едой и задал вопрос, который хотел задать ещё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котокафе есть услуга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был просто поражён этим полицейским: как можно задавать столько бесконечных и странных вопросов? Но раз перед ним был представитель закона, просто так уйти парень не мог,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 ручной работы, которые делает хозяйка, очень вкусные. Они популярны в сети, их пекут в ограниченном количестве, поэтому многие покупают. — Говоря это, он выглядел гордым, его узкие глаза сощурились от нескрываемой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Сюй тут же подумал: дети ведь любят торты, может, купить один, чтобы «подкупить» Ван 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вкусные? Тогда пойду куплю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Мяо Сюй произнёс это, как лицо курьера изменилось,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 уже разобрали. Она целый день трудилась, очень устала, не проси её делать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прищурился, глядя на него. Курьер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шлем и, опустив голову,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толкнул дверь котокафе. Хозяйка,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кошек не спешил с ним сблизиться, Мяо Сюй по правилам заведения обработал руки антисептиком и сел в уголке. Кошки по-прежнему держались на расстоянии. Мяо Сюй попытался утешить себя мыслью: ничего страшного, не удастся погладить кошку — и ладно, дома и так есть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сама принесла тарелку с тортом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кусочек,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прямолинейно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у входа сказал, что торты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 его? Я всегда оставляю ему кусочек, но сегодня, не знаю почему, он ушёл впопыхах и не взял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это то, что осталось от него. Мяо Сюй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упаковать его? Я заберу с собой, у меня дома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у такого молодого человека уже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стал опровергать. Хозяйка упаковала торт в коробку, положила туда немного кошачьего печенья, и Мяо Сюй воспользовался случаем, чтобы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курьер, вы с ним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поняла, зачем Мяо Сюй спрашивает,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близко. Среди курьеров в этом районе он самый трудолюбивый, почти всё, что доставляют из моего кафе, —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здесь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пришёл два года назад, с тех пор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назад… Мяо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с этим магазином что-то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об этом знаете? Я уже почти забыла. Кто-то хотел выжить меня отсюда и какое-то время донимал, но я быстро позвонила в полицию, те люди разошлись, ничего страшного не случилось. Сейчас кажется, что это были просто хулиганские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то время Сяо Ли переехал сюда и стал работать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Ли» — это и есть тот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такой хороший человек! Тогда, из-за того что я держала кошек, с деньгами было туго. Он подсказал мне продавать торты, помог разместить рекламу в сети и раздавал листовки соседям. — Хозяйка отдала Мяо Сюю упакованный торт и улыбнулась. — Потом дела пошли в гору, и я забыла о том маленьком эпизоде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взял торт,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юг города, он отправился в отдел, чтобы закончить дела. А так как было слишком поздно, просто заночевал на службе. Когда на следующий день он вернулся домой, торт немного помялся, но маленький Ван Инчжао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пошёл в ванную, а Ван Иньи дал Чжаочжао ложку. В итоге ребёнок не стал пользоваться приборами, обернулся тигром и, лёжа на столе, стал слизывать крем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Отец-тигр почувствовал, что воспитание — дело нелёгкое.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для хищника — так любить сладкое? К тому же, в пять лет до сих пор превращается в тигра по любому желанию и не может себя контролировать. Что будет, если вырастет и, как тот глупый лев, будет иметь проблемы с трансформацией?!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погладил сына по голове, дёрнул за шерсть на месте иероглифа «Ван» на лбу. Маленький тигрёнок не мог понять сложных отцовских чувств и продолжал увлечённо слизывать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воспользовался моментом, чтобы сказать несколько добрых слов о Мяо Сюе: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Мяо вчера всю ночь ловил плохих парней, даже не пришёл домой. Такой уставший, а всё равно принёс тебе торт. Как ты собираешься его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Инчжао, которого вечно «обрабатывают» взрослые, поднял голову, озадаченно посмотрел на папу, затем, не обращая внимания на крем на усах, спрыгнул со стола, побежал в комнату, достал какую-то вещь, положил её под руку Ван Иньи и вернулся доедать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дёрнулся, глядя на эту копилку. Сын понял, что за еду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приняв душ, только хотел выйти в гостиную, как Ван Иньи преградил ему путь. Тигрёнок всё ещё был занят тортом, поэтому Ван Иньи не хотел, чтобы Мяо Сюй вышел. Он сунул Мяо Сюю копилку: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передал тебе за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посмотреть, — сказал Ван Иньи. — Спасибо, что принёс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прошёл в комнату и сел на стул. После душа его волосы были влажными, капли падали на шею, стекая по изгибу вниз под воротник и подчёркивая здоровый рельеф мышц. Ван Иньи некоторое время прищурившись любовался этим зрелищем, затем зашёл в ванную, взял полотенце и накинул на голову Мяо Сюю, помогая вытереть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Простудишься, если не высушишь.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привык к простой жизни, и впервые кто-то позаботился о том, не простудится ли он. Он опустил глаза, позволяя Ван Иньи продолжать вытирать голову. Видя его покорность, Ван Иньи тайно улыбнулся, но тут же услышал от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 Иньи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упоминал котокафе, помнишь? Хозяйка, молодая девушка, подарила мне торт, который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молодая, девушка, сама приготовила, подарила. Рука Ван Иньи сжалась сильнее. Мяо Сюй почувствовал, как тот дёрнул его за волосы,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брать «ни нитки, ни иголки» у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собиралась закрываться, торт был лишний, вот и отдала, к тому же я заплатил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успокоился, снова нежно вытирая волосы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 ей, что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понял, к чему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говорить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кислинкой подумал: «Воспитывать натурала — задача такая же трудная, как воспитывать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Мяо Сюй был очень занят. С делом на юге города нужно было покончить как можно скорее. Мяо Сюй и Бай Юй разрывались: Мяо Сюй помогал патрулировать улицы, Бай Юй расследовал, кто угрожал кафе два года назад. Мяо Сюй часто возвращался поздно, а иногда не приходил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понял, что слова, сказанные в ЗАГСе, были правдой: работа полицейского очень напряжённая. Даже ужин вовремя — это роскошь. Обнимая Ван Инчжао, Ван Иньи говорил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ужинать с дядей Мяо, а теперь у него даже времени на еду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наблюдал за тем, как Маомао клюёт маленькую полицейскую машинку, подаренную Мяо Сюем,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Сюю с трудом удалось прийти домой пораньше, но даже после ужина он не мог перестать думать о деле. Он держал в руках прозрачный пакет и смотрел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оставил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уносить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доказательства, к тому же мы не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тогда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азартные игры, наркотики, борьба с бандитизмом, антитеррор, опасные вещества… всем, что угрожает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про себя хмыкнул: «Впечатляет». В этот раз была массовая драка, дело ещё не дошло до экспертизы шерсти. Мяо Сюй держал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сказать, что это настоящая шерсть, возможно, кошачья.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 коричневый ком шерсти. Выглядело это не очень приятно. Ван Иньи открыл пакет, вытащил несколько волосков и потрогал их. Мяо Сюй думал, что ему просто любопытно, и не возражал — такой «дряни» было полно. Вдруг Ван 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кошка. Это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замер, глядя на Ван Иньи. Тот поднял его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сосредоточен на работе. Раз пришёл с работы, расслабься. Чжаочжао играет с уткой, иди посиди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хотел, чтобы они сблизились, но Чжаочжао совсем этого не желал. Мяо Сюй вышел и увидел, как Ван Инчжао сидит на ковре: справа утка, слева — машинка, играет в своё удовольствие. Мяо Сюй подкрался сзади, испытывая странное напряжение. Он тихо подошёл,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так испугался, что схватил утку в охапку. Маомао, внезапно сжатый в объятиях, раскрыл клюв и громко закричал: «Га-га!»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дрожал, обнимая утку, но не убежал — это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попробовал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утку зовут Маомао,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 очень милая, — Мяо Сюй ломал голову, как общаться с ребёнком. — И ты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смотрел на него, не понимая, что хочет этот странный дядя. Большой и маленький молчали, слышно было только крик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смотрел на белую утку в руках ребёнка, похожую на зефир, и руки снова зачесались. Он договорился с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поглажу твою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показал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разочек. Она такая милая, я просто хочу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был в затруднении. Дядя Мяо пугал его, но папа сказал, что он ловит плохих парней, и что хорошие вещи нужно делить с другими. Он очень любил Маомао, но раз просят поделиться… Чжаочжао закусил губу, дрожащей рукой протянул утку Мяо Сюю, разрешая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хотел просто подразнить ребёнка, а заодно потискать утку, но, видя, как Чжаочжао дрожит, но всё равно соглашается, вдруг принял решение. Он набрался смелости, протянул руку и быстро-быстро коснулся мягкой щёчки Ван 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Чжаочжао: 0_0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утку надо было гладить?»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