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он вообще узнал об этом? Сказали же, что никто его не приглашал. После того как ты ушёл, Хаджин, мы просто закончили и разошлись. Зачем нам было оставаться, если тебя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«Жуть какая. Как он вообще нашёл 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этот Чону — просто зазнавшийся выскочка. Только потому, что у него есть деньги, он возомнил себя ровней нам. Нувориш*, который даже не знает своего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перешёптываться у меня за спиной, но, не получив от меня никакой реакции, они поняли намёк и сами постепенно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занятия и вернувшись домой, я сперва растрогался, увидев на столе дымящуюся еду, а затем ещё раз — заметив приготовленную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изобразил искренне тронутое выражение лица, она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вечно нужен кто-то, чтобы найти это для тебя, да,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черпаком в сторону тумбы под телевизором. Этого предмета точно не было там, когда я смотрел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ответив, я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Удивительно… сколько же времени прошло с тех пор, как я ел домашнюю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одному в этом мире оказалось сложнее, чем я думал. Я стоял под палящим солнцем, лишённый собственной тени, и порой мимо проходящие люди ненадолго отбрасывали на меня тень, только чтобы вскоре уйти. Стоя в одиночестве, я порой чувствовал, что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был беззаботным ребёнком начальной школы, которого волновали только игры и домашние задания. Мы поехали всей семьёй на отдых на Чеджу. Плывя по лазурному морю на надувном круге, я уговаривал родителей тоже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родители, которые были для меня надёжной оградой и тенью, погрузились в глубокий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беспомощно наблюдать, как их уносит отбойное течение, пока я болтался на ярко-жёлтом круге в виде уточки — предмете, совершенно не подходящем для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 Это я попросился пойти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спасательная команда вытащила меня, я плакал и умолял их, надеясь, что если признаю свою вину, они смогут спасти и моих родителей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прекрасная голубая вода лишь продолжала рябить и рябить...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Чуда, когда мои родители вернулись бы из неё,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еда, приготовленная специально для меня, казалась такой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я шмыгал носом, и, должно быть, выглядело это довольно жалко. Тётушка, которая суетилась на кухне, тут же прикрикнула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шмыгать и вытри нос, пока ешь, Хаджин!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вскочил и обнял её, но в ответ получил удар черпаком по голове и был отправлен обратно на место. Инстинктивно я понял: Ю Хаджин всегда вёл себя примерно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еда была тёплой и намного вкуснее всего, что я пробовал раньше. Она молча наблюдала, как я ем, а потом протянула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приятно, когда ты питаешься как следует, Хаджин?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 затуманенным от слёз взглядом, а она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время строишь из себя бедолагу? Любой подумает, что ты потерявшийся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перестань всё время есть в кафе и 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я был на мели, ни одной монеты, так что у меня не было выбора, кроме как питаться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Из всех моментов почему именно сейчас я оказался в теле Ю Хаджина, да ещё и в момент, когда у него проблемы? Если он наследник чеболя, у него хотя бы должны валяться где-то деньги, если не золотые слитки! Даже копилки с мелочью в доме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пообедать вместе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Ким Шин встал рядом со мной, лучезарно улыбаясь. Я помотал головой. Он всегда улыбался в вебтуне — настоящий профессионал в отыгрыше своего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вообще не ходит на занятия, но с самого первого сегодняшнего урока прочно оккупировал место рядом со мной. Когда я садился рядом с Чхве Сону, я хотя бы мог сосредоточиться на лекции, но Ким Шин... У него, что, есть какой-то сертификат по искусству раздражения? Он без остановки болтал и пялился, действуя мне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 книгу и вышел из аудитории, Ким Шин не последовал за мной. Похоже, среди окружения Ю Хаджина существовало негласное правило: не делать того, что он запретил. Ну а что он же безумец, способный едва ли не убить человека просто из-за плохого настроения, так что злить его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куда податься, я вспомнил место из вебтуна, которое никто никогда не посещал. Оно казалось идеальным в качестве моего убежища, поэтому я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я открыл дверь. Ржавые петли громко скрипнули, когда металлическая створка распахнулась. Несколько люминесцентных ламп не горели, поэтому даже при включённом свете было тускло. На стене зловеще висел лист формата А4 с надписью «Факультет делового администрирования».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указано на бумаге, это и была комната факультета делового администрирования. Факультет бизнеса в Университете А славился тем, что привлекал богатых студентов. Возможно, именно поэтому я никогда не видел, чтобы кто-то слонялся по этой комнате. Если у них появлялось свободное время, они разъезжали на своих машинах или тусовались в клубных комнатах, где собирались наследники чеболей. А эта обшарпанная комната с ветхой мебелью была местом, куда обеспеченные студенты нашего факультета никогда бы не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старом диване, закинув ноги на стол и гадал: смогу ли я выжить, пропуская обед целый месяц? В этот момент ржавая металлическая дверь снова скрипнула, открываясь. И вот он настоящий владелец этой базы, главный герой,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ему рукой и радостно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Сону,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 ответит, но неужели нужно было выглядеть настолько раздражённым? Чхве Сону заметил меня, нахмурился и просто замер в дверном проёме, не входя внутрь. Он явно давал понять, что мне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протагонист. Разреши мне тоже здесь посидеть».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продолжал сидеть, улыбаться и не двигаться с места, Сону просто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хотя бы ответить на приветствие…»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живот, который ныл от голода, и снова взялся за книгу. Думая, что если буду упорно читать, материал в конце концов отложится в голове, я продолжил использовать комнату факультета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пришёл туда снова. Когда наступило время обеда, Чхве Сону снова появился. Увидев меня, он снова закрыл дверь и ушёл. И на следующий день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день за днём повторяет одно и то же — замечает меня и тут же разворачивается, — я невольно сравнивал его действия с работой какой-то зацикленной макрокоманды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 первый день новой недели, как обычно, Чхве Сону появился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заходи. В комнате факультета не запрещено находиться нескольким людям одновременно. Что плохого в том, чтобы разделить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слова, похоже, наконец убедили его: Сону, казалось, наконец сдался и впервые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проигнорировал моё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Ю Хаджин потерял рассудок и устроил весь этот хаос», — мысленно цокнул я, отмечая сложный характер Сону. Затем я снова взял книгу в руки, положил ноги на стол и попытался выдержать мучительную борьбу, стараясь не думать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поверх книги, я увидел, как Сону достаёт треугольный кимпап. Он развернул обёртку и откусил кусочек — и я невольно сглотнул. Сону нахмурился, продолжая есть, но что тут поделать? Я умирал от голода! Двадцатиоднолетний парень с высоким метаболизмом, пропускающий обед каждый день, — как я должен был сохранять спокойствие, видя перед собой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всякой гордости, я уставился пустым взглядом на треугольный кимпап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Никогда раньше такого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заставил меня осознать, что, возможно, я смотрел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что, кимпап в форме треугольника?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чеболь знает, что такое треугольный кимпап?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Сону был на высшем уровне. Но если я правильно разыграю эту партию, у меня появится шанс раздобыть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Судя по твоему виду, ты получаешь от него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хотя бы один кусочек? Мне просто любопытно, какой у него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моя отчаянная тяга к пище была слишком очевидна. Выражение лица Сону исказилось от явного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это есть. Это списанный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истёк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не потому, что не знал, что такое списанный товар, — мне было важно, почему это должно меня останавливать. Я поспешно взмахнул рукой, отмахиваясь от его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Не умру же я от того, что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отдай уже!»  мысленно взмолился я. Даже если он списан, срок годности истёк всего на пару часов. К тому же Сону подрабатывает в круглосуточном магазине. Судя по тому, что он приносит списанные продукты, он всё ещё находится на той стадии, когда испытывает серьёзные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протянул руку, умоляя его поделиться кимпапом. И тогда, словно оказывая милость нищему, он небрежно швырнул один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В следующий раз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ешь и не неси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разорвал обёртку. Возможно, я сделал это слишком ловко, потому что Сону посмотрел на меня как на какого-то странного типа. Я выдавил лёгкую улыбку и принялся быстро жевать, успокаивая желудок, который буквально кричал от голода. При этом я не забывал время от времени благодарно улыбаться Сону — своему источнику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моё восхищение не заставило Сону поделиться со мной ещё. У меня всё-таки осталась капля совести, поэтому я не стал брать больше и вернулся к чтению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не утолило голод… Теперь я хочу есть ещё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достал из кухни ланчбокс и начал складывать в него рис и закуски. В этот момент тётушка подошла посмотреть, чем я занимаюсь, и поинтересовалась, зачем я упаковываю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Хаджин,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подумывал собрать обед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«собрать обед»? Я думала, ты просто собираешь пищевые отходы. Зачем тебе обед? Разве ты не ешь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вот что бывает, когда создаёшь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блокировке моих карт, видимо, разлетелась по всем, кто связан с группой, вместе с чётким указанием никому не давать мне денег. Тётушка, припомнив это, неодобрительно цокнула языком, отстранила меня и забрала контейнер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денег, просто попроси друзей купить тебе еду. Зачем так унижаться и собирать себе обед? В школе есть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я…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 жалостью окинула меня взглядом, велела идти собираться в школу и пообещала сама собрать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ней сзади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Хаджин, я держу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сидя в комнате факультета, я мучительно размышлял, не была ли идея принести ланчбокс ошибкой. Мне казалось неправильным открывать полный, тщательно собранный обед на глазах у Сону, который, очевидно, будет есть свой треугольный кимпап.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придавать этому значения, но не мог не думать о нём после того, как он вчера поделился со мной едой. Если я сейчас разверну роскошный обед и буду есть в одиночестве после его жеста доброты, он наверняка решит, что я насмехаюсь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Сону был именно из тех, кто воспримет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есть я тоже не мог, поэтому я напряжённо размышлял. Я даже понадеялся, что Сону сегодня не появится, но, как всегда, дверь со скрипом отворилась, и он вошёл. И почему он сегодня выглядит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бросил на меня один взгляд, по-прежнему не поздоровался, сел и достал еду из сумки. Я несколько раз замялся, а потом решил рискнуть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посмотрел на меня. Я достал свой ланчбокс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ясно читало: «Что не так с этим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отругают, если я оставлю недоеденное.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собирай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безупречно отвергнув моё предложение, принялся за свой привычный треугольный кимпап. Чувствуя себя неловко, пробормотал: «Ах... ладно» — и открыл свой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украсила его так, будто собирала обед в детском саду: внутри красовались милые фигурки из продуктов «осьминожки» из сосисок и омлеты, свернутые в форме сердечек. Мысль о том, что грозная тётушка сотворила такую милоту, заставила меня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Сону бросил на меня взгляд, и поспешно опустил голову, пытаясь сдержать смех. плечи задрожали от усилий. Не в силах его подавить, я тихонько хихикнул, затем поднял голову и встретился с ним взглядом. Сону нахмурился и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«Холоден, ничего не скажешь» — промелькнуло у меня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его месте, я бы хотя бы поинтересовался, что именно вызвало у меня такую реакцию. После этого сценарий повторялся: я первым предлагал Сону свой обед, получал отказ, и тогда я спокойно принимался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складывалась сносно. Занятия по-прежнему давались с трудом, но я жил как обычный ученик, и ничего особенного не происходило. В кармане не было и тысячи вон, и после занятий я отправлялся домой пешком. К счастью, Ю Хаджин снял жильё недалеко от школы, иначе мне пришлось бы добираться, как в тех историях, где люди идут по горам два часа, чтобы попасть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какой вкусный ужин приготовит тётушка, придавали моим шагам лёгкость. Я шёл, едва касаясь земли, когда вдруг меня окликнули, призывая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стояла пожилая женщина с добрым лицом и протягивала ко мне скомканный листок бумаги. По её растерянному выражению было видно, что она попала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попасть вот сюда, но я оставила дома очки и теперь не могу разобрать надписи на указателях.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несколько свёртков, похоже, несла еду своим детям. На бумажке было написано «oo villa», но я понятия не имел, где это находится. Если бы у меня был телефон, я мог бы проверить карту, но я был на мели, и у меня не было даже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тётушка. Я недавно переехал сюда и пока не знаю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как? Похоже, я остановила не того человека. Ничего страшного, идите себе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подтолкнула меня в спину и тепло улыбнулась. Я сделал несколько шагов вперёд, но, обернувшись, увидел, что она всё ещё стоит на месте, растерянно оглядываясь по сторонам с листком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я развернулся и снова подошёл к ней. Увидев, что я возвращаюсь, она снова попыталась меня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спрошу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спросим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совсем не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тяжёлые, тогда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человек, в вас определённо есть обаяние, — с улыбкой произнесла бабушка, передавая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меня по спине, это было приятное, совсем не болезненное прикосновение, больше похожее на тёплый, утешающий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прохожего и спросил о «вилле», указанной на листке. Этот человек тоже не знал, но сказал: «Минуточку», открыл приложение с картой и быстро нашёл нужное место. Оказалось, вилла находится в соседнем переулке,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 в знак благодарности, с улыбкой повернулся к бабушке и сообщил, что теперь знаю дорогу, и предложил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шагали рядом, бабушка начала расспрашивать меня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мило. Мой внук тоже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это неподалёку, он учится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тоже учусь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учитесь в хорошем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тоже учится в хорошем заведении. Наверняка он много занимался. А если ещё и похож на вас, то, должно быть,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вы так любезно говорите! — рассмеялась бабушка, сжимая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от души, явно довольная комплиментом. Я тоже улыбнулся, и в этот момент она посмотрела на меня и пустилась в хвалебные речи о своём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вас, я вспоминаю своего «внука». Он тоже милый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за вопрос! С самого детства мой «внук» славился в округе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невероятно красив», — подумал я. Глядя на лицо бабушки, можно было предположить, что если внук похож на неё, то и правда будет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приехал в Сеул один и сейчас переживает непростые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счастлив, что вы так хорошо о нем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 детства любил мою стряпню. Я растила его как могла… но так и не смогла дать ему многого, поэтому мне всегда бывает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мы подошли к вилле. Я вернул ей сумки, поклонился, собираясь попрощаться, но она остановила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не уходи. По крайней мере, перекуси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Меня тоже ждут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тебе стоит поужинать в кругу семьи. Спасибо, студент. Если бы не ты, я бы ещё долго бродила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тётушка. Желаю вам приятно провести время с внуком. Теперь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поклонился и уже направился домой, когда она снова окликнула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сумки, поспешила ко мне и достала из кармана купюру в десять тысяч вон, протягивая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обе руки и решительно отказался, сказав,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потому, что ты напоминаешь мне моего внука. Разве эта бабушка не может дать немного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она сунула купюру мне в карман и поспешила обратно к вилле. Было ясно, что возвращать деньги она не станет, поэтому я с благодарностью принял её искренность, снова поклонился. Издалека она помахала мне рукой и велела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я почувствовал себя одновременно немного грустно и немного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внуку, должно быть, действительно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Чхве Сону, казалось, пребывал в заметно лучшем настроении. Однако, когда он смотрел на меня, его взгляд оставался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Ким Шина, я оторвал взгляд от Сону. Ким Шин мягко улыбнулся и кивком головы указал мне посмотреть в другую сторону. Когда я обернулся, то увидел стройную женщину в шляпе, надвинутой на лицо; она разговаривала с кем-то из окружения Ю Хаджина. В процессе разговора она мельком взглянула на меня, затем быстро отвернулась и ушла в коридор. Я никогда раньше её не видел, так что, похоже, она не была из нашего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неподвижно, Ким Шин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думал. С Иной тоже всё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такая 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 лишь едва заметно улыбнулся, словно забавляясь моей реакцией. Я чуть было не спросил, кто она такая, но сдержался. В любом случае все, кто окружал Ю Хаджина, были, по сути, никем, так что знать их не было нужды. К тому же прошло уже две недели, а я до сих пор её не знал значит, они, вероятно,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Хаджин!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достал из шкафчика свой ланчбокс и собирался открыть дверь в аудиторию, когда в коридоре, который должен был быть пустым, раздался резкий, холодный оклик. Я услышал шаги позади себя, но никак не ожидал, что кто-то преследовал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шла за мной до самого этого места, уже казалось странным, но её тон резкий, напряжённый был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ко мне обращались, люди были предельно вежливы 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она такая, чтобы звать меня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и она тут же оказалась прямо передо мной. Лицо скрывала маска, но шляпа была не слишком большой и сидела свободно, значит, лицо у неё должно быть довольно маленьким. Даже не видя её лица, я отчётливо ощущал, насколько она зла. Это производило странное, но впечатляющее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Хаджин, с тобой невозможно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В наше время это вообще имеет смысл? Может, нам теперь начать обмениваться письмами?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В нынешнюю эпоху отсутствие телефона выглядело нелепо. Я полностью с ней соглашался, поэтому даже не стал оправдываться — просто молча слушал. Это, похоже, разозлило её ещё больше, и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Всё равно ты должен быть на связи. Сейчас столько способов связаться с человеком. Ты хотя бы будешь моим партнёром на сегодняшней вечеринке,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Чанки день рождения. Разве ты не слышал, что мы отмечаем его сегодня?  Ах да, ты же говорил, что у тебя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поддела меня из-за отсутствия телефона. Внезапно я вспомнил, что Ким Шин упоминал о вечеринке на яхте, запланированной на сегодня. Скорее всего, речь шла именно об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делать? Я ведь уже сказал ему, что не пойду. Если сейчас соглашусь, это будет выглядеть крайне неловко. К тому же перспектива провести время в окружении избалованных богатством людей совершенно не привлекала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целых две недели сдерживалась, потому что не слышала, что ты ходишь на другие вечеринки или встречаешься с другими женщинами. Но если ты так со мной обращаешься,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Ты не выдержишь? — переспросил я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искренне не понимая, что именно она не может вынести. Она вздрогнула и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Хаджин, ты просто нечто. Я рискую быть изгнанной из индустрии развлечений только ради того, чтобы видеться с тобой. Я всё знаю как девушки, связавшиеся с тобой, становятся жертвами ужасных слухов и исчезают со сцены. И всё равно я выбрала быть с тобой. Но я не такая, как они. Я другого уровня. Как ты можешь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денег? У меня мало ума? Ты же знаешь, что я не из тех девушек, которые встречаются с тобой ради денег. Моя семья влиятельна везде, куда бы мы ни поехали, и мы имеем глубокие связи в политических кругах ты это знаешь. Со мной, дочерью уважаемого рода, с любимой публикой актрисой, ты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чтобы перевести дыхание, сжимая кулак так сильно, что проступали кости. Затем, с явным усилием, выдавила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 навязчивой. Я пойму всё, что ты сделаешь. Так что не относись ко мне так, Хаджин.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гордость была явно уязвлена, но она всё ещё умоляла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ней, я чувствовал неловкость: будто я одновременно и понимал ситуацию наполовину, и совершенно не разбирался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*Нувориш -быстро разбогатевший человек из низших или средних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http://bllate.org/book/17637/1659746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