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в больнице уже провели очистку памяти. Всё увиденное и услышанное сегодня исказится в их головах в более привычную, соответствующую здравому смыслу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заражение вирусом: этих людей выпустили после изоляции, дезинфекции и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очистки мозг быстро забудет события этого дня. Даже если родные потом спросят, в какой день человек ездил в больницу, ответ будет только один: «Не помню».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аномалию такого масштаба всё-таки невозможно было скрыть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огромной территории отключилась сеть. Только разные административные центры всё ещё могли нормально работать, а все частные сети были приостановлены. Это было неправильно. Наверняка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попытался выехать из города, но обнаружил, что весь общественный транспорт в Синьхае прекратил движение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ограничили!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это осознали, все запаниковали.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интернета, выезд ограничен. Сейчас они словно черепахи в кувшине, рыба на разделочной доске. Даже при очень высоком доверии к официальным структурам избежать общей тревоги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Синьхае интернет отключили вовремя, но некоторые города замедлились на полшага, и в сети появилось огромное количество 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разговаривала с парнем по видео, он вдруг начал без остановки смеяться, упал на пол, телефон отлетел в сторону, а мне пришло от него видео. Что происходит-а-а-а-а-а?!]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кто из Синьхая? Автор темы после поста пропал. С ним всё нормально?]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знаю. Я тоже не могу связаться с коллегой из Синьхая. Чёрт, мне сегодня вечером проект сдавать!]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дозвониться не могу!]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[А-а-а! В Жуньцзэ тоже! Я с отцом по видео разговаривала, и вдруг сеть пропала!]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Линьцюане тоже!]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в Дунъане!]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пост стал показывать 404.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начали появляться новые посты с вопросами и сомнениями, но их блокировали сразу после публикации. Любой внимательный человек уже видел: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 всё ещё в Синьхае. Я еду за ней!]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ты её нашёл? Что там происходит?]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темы больше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в Синьхай можно было только въехать, но нельзя выехать. Город походил на гигантскую чёрную дыру, которая непрерывно втягивала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многие прямо на ходу начинали бесконтрольно смеяться. Их спутники в ужасе отступали.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учитель вёл урок, и вдруг один ученик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уроке что за смех?! — рассердился учитель и бросил в него кусочек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подумать: коснувшись лба ученика, мел попросту сбил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дёргаясь на полу, ученик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всполошился.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побледнел от ужаса и поспешно вызвал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скорая ещё не приехала, когда у другого ученика появились те же симптомы.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происходило повсюду: в больницах, парках, ресторанах, офисах... Везде разносился смех, но ещё больше было криков, полных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Линии скорой помощи уже разрывались от звонков, но людей всё равно не хватало. Весь город работал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города радовались сторонники теорий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точно заговор сил ***!]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[Бред! Вечно у вас они во всём виноваты. Может, самим стоит подумать? И вообще, тут явно замешаны сверхспособности!]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[Шок! Почему всё чаще происходят странности? Почему они всё время смеются? В этом видео есть ответ! Открой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Синьхай запустил план экстренного реагирования. С нескольких аномальных предметов сняли ограничения, большое число сотрудников D-уровня срочно перебросили, чтобы те использовали аномальные предметы и не допустили ещё более масштабных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города тоже начали действовать. Каждую минуту, каждую секунду через внутренние программы проходили бесчисленные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Распространение аномалии достигло такой степени, что даже внутри Бюро расследования аномалий люди начали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Синьхай уже сталкивался с меметическим загрязнением, но сетевое меметическое загрязнение было одним из самых трудных для выявления и самых трудных для подавления. В нынешнюю эпоху его зачастую невозможно полностью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сеть отключили вовремя. Сейчас аномалия в основном была взята под контроль в трёх провинциях и нескольких отдельных городах. Когда появилась подготовка, почти все специалисты по сетевой безопасности вышли на работу и понемногу удаляли этот сетевой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настоящее время из-за сбоя информационных базовых станций сеть в провинциях S, D и E продолжает оставаться парализованной. Технические специалисты ведут срочный ремонт, срок восстановления пока не определён...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Просим граждан не волноваться. Сетевые аномалии такого масштаба действительно редки, но мы верим, что наши сотрудники как можно скорее восстановят нормальный доступ к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предположительно это происшествие связано с хакерской группировкой. Если вы или ваши родные и друзья получите десятисекундное видео с серой обложкой, не открывайте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открывайте!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открывайте!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открывайте!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видео является носителем вируса. После открытия устройство немедленно выйдет из строя и даже может взорваться! Уже есть погибшие! Просим всех граждан соблюдать осторожность!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Повторяем: при обнаружении немедленно удалите видео! Если удалить невозможно, сразу звоните 111000. Стражи порядка прибудут на место в первую очередь!]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официальных предупреждений по всем каналам из-за ограничения сети часть людей всё равно не знала о ситуации и продолжала открывать видео, присланные родными 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Жена! Ты наконец мне ответила! Ладно, я виноват, хорошо? Не переживай, я обязательно всё сделаю, как ты хочешь! Сейчас посмотрю!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Пузатый мужчина средних лет поднялся с рабочего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Преподаватель, это новая тема? Видео? Хорошо, сначала найду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в очках открыл видео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никто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двое вооружённых до зубов стражей порядка тут же взломали дверь и увидели мужчину, лежащего на полу. Он смеялся так, что не мог разогнуться. Один достал шприц и вколол препарат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мужчины постепенно стих,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стражей порядка вытащили его в Бюро расследования аномалий и вместе с коллегами быстро включились в следующую спасательную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шум был огромным. Практически всех стражей порядка города мобилизовали, и весь Синьхай перешёл в военный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оставались отдельные места, которых происшествие почти не коснулось.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одной рукой опёрся о стойку, костяшками другой постучал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на ресепшене, похоже, давно не протирали. Поверхность покрывал слой жирной грязи. Когда Линь Линь коснулся её, пальцы даже слегка скользнули.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желтоволосый вынырнул из телефона. Увидев Линь Линя, он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вы? Снова хотите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Чжун Жэньбао опять опустил голову и левой рукой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Туалет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убрал руку, достал из кармана удостоверение и подтолкнул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общественной безопасности. Проверка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Бюро расследования аномалий ведёт дела на выезде, личность сотрудника Управления общественной безопасности удобнее, чем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Чжун Жэньбао дрогнула. В «три в ряд» закончилось время, и его серия из десяти побед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Офицер...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поднял голову и украдкой посмотрел на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человек из столицы. Наверное, крупное дело. Не слишком ли плохо он сейчас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мужчину, похоже, это не волновало. Белые волосы оттеняли чуть опущенные брови и глаза. Голос был ленивым: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вы заходили в туалет...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не знал, что ответить, и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человека, которого позавчера увезли в больницу,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Он не был нашим постояльцем!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человека отправили в больницу, он специально проверил гостиницу и обнаружил, что такого гостя у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 разыскиваемый преступник, который тайком пробрался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запись с камер за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камерой в коридоре были небольшие проблемы. После участка рядом с комнатой Жуань Чжоу начиналась слепая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Позавчера камеры ещё работали, — Чжун Жэньбао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лестница?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мужчина в белой форме полубегом, ползком двигался вперёд. Центр тяжести у него был нестабилен. Он рухнул и кубарем скатился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уже не мог сохранять маскировку. Это был тот самый сотрудник Бюро, которого взяли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несколько раз пересмотрел видео, где тот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посмотрел на его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офицер, есть какая-то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указал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запасные ключи и проверь этот ряд комнат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не осмелился ни возразить, ни спросить о чём-нибудь вроде ордера на обыск. Он послушно повёл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Линь 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были особые случаи?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кто-нибудь умер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Умер... от смеха?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люди могут умереть от смеха?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вдруг что-то вспомнил, и лицо чуть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умереть от смеха? Не шутите. У нас всё нормально, все гости в безопасности, ничего необычного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Тогда у вас всё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не понимал, что он имеет в виду, и просто опустил голову, ведя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комнатой для проверки была соседняя с комнатой Жуань Чжоу, та самая, где жил дядя Чжун Жэньбао.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комнате никто не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ударил рыбный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почувствовали запах, которого в гостинице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перстень на указательном пальце мужчины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переместился к ванной комнате. Немного помолчав,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здесь номер с морепродуктами?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точно не номер с видом на море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Линь Линь уже коснулся дверной ручки ванной. Рука с чёрным перстнем слегка приподнялась.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 Жэньбао волосы на затылке встали дыбом. Он огляделся, полный тревоги и сомнений. Почему вдруг появилось ощущение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Резкий запах рыбы ударил в нос, вода плескалась.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Чжун Жэньбао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Рыбу перенёс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неизвестно когда ушёл, а планировка этой комнаты была неудачной, поэтому он просто перенёс рыбу из соседней комнаты Жуань Чжоу сюда, чтобы она не мешала Жуань Чжоу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офицер...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ванне рядом с чёрным карпом плавали несколько маленьких рыбок. Приход гостей, похоже, их испугал, и они начали метаться по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всего несколько рыб, — сказал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чёрным перстнем естественно опустилась, а выражение лица снова стало прежним,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Чжун Жэньбао: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жил в этой комнате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дядя. Но сейчас он уже вернулся домой, — осторожно ответил Чжун Жэньбао. — Разводить рыбу в ванне ведь не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улыбнулся, и опасное ощущение, возникшее только что, незаметно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карп в ванне тоже успокоился, словно вздохнув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обошёл комнаты, записал данные всех постояльцев и особенно подробно расспросил о дяде Чжун Жэньбао.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дошли до соседней комнаты, мужчина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Соседняя комната, я вижу, тоже выглядит жилой. Почему нет регистрации?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скрывать, там иногда ночую я. Вчера поспал и не успел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Жуань Чжоу не было нормального удостоверения личности, и Чжун Жэньбао, конечно, не собирался его выдавать.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посмотрел на него с полуулыбкой: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праведно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опустил голову и выписал квитанцию: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Нарушение правил регистрации постояльцев. Сам сходишь в Управление и оплатишь.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увидел штраф в пятьсот и тут же скривился, как горькая тыква. Чёрт, всё-таки его раскусили.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это был всего лишь штраф. Положение Жуань Чжоу не раскрылось, и в душе Чжун Жэньбао тайком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добавил Линь Линь. — В свободное время убирайтесь. Как можно держать рыбу в ванне? Это же негигиенично.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тут же нацепил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гостиницы, Линь Линь молча докурил сигарету, достал телефон, нашёл внутреннее приложение и начал редактировать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«Заявление о переводе на постоянную службу в город Синьхай...»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http://bllate.org/book/17585/1634571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