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—…И это всё? — Су Юй уже начал всерьёз сожалеть о содеянном. Эта система вовсе не казалась высокотехнологичной; скорее, она была такой же ограниченной, как и главный герой, раз выдавала подобные задания. Иначе к чему эти нелепые требования, совершенно не задействующие интеллект?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действительно начнёт так паясничать, то превратится в одержимого маньяка приветствий. Количество повторений в плане просто выходило за рамки разумного.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Клубочек закивал, пульсируя светом: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задание простое, правда? С вашим-то IQ вы справитесь в два счёта!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Проще некуда, — процедил Су Юй сквозь зубы, мысленно добавив: «Потому что мозги здесь не нужны вовсе».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смену настроения хозяина, Клубочек поспешил отлететь подальше и робко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пожалуйста, не злитесь! Преимущество нашей системы в том, что при минимальной сложности заданий награды просто баснословные. Вы только посмотрите на бонусы!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Облик Су Юя теперь разительно отличался от его истинной внешности. Перед зеркалом стоял юноша, которому не было и двадцати: само воплощение солнечной энергии и задора. Лишь в его «персиковых» глазах, разрез которых остался прежним, застыл ледяной холод, от которого система мелко задрожала.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опустил взгляд на графу вознаграждений: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За каждый процент восстановленного показателя интеллекта героя — 10 очков интеллекта;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За полное спасение мира — единовременная выплата в 1000 очков интеллекта и получение Осколка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очки интеллекта Клубочек уже упоминал, но что за Осколок?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что? — он указал на странное название.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Осколок мира подтверждает, что вы успешно покорили данную локацию. Это что-то вроде почётной медали, — услужливо объяснил Клубочек.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бесполезная безделушка, — Су Юй никогда не питал слабости к грамотам и кубкам, хотя в его настоящем доме под подобные трофеи была отведена целая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 изучать список условий: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Из-за ограниченного объёма мозга героя в день можно восстановить не более 1% показателя интеллекта;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Если роль Хозяина важна для сюжета, следует избегать OOC (выхода из образа) на людях;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Очки интеллекта можно тратить в Магазине интеллекта на укрепление здоровья, лечение болезней и спасение жизни. Рекомендуется сохранять запас на экстренный случай;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Осколки мира нельзя тратить, выбрасывать или 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Ознакомившись с правилами, Су Юй вернулся к реальности: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этот мир на грани краха, у моего персонажа должна быть хоть какая-то память. Где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я совсем забыл! Сейчас всё разблокирую, — Клубочек, устыдившись того, что Хозяину приходится напоминать о его прямых обязанностях, сменил нежно-голубое свечение на ярко-розовое.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Воспоминания, до этого подавленные из-за переноса души, хлынули в сознание Су Юя, органично смешиваясь с его собственным опытом.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парня звали Чжоу Чжэн. Он был дальним родственником Чу Шэньяня, жил в маленьком уездном городке и как раз готовился к выпускным экзаменам, до которых оставалась неделя. Несмотря на формальное родство, они с Чу Шэньянем никогда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сюжете Чжоу Чжэн должен был перебраться к кузену лишь через год, когда поступил бы в университет в том же городе. Из-за крупной ссоры с родителями он отказался ехать домой на летние каникулы и после долгих мытарств нашёл этого богатого родственника.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место Чжоу Чжэна занял Су Юй, следовать канону не было никакого смысла. Его персонаж почти не влиял на сюжет, а значит, об OOC можно было не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и что вы планируете делать? — Клубочек завис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размял затекшую шею и медленно, лучезарно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OOC мне не грозит, давай на всякий случай проверим роль, чтобы ты не волновался. Так сойдёт?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Су Юй за мгновение преобразился из холодного прагматика в лучезарного сорванца, система едва не закоротилась. Такая актерская игра должна была радовать, но почему-то вызывала лишь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Хо-хо-хозяин! Я выбрал эту роль только из заботы о вас! — Клубочек едва не заикался. — Пожалуйста, не пугайте меня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повалился на кровать, небрежно закинув ногу на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подыгрываю тебе. А твой страх меня ранит, ты в курсе?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вы обязательно должны вести себя... вот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Су Юй лениво махнул рукой и натянул одеяло до подбородка, закрыв глаза. — Не мешай мне отдыхать. На следующей неделе экзамены. Если я их завалю, это может затянуть выполнение миссии.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Клубочка от таких слов едва не разорвало. Гений, получивший магистерскую степень в тринадцать лет, всерьёз беспокоился о школьном тестировании? Система чувствовала, что её здравый смысл получил сокрушительный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Неделю спустя, вечером после последнего экзамена, Су Юй за ужином озвучил свой план: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я слышал, у меня есть дальний кузен в городе А. Я ведь собираюсь поступать в Университет B, так почему бы не съездить туда пораньше, не осмотреться?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Чжоу, подкладывая сыну лучшие кусочки,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откуда ты только узнал про Чу Шэньяня? Вы же в жизни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 как-то твой разговор с тётушкой, — коротко бросил Су Юй и с надеждой добавил: — Мам, может, договоришься с ним? Я очень хочу в город А,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матери дрогнуло — после тяжелых экзаменов сыну полагался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после ужина позвоню твоей тётушке, спрошу.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довольно улыбнулся и положил матери в тарелку добавки: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что ты у меня самая лучшая.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Невидимый для окружающих Клубочек лишь зябко ёжился: он никак не мог привыкнуть к новым метаморфозам своего подопечного.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Су Юй, не дожидаясь ответа, собрал вещи и укатил на вокзал. Мать дозвонилась до него, когда поезд уже тронулся.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за ребёнок! А если бы тётушка отказала? Пришлось бы возвращаться! — в её голосе смешивались ворчание и тревога. — И ехать одному опасно, отец бы тебя хоть проводил...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ты у меня такая замечательная, разве тебе могли отказать? — со смехом перебил её Су Юй. — К тому же мне скоро восемнадцать, я уже не маленький. Всё, мам, тут связь пропадает, плохо слышно! Целую!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сбросил вызов, оставив Клубочка в немом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А Су Юя встретил ассистент Чу Шэньяня. Тот факт, что кузен не явился лично, лишив его шанса на эффектное приветствие, слегка расстроил его, но он решил, что время ещё придёт.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привёз его к роскошному особняку и перед уходом сухо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Чу обычно занят и возвращается после ужина. Можете поесть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Отношение было предсказуемо прохладным: для окружения Чу Шэньяня этот «дальний родственник» был очередным прихлебателем, решившим погреться в лучах чужой славы.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с вежливой улыбкой проводил ассистента и вошёл в дом. Осматривая интерьер, он прикидывал стратегию поведения.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Здороваться — дело нехитрое, но при лимите в 1% в день процесс растянется на три месяца. А значит, нужно было втереться в доверие к Чу Шэньяню всерьёз и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Клубочек, найди мне рецепты домашней кухни, — распорядился Су Юй, устроившись на диване. Он решил, что путь к мозгу мужчины лежит через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Хозяин! — опешила система. — Но по сюжету Чжоу Чжэн, приехав в город, должен был тут же сбежать развлекаться! Он не умеет и терпеть не может готовить!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зевнул. Он посмотрел с опасной искрой в «персиковых» глазах, подёрнутых влажной дымкой: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хочешь, чтобы я и дальше притворялся тем недоумком?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Клубочек вздрогнул. Наконец-то до него дошло — Хозяин всю неделю просто издевался над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Осознание было горьким, но спорить не хотелось. Прошлые выходки Су Юя оставили в памяти системы слишком глубокие шрамы, и проверять предел его терпения было выше её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нет! — Клубочек мгновенно сменил гнев на милость и принялся льстить: — Вы столь совершенны, что должны быть только самим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Рецепты, — Су Юй нетерпеливо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Сию минуту, лучшие из лучших! — система замерцала, и перед Су Юем материализовались три увесистых тома. — Это самые популярные поваренные книги в этом мире. Выбирайте любую.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только потянулся к одной из них, как у входа послышался негромкий шорох. В следующий миг тяжёлая дубовая дверь медленно отворилась, и в поле его зрения возникла высокая, статная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http://bllate.org/book/17580/1708285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