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Видеть его днем, видеть ночью, видеть даже во сне... Су Фань вложил все остатки сил в этот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ощутила не призрачную пустоту, а вполне осязаемую, живую теплоту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остолбенел, глядя на лицо, которое никуда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немного прояснилось. Глядя на Пэй Аня в упор, Су Фань почувствовал, как к нему рывком возвращается сознание. Опустив взгляд, он осознал двусмысленность своего положения: он буквально висел на Пэй Ане. Еще секунда — и вторая рука обхватила бы шею актера, замыкая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видел замах, но не стал уклоняться. Он-то решил, что Су Фань хочет притянуть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вместо объятий прилетит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и Сяо Пань замерли на пороге, не смея сделать ни шага. Звук удара до сих пор гулким эхом отдавался у них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придя в себя, Су Фань резко отдернул руку, уже покоившуюся на шее Пэй Аня. Его лицо, и без того пунцовое от жара, вспыхнуло еще ярче — теперь уже от ярости. Трудно сохранять самообладание, когда, очнувшись в лихорадке, обнаруживаешь себя в объятиях заклятого врага, который преследует тебя даже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блять, разрешил тебе войти? — Су Фань чувствовал ломоту во всем теле, но боевой настрой не растерял. Голос, правда, подвел: охрипший и слабый, он совсем не 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чужого тела внезапно исчез. Пэй Ань ощутил кожей холод и мимолетный укол дискомфорта. Глядя в пылающие гневом глаза Су Фаня, он поймал себя на странной, почти абсурдной мысли — ему хотелось смотреть на него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уголки его миндалевидных глаз лишь слегка отливали розовым, но сейчас, подпитанные злостью, они налились густым алым цветом. В этом взгляде было нечто беззащитное, вызывающее инстинктивное желание… пожалеть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тряхнул головой, отгоняя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видя, что Пэй Ань молчит и просто пялится,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уставился?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тех неуместных мыслей, что только что пронеслись в голове, Пэй Ань тоже был не в духе. С чего вдруг он проникся сочувствием к этому недоразумению? Су Фань никогда не входил в категорию людей, которым он мог бы симпатизировать.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актера вновь стало непроницаемым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ассистент позвонил моему и взмолился о помощи. Сказал, ты тут в отеле помираешь, сознание потерял. Боялись, что до больницы не дотянешь.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объяснение, которое он соизволил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и Сяо Пань, застывшие у двери после пощечины, теперь и вовсе старались слиться со стенами. Они даже не смотрели внутрь, медленно, на цыпочках отступая в коридор. «Раз Брат Фань нашел силы орать, значит, еще поживет», — утешал себя Сяо Кэ. — «Когда бойня закончится, отвезу его в больницу. Должно быть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 хриплый окрик заставил ассистента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не упал, услышав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одарил его ледяным взглядом, от которого у того мурашки побежали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я могу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Фаня буквально вопил: «Ты что, за ночь последние мозги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мысленно согласился: «Похоже,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едва не сплюнул кровью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оценив состояние «больного» и решив, что тот вполне способен справиться сам, молча вышел из комнаты, задев плечом Су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проводил его взглядом, а затем снова вперился в Сяо Кэ. Ассистент задрожал. Даже зная, что Су Фань его не тронет, он не мог справиться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 дверью стихли шаги, Су Фань растерял весь свой напускной запал. Тяжело опустившись на край кровати, он пытался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 устроил ассистенту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решил, что я копыта отбрасываю, зачем звонить ассистенту Пэй Аня? Где остальные двое? В крайнем случае, где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выглядел как побитый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ушли за покупками... А про водителя... я как-то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только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Пэй Ань приехал на съемочную площадку, там появился и Су Фань — в маске и в сопровождении своей свиты. Судя по времени, они выехали почти сразу вслед за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скрывала лицо, но утомленный взгляд выдавал его с головой. Казалось, он держит глаза открытыми лишь нечеловеческим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до сих пор помнил, какой обжигающей была кожа Су Фаня, когда тот обхватил его за шею. За такой короткий срок жар спасть не мог. Взгляд актера потемнел, скрывая неясные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разумеется, заметил Пэй Аня. Проходя мимо, он на мгновение задержал на нем взгляд. Следов от пощечины уже не было видно. Миновав врага, Су Фань поник еще сильнее. Жаропонижающее еще не подействовало, и каждый шаг давался ему с трудом — голова казалась налитой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ведомый непонятным порывом, развернулся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Су Фань сразу забился в угол. Когда подошел гример, он стянул маску. Увидев пунцовое лицо артиста, тот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да у вас же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наложи слой поплотнее, надо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стоять до конца?» — удивился гример. Ходили слухи, что Су Фань капризный барин, а он, оказывается, готов работать даже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уже вошел в комнату. Стоя в тени, он слышал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упрямство лишено всякого смысла, — негромко произнес он, выходя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не ожидая его увидеть. Это была общая гримерка, но после прихода Су Фаня все, кто не хотел лишних проблем, благоразумно ретировались. За два дня это место молчаливо признали личной территорией Су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обернулся. Тональный крем уже немного скрыл болезненную красноту, и на первый взгляд он выглядел нормально. Но только на первый — внутри у него всё горело, а дыхание давалось с таким трудом, что хотелось просто взорваться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Су Фаня было послать его куда подальше, но почему-то в памяти всплыли те объятия в отеле. Грубое слово застряло в горле и сменилось колкостью: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Кинокороль Пэй выбьет мне отгул, смысл сразу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тут же уставился на Пэй Аня с надеждой и льстиво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Кинокороль Пэй, вы правда могли бы помочь Брату Фаню получить хотя бы денек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окинул их взглядом и, не проронив ни слова,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он согласился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 отозвался Су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Иди за ним? А как же ты?» — хотел спросить Сяо Кэ, но Су Фань уже отвернулся, пресекая всякие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грим был закончен, а костюм надет, Пэй 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гример почувствовал неладное. «Они же враги? Что вообще происходит?» — из чистого любопытства мастер нашел на ногте Су Фаня воображаемый изъян и принялся старательно его полировать, лишь бы подольше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покосился на него, но, видя «серьезность» работы,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Ань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вздрогнул, рука дрогнула — теперь повод остаться стал официальным, пришлось доставать инструменты для починки покрытия.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ошеломленно смотрел на Пэй Аня. Его ядовитая шутка вдруг обернулась реальностью. В голове всё окончательно спуталось. Он всегда считал, что они ненавидят друг друга. Пэй Ань был воплощением «идеального сына маминой подруги», а он — заносчивым выскочкой с дурной репутацией. И теперь «паинька» вдруг проявляет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кивнул Сяо Кэ. Тот пулей вылетел из гримерки — проверить, не розыгрыш ли этот «больничный». Для Су Фаня было нормой, когда его обвиняли в капризах, но если кто-то другой решит подставить его таким образом — ну уж нет,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 бегал, в комнате стояла тяжелая тишина, нарушаемая лишь тихим постукиванием инструментов гримера. Тот, хоть и жаждал сплетен, не выдержал атмосферы и, наспех закончив дела,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другим помощникам повезло меньше — повода уйти не нашлось, а из-за болезни шефа они обязаны были оставаться рядом. Им оставалось только молиться на скорое возвращение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сел на свободный стул неподалеку и молча наблюдал за Су Фанем. Тот безэмоционально смотрел в ответ. Из-за жара взгляд Су Фаня казался отсутствующим, почти остекленевшим; Пэй Ань даже не чувствовал, что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Фань видел его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собственной, почти вызывающей красоты, лицо Пэй Аня было классически правильным, благородным. Когда он не улыбался — а делал он это редко — от него веяло таким холодом, что мало кто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Врожденное высокомерие, которое чувствовалось в каждом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Су Фань и ненавидел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вернулся быстро. Проходя мимо Пэй Аня, он опасливо покосился на него, подскочил к Су Фаню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это правда! Дали один день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глянул на него, Сяо Кэ подтвердил слова уверенным кивком. Тогда актер без колебаний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Ань тоже встал. Су Фань уже поравнялся с ним, намереваясь пройти мимо, когда актер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заслужил хотя бы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замер. Он повернулся к Пэй Аню и с каменным лицом механически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 парировал Пэй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http://bllate.org/book/17568/1709676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