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Сны, путаные и вязкие, один за другим сменяли друг друга, пока в конце концов Лю Цинсянь не вернулся в тот самый день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сознание, покинув тело, парило в вышине. Он видел собственный труп, неподвижно лежащий на земле и постепенно остывающий под проливным дождем. Вода заливалась в зияющую дыру в груди, словно стремясь заполнить её, точно глубокую грязную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вздрогнул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знакомый потолок его покоев на пике Линсюэ. Светлые занавеси кровати и сосновые оконные рамы казались одновременно родными и бесконечно далекими — весточка из прошлой жизни.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нахмурился. В груди и впрямь разливался холод. Неужели ледяной дождь из кошмара просочился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замер. Прямо у кровати на стуле сидел статный мужчина в лазурных одеждах и с невозмутимым видом поливал его грудь водой из серебряного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тонкие, летящие к вискам брови, узкий разрез глаз и бледные губы — весь его облик напоминал безмятежный пейзаж, написанный тушью. Мужчина даже не заметил, что хозяин комнаты очнулся; он сосредоточенно читал свиток, удерживая его одной рукой, а другой размеренно лил воду. Движения его были настолько выверенными и уверенными, что окажись он в современном мире, наверняка взял бы золото на чемпионате среди бариста.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глубоко вздохнул и, стараясь сохранять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— сухо бросил он. — Ты дрых как убитый, вот я и решил подлить тебе водички, а то вдруг жажда замучит.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Нинъюнь! — Лю Цинсянь отпихнул серебряный сосуд и в ярости прикрикнул: — Воду льют в рот, если хотят напоить! Ты меня с цветком перепутал?!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Нинъюнь, лорд пика Цунлань, состроил непередаваемую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Я «из уст в уста» только с женщинами 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закатил глаза, решив не тратить силы на споры с этим «стальным» натуралом. Постепенно чувство реальности возвращалось к нему. Он огляделся, но больше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старшая сестра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прищурился, в его голосе прорезалось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первым делом о ней спрашиваешь? Что это за мысли у тебя на её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сразу понял намек, а когда догадался,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Мой ученик вернулся вместе с ней, я просто хотел узнать,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— Пэй Нинъюнь протянул гласную. — Сейчас он как раз проходит испытание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Сколько...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много. Дня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оглушили Лю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давно началось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— лениво отозвался Пэй Нинъюнь.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рванулся с постели. Пэй Нинъюнь, хоть и был остер на язык, среагировал мгновенно и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Ты истощен, твой «сердечный светильник» поврежден. Тебе лучше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оперся на него, с трудом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обещал ему... обещал, что буду ждать его у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Нинъюнь снова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всем сердцем прикипел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Юноше? — Лю Цинсянь на мгновение растерялся, решив, что речь о Син Яньчжу, и поспешил поправить: — Я имею в виду того ребенка-полудемона.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Ребенка? Да этот малец уже вошел в возраст «танцующего слона». Ему скоро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Он же совсем маленький, вот такой вот... — Он попытался показать руками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«Апокалипсиса Небесного Демона» даже Син Яньчжу было всего шестнадцать. Судя по их разнице в телосложении, Инь Сюаньи никак не мог быть ровесником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Нинъюнь не стал ничего объяснять. Он лишь фыркнул и перевел тему, указав на запястье Лю Цинсяня: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печешься о своем ученике, я не стану тебя держать. Но будь осторожен. Смотри, чтобы старшие братья не увидели этот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 замешательстве опустил взгляд и ахнул. На его запястье красовался странный знак. Кроваво-красные линии сплетались в замысловатый узор, напоминающий изящный браслет из алых нитей, обвивающий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ответил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стоит спросить своего дражайшего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прямого ответа, Лю Цинсянь мысленно постучался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знаешь, что это за тотем?»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молчания Система деревянным голосом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но тревога за судьбу Инь Сюаньи на испытании перевешивала всё остальное. Превозмогая головокружение и тупую боль во всем теле,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Нинъюню надоело смотреть на его нетвердую, «полуживую» походку. Он сделал пару шагов вперед и подставил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бы мои не видели это позорище! Пошли! Довезу тебя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Лю Цинсяня потеплело.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был искусен в медицине, но слаб в искусстве меча. Он не обладал великой силой в своих тонких белых руках, привыкших перебирать иглы и варить снадобья. Поэтому, когда в свое время пятеро учеников выбирали себе «клинки жизни», он без колебаний выбрал Тайсу — узкий и легкий меч, подобный струе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Цинсяня это обернулось сущей мукой. Он и в лучшие-то времена побаивался летать, а теперь, стоя на узком Тайсу, дрожал так, что едва не спровоцировал у себя приступ акрофобии.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мертвенную бледность, Пэй Нинъюнь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выглядишь как привидение. Если бы старшая сестра Вэнь... Цзиньлуань... не хвалила тебя, никто бы в ордене и не догадывался о твоих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способностях? Я и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спохватился, расплывшись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меня хвалила?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слегка прибавил скорость. Лю Цинсянь тут же замолчал и в ужасе вцепился в рукав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рассказала нам всё. Мол, ты только с виду слабый, а на самом деле скрываешь истинную мощь. И что в критический момент на тебя можно положиться больше, чем на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твое мастерство меча достигло небывалых высот, а культивация просто поразительна?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 Цинсянь понял, в чем дело. Очевидно, соплеменники видели его в деле, когда он использовал бафф от «чит-кода», и сделали неверные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вопрос жизни и смерти. Я выложился на полную, прыгнул выше головы. Сейчас я и доли того повторить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сопел, точно закипающий чайник, и Лю Цинсянь так и не понял, поверил он или нет. Просвещенный «книжным» знанием, он вел себя тише воды, боясь лишний раз задеть острого на язык брата — не хватало еще, чтобы тот в будущем подмешал ему в лекарства какую-нибудь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жаловаться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первом прохождении я и не замечал, что шиди такой несносный. Эффект бабочки что, и характеры персонажей переписал?»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помедлила, а затем сухо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изменениях. Просто в прошлый раз ты не обращал на них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стало не по себе от этого замечания. В первом прохождении он был одержим главным героем, тратя все силы на его воспитание, и почти не интересовался жизнью остальных. А когда началось вторжение демонов, судьбы пиковых лордов ордена Линьцан сложились трагически, и исправлять что-то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бессознательно сжал рукав Пэй Нинъюня сильнее. Тот сохранял все то же лениво-пренебрежительное выражение лица, однако мечный полет стал заметно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ошибался. Не только протагонист, но и все эти люди были важнейшими частями этого мира. Пусть даже План нестабилен, они — живые существа, чьи поступки вызывают бесконечные круги на воде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искренне спросил он, — я ведь не помню, чтобы автор в книге уделял им столько внимания. Ты точно дала мне всю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выполняй миссию. Зачем тебе знать о них больше? В конце концов ты вернешься в реальность. Даже если этот мир уцелеет, они останутся для тебя чужими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пойдет. Знать врага и знать союзника — залог победы. Я долго думал: мое поражение в прошлый раз могло быть вызвано именно пренебрежением к второстепенным персонажам. Обвинения героини Мин Ванъянь в конце — разве они не подтверждают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нечего возразить. Она словно погрузилась в раздумья, а затем неохотно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ладно. В черновиках автора было указано, что Пэй Нинъюнь и Вэнь Цзиньлуань — любовники».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Лю Цинсянь, заставив Пэй Нинъюня недоуменно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поспешно выдавил улыбку и опустил голову, изо всех сил стараясь сдержать гримасу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инсайд! Настоящая сенсация! Пока толпы читателей на форумах пускали слюни на Вэнь Цзиньлуань, у неё, оказывается, давно был официальный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хладнокровно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эти истерики? Какая разница, любовники они или нет? Ты ведь и раньше не знал об этом, но как-то умудрялся с ними взаимодействовать».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разница огромная! — горько усмехнулся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 этом в первый раз, ни за что не стал бы сообщать Пэй Нинъюню о пропаже сестры Вэнь. Разве тогда этот внешне холодный, но ранимый шиди бросился бы в безумную атаку, решив отравить легионы демонов ценой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взять себя в руки. Теперь, обладая этим знанием, он сможет действовать осмотрительнее.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покосился на спину Пэй Нинъюня. Кажется, этот парень сейчас искренне видит в нем соперника...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Цинсянь успел придумать, как загладить воображаемую вину, Пэй Нинъюнь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встрепенулся. Соскочив с Тайсу, он поспешил к главным воротам ордена Линьцан.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собралась огромная толпа. На высоком помосте восседали пиковые лорды, наблюдая за процессом, а ученики внутренних и внешних врат теснились внизу, пытаясь пробиться к Цзинъюю, чтобы посмотреть на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заключалось в восхождении по Лестнице Вопрошания Дао. Ступени были усеяны ловушками и заклинаниями, наложенными главами пиков, и только и ждали, когда адепт совершит ошибку. Первые двести человек, добравшиеся до ворот, принимались в орден. Первая двадцатка и особо одаренные ученики зачислялись во внутренние врата пяти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твердо решил: неважно, какой результат покажет Инь Сюаньи, он просто выпросит его у главы ордена. Все равно он считается «бесполезным» лордом, и желающих идти к нему в ученики обычно не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 на первом месте просто невероятно талантлив! Какое блестящее будущее его ждет! — донеслись до него восторженные крики учеников у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хмыкнул: наверняка это главный герой работает на публику. Раз так, то Цзинъюй будет фокусироваться исключительно на Син Яньчжу, игнорируя остальных. Поэтому он не стал протискиваться к экрану, а направился сразу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которому явно наскучило это зрелище, то и дело зевал. Заметив приближающихся Лю Цинсяня и Пэй Нинъюня, он тут же выпрямился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иди сюда,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послушно подошел, и тут же Дао Сяово прошептал ему на ухо с явной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мелкая змея Пэй тебя не обижала?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обладал внешностью прекрасной девы: изысканные черты лица, алая родинка в складке века, придававшая взгляду некую роковую, почти осязаемую прелесть. Но за этим фасадом скрывался буйный нрав и чудовищная физическая сила. Этот человек мог запустить в собеседника тяжелой бронзовой курильницей из-за малейшего пустяка. В первом прохождении Лю Цинсяню потребовалось немало времени, чтобы привыкнуть к такому контрасту.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при выборе оружия этот «надежный» мужчина, не найдя подходящего меча, пришел в ярость. Он поднял на уши всю Кузницу мечей, и тогдашний глава ордена, от греха подальше, в виде исключения выдал ему огромную саблю из черного железа весом в сто цзиней. Оружие назвали Усмиряющим знать, и только тогда Дао Сяово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так же шепотом ответил Лю Цинсянь. — Шиди даже любезно подвез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про кувшин, он все же решил «настучать»: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очнулся, он поливал мою грудь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лицо Дао Сяово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паршивец изменился? — пробормотал он. — Надо же, не пожалел воды из «Ручья спящего дракона», чтобы подпитать твой сердечный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Цинсяня словно током ударило. Только сейчас он понял: Пэй Нинъюнь вовсе не издевался над ним, а лечил редчайшей целебной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благодарностью, он уже хотел было обернуться и что-то сказать, но в этот момент внизу раздался восторженный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мгновенно отбросил лишние мысли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крикнул ему в спину Дао Сяово. — Сядь обратно, ты еще не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ответил. Проталкиваясь сквозь толпу, он бежал к финишной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Син Яньчжу уже на месте, внимание Цзинъюя наконец переключится на других кандидатов, и появится шанс увидеть в нем фигуру Инь Сюаньи.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Вопрошания Дао показался юноша. Пошатываясь, он бежал к воротам — первый из всех, кто смог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