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вечер. Уходящее солнце окрасило город в густое золото, окутав дома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и Юй Тао неспешно шли к отелю. Прохожие, погруженные в свои заботы, спешили мимо, и на них никто не обращал внимания — ни просьб об автографе, ни вспышек камер. Они шагали плечом к плечу, удивительно слаженно, словно чувствовали ритм друг друга: ни одного лишнего движения, ни одного случайного столкновения. В их образах сквозило нечто благородное и аристократичное. Казалось, дай им в руки по складному вееру, и перед вами предстанут утонченные господа из глубокой древности — сдержанные, изысканные и далекие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сам не свой, шисюн, — нарушил тишину Цзянь Цянь. — Слишком уж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покосился на младшего брата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по-моему, слишком уж спокоен. Речь ведь о твоей репутации! Неужели ты позволишь этой актрисульке так беспардонно сесть тебе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 ответил. Он лишь внимательно смотрел на Юй Тао и вдруг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вылупился? — Юй Тао раздраженно нахмурился. — Тут радоваться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— Цзянь Цянь кашлянул в кулак, скрывая смешок. — Просто подумал, что прежний ты никогда бы так яростно за меня не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мгновенно понял, о ком идет речь, но предпочел разыграть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Будучи твоим старшим братом, я только и делал, что разгребал твои бесконечные неприятности. Разве это не значит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давно, шисюн. Я слишком долго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ты меня еще и винишь? — парировал Юй Тао. Он давно хотел прояснить один момент, но колебался. — Скажи честно… почему спустя триста лет я всё еще жив? Хотя не отвечай, ты и сам вряд ли знаешь. А мне лень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Цзянь Цянь задумался. — Хорошо, что не спросил, а то мой ответ «не знаю» тебя бы расстроил. Но главное — я наконец-то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воскрешение из мертвых считалось невозможным, и они уже не раз обсуждали это. Юй Тао пришел к выводу, что Цзянь Цянь тогда, три столетия назад, запечатал его внутреннее ядро, ввергнув в состояние «ложной смерти». Душа не отправилась в преисподнюю, и теперь он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Цяню же было всё равно, в чем причина. Пока Юй Тао жив и рядом с ним —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что ты беспокоишься обо мне, — снова заговорил Цзянь Цянь. — И пусть это лишь верхушка айсберга… поверь, шисюн, подобные пустяки меня не заденут.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тихо хмыкнул. И впрямь, что пережил его младший брат за эти три века? Глупо было думать, что интриги какой-то девицы выведут его из равновесия. Это он сам вдруг стал мелочным и близко к сердцу принимал всё, что касалось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бери это в голову, — добавил Цзянь Цянь. — Даже если я в пух и прах рассорюсь с ней, неужели ты думаешь, что я не найду на нее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наконец улыбнулся. Действительно, при нынешних возможностях Цзянь Цяня бояться Хао Жун было просто смешно. На душе стало легче, и раздражение окончательно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оставив на небе лишь тонкую золотистую кайму. Казалось, старая история подошла к концу, уступая место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работа шла своим чередом. Инцидент с Хао Жун быстро забылся, и съемочная группа вернулась к привычному ритму. Когда на площадку заглянул Тао Фэй и услышал от Чжан Сяопана о случившемся, он лишь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стоит брать его с собой! — простонал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видишь? Нынешний Юй Тао куда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начнет мешать твоей работе, мне будет плевать, какой он там — «нынешний» или «прежний»! — отрезал Тао Фэй. — Ноги его рядом с тобой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похолодел. Цзянь Цянь не сорвался на крик, но его взгляд стал опасно колючим. Тао Фэй опешил. До несчастного случая с Юй Тао он сам соглашался, что им лучше держаться порознь. «Да он сам изменился больше, чем этот парень!» — пронеслось в голове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Тао Фэй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 Хао Жун я всё выяснил. К счастью, обошлось без скандала, но ты присмотри за своим… помощником. Пусть держит себя в руках. К тому же Хао Жун теперь нашла себе покровителя. Цинь Юэмин — слышал о таком? Главный инвестор этого сериала. Теперь понятно, почему она так нагло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Цзянь Цянь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Тао Фэй. —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только и смог, что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Юй Тао? Я послал его за водой, а его до сих пор нет. С ним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Сяопан и Тао Фэй обменялись красноречивыми взглядами. «Он его что, и на минуту оставить не может?» —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действительно ушел по поручению Тао Фэя. Он видел, что менеджерам нужно поговорить с Цзянь Цянем без свидетелей, и не стал мешать. Забрав деньги, он отправился к ближайшему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через старые кварталы киногородка, где декорации имитировали древние улочки. Юй Тао шел, и в его душе поднималась легкая волна ностальгии. Вокруг царила тишина, лишь изредка попадались спешащие по делам работники студии. Он намеренно замедлил шаг, давая Цзянь Цяню и остальным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перекрестка, он остановился, пропуская несколько проехавших машин. Юй Тао с интересом отметил, что средства передвижения у современных людей почти одинаковые — разве что цвета разные да углы поразмашистей.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перед ним затормозил роскошный бизнес-вэн. Из машины вышел мужчина в темном дорогом костюме и безупречно начищенных туфлях. Облик его был властным: волевое лицо, густые брови вразлет, волосы, аккуратно зачесанные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мельком глянул на него, решив про себя, что машина у этого господина, должно быть, паршивая — заглохла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направился прямиком к нему и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дурака из меня решил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нахмурился. Мало того что карета сломалась, так еще и с головой у человека беда. Мы знакомы? Очевидно,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Тао развернуться, чтобы уйти, как мужчина мертвой хваткой вцепился в его запястье и, не терпя возражений, потащил в узкий проулок между высокими кирпичными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извольте объясниться, — Юй Тао не сопротивлялся, считая это ниже своего достоинства. 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высокопарный слог, мужчина рассмеялся, но смех его был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Заболел или так умело прикидываешься? Цзянь Цяня здесь нет, так что кончай этот цирк! Ты не на съемочной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здоров. Но я вас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не закатил глаза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— Цинь Юэмин! Неужели ты решил просто взять и забыть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нынешний Юй Тао видел этого Цинь Юэмина впервые, но он быстро сообразил: это кто-то из прошлого того, прежнего себя. Лгать он не любил, поэтому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Так просто? Юй Тао, что с тобой стряслось? Ты божился, что бросишь Цзянь Цяня, а теперь снова бегаешь за ним хвостиком!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— Юй Тао оставался невозмутим. 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Цинь Юэмин, вне себя от ярости, схватил его за плечи. — Хорошо! Сейчас я освежу твою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мало кто осмелился бы не то что подойти так близко, но даже коснуться Юй Тао без его соизволения. Поведение этого человека вызывало у него лишь брезгливое раздражение. «Сколько же грязи за собой оставил тот «Юй Тао»? Неужели мне придется разгребать все его интрижки?»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Юэмин, не теряя времени, придвинулся вплотную, явно намереваясь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среагировал мгновенно. Он коротко замахнулся и впечатал кулак в лицо наглеца. Удар, однако, не сбил того с ног. Он разозлился: Цинь Юэмин вел себя как скотина, но еще больше бесило собственное тело — слабое, немощное, будто вместо удара он бросил в противника комок 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опешил. Он явно не ожидал, что Юй Тао посмеет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Потерпев неудачу в своих домогательствах, Цинь Юэмин побагровел от стыда. Он замахнулся для ответного удара, но Юй Тао легко уклонился. Позорный промах окончательно вывел инвестора из себя, а щека горела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извольте соблюдать приличия! — гневно воскликнул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Юэмин выглядел так, будто проглотил что-то мерзкое. Он застрял в двусмысленном положении, не зная, продолжать 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голос заставил их обоих обернуться. Неподалеку стояли Тао Фэй и Цзянь Цянь. Менеджер выглядел сконфуженным, а он явно с трудом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поспешно подошел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Цинь, здравствуйте! Я Тао Фэй, менеджер Цзянь Цяня. Слышал, вы лично настояли на его кандидатуре для этой роли. Огромное спасибо за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Цинь Юэмин с трудом взял себя в руки. — Обойдемся.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проигнорировав менеджера, он смерил тяжелым взглядом Цзянь Цяня, затем злобно зыркнул на Юй Тао и, круто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подошел к Юй Тао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долго не было, я начал волноваться и решил пойти навстречу.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Фэй, стоявший рядом, подозрительно прищурился на 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генерального директора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его. Мы сегодня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лечишь… — начал было Тао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заслонил Юй Тао собой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ему. Юй Тао мне никогда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лишь безнадежно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ладно, — Цзянь Цянь обернулся к менеджеру. — Ты сказал, я получил эту роль благодаря Цинь Юэмину?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стоял рядом, чувствуя себя лишним в этой непонятной игре. Что же здесь,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http://bllate.org/book/17551/1709573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