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Почти у цели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лазурном небосклоне забрезжил рассвет, и чистые, точно ключевая вода, утренние лучи залили землю. В лицо веяло бодрящей свежестью. Цзян Чаншэн, не сдержавшись, протяжно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вместе с тремя подопечными восседал на спине Цюнци, возвращаясь к горе Небесного Императора. Зверята, пережив незабываемую ночь на горе Юйцышань, казалось, сблизились еще сильнее. И пусть после ночных приключений вид у всех троих был довольно потрепанный, они увлеченно резвились: в знак дружбы то и дело потчевали друг друга тумаками по макушке или в шутку впивались зубами в чужие хвосты — так, что порой летели клочья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за эту ночь выдался богатый. Помимо множества пойманных рыб-птиц, у них были яйца и дикие плоды, полученные от Луань-няо, а также набитые до отказа мешки, которые троица притащила с горы Юйцышань. Там, кроме нефрита, нашлись и безымянные магические артефакты — судя по всему, отобранные у тех самых обезьян-сяо.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сами оказались ограблены; Чаншэн уже и сам не понимал, кто в этой истории настоящий разбойник. Малыши отлично справились, хоть им и пришлось несладко, поэтому он твердо пообещал устроить им по возвращении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накатывала волнами, но Чаншэн заставил себя взбодриться и мысленно вызвал Сяо Цан, чтобы проверить интерфейс системы. В его «Дневнике Гор и Морей» зажглось уже десять отметок. Оставалось принять последних сорок посетителей, и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горе Небесного Императора людей почти не бывает... Откуда взяться новым клиентам?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раздумьям, Цюнци уже начал снижаться. С высоты Чаншэн увидел ряды изумрудных деревьев, окутанных легкой дымкой, в которой дрожали золотистые блики. Но помимо природы, он заметил на склоне горы десятки человеческих фигур. Мужчины и женщины в даосских робах и небесных одеждах стояли на ветру; их облик и манеры выдавали в них неординарных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на гору Небесного Императора забредает столько практиков?»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знакомым силуэтам, Чаншэн приободрился. Группу возглавляли Ли Хунгуан и Дунфан Хаожань, которые, судя по всему, ждали здесь уже давно. Хаожань, снедаемый тревогой, мерил шагами землю, когда в небе послышался свист ветра. Вскоре показался грациозный духовный зверь, приближение которого принесло с собой ауру поистине подавляющей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Цзян вернулся, — Ли Хунгуан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практики разом посмотрели в небо. Будучи учениками ордена Сокровенного Духа из Центрального Божественного Округа, они были далеко не слабы: почти все присутствующие достигли стадии Золотого Ядра и выше, а потому без труда разглядели приближающегося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даос Цзян? Он и впрямь скрывает свою истинную силу под маской низкого ранга. Сразу видно великого мастера древних времен — скромен и полон внутреннего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этих трех зверей рядом с ним. Какая мощь! Боюсь, мне пришлось бы выложиться до конца, чтобы выстоять против них. Обуздать столь опасных тварей под силу лишь выдающемуся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Неужели вы не заметили, на ком они верхом? Если я не ошибаюсь, это... Цюнци? — пролепетал Дунфан Хаожань, и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Цюнци было овеяно столь зловещей славой, что после этих слов вокруг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великий Цзян... укротил самого Цюнци и сделал его ездовым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впечатляет, но вдруг Цюнци сорвется? Мне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одинок в своих страхах.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Хватит болтать, не хватало еще обсуждать такое в присутствии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Чаншэн коснулся земли, как на него посмотрели десятки людей с серьезностью и почтением. Ли Хунгуан, стоявший впереди, улыбался, но улыбка эта казалась слегка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он отсутствовал так долго, что бедные клиенты, должно быть, истомились. Как владельцу заведения, ему следовало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господа. С утра возникли неотложные дела,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Цюнци принял человеческий облик. Окутанный одеянием с приглушенным блеском, он тряхнул гривой черных волос. Когда он обвел толпу ледяным взором, практиков пробрала дрожь; многие непроизвольно крепче сжали рукояти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Цзян слишком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честь — дождаться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могли бы прийти и позже, мы бы никуда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опешил. «Надо же, какие вежливые и обходительные люди эти практики».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своей хижине, приглашая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присаживайтесь. Внутри немного тесно и бедновато, так что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шелохнулась. Крепко сжимая мечи, они напряженно глядели на Мо Ци, который с невозмутимым видом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велел зверятам прибраться в доме, а оглянувшись, увидел, что практики всё еще топчутся на пороге. Неужели их смущает ветхость хижины?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брезгуйте, — добавил он. — Скоро я здесь всё обновлю, а пока придется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задание будет завершено, и он сможет преобразить свою «закусочную».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окинул их коротким взглядом и, ничего не сказав, вошел внутрь. Практики вздохнули с облегчением, будто с их плеч свалилась гора. Группа была внушительная — около сорока человек. Чаншэн не мог нарадоваться: еще немного, и миссия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плата, господа. С каждого по пятьсот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для практиков это не деньги — вон Ли Хунгуан в прошлый раз и глазом не моргнул. Сумма для них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переглянулись. Даже будучи готовыми к тратам, им было жаль расставаться с камнями. Лишь те, кто уже бывал здесь, платили без колебаний. Цена на духовную пищу кусалась — месячное жалование, как-никак, — но, помня о невероятном эффекте, они считали каждую кроху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 на всех не хватило, поэтому Чаншэн разделил гостей на две группы: Ли Хунгуан с товарищами заняли один стол, а Мо Ци с остальными — другой. Места за столом с Мо Ци были удобнее, но практики проявили чудеса благородства и смирения, уступая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садитесь вы. Ваша ступень самосовершенствования выше, вам там будет сподручнее, — с мягкой улыбкой произнес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шиди, что за речи! Хоть ты и вошел в орден позже меня, твой талант поразителен, ты вот-вот меня перегонишь. Там свет падает лучше, я уступаю это место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братья по ордену, к чему эти церемонии? Слушай меня — садись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Чаншэн преисполнился глубокого уважения. «Истинные благородные мужи — добродетельны и великодушны. Мало того что вежливы, так еще и за место не сражаются. Вот какими должны быть настоящие бессмертные!»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моментом, чтобы поучить уму-разуму своих подопечных: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них. А вы из-за каждой мелочи устраиваете такой кавардак, что пыль столбом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состроил невинную мордочку, думая про себя: «Если бы тебе пришлось есть бок о бок с Цюнци, ты бы тоже стал образцом смирения».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Хаожань оказался среди тех, кому «посчастливилось» сесть за стол к Мо Ци. Глядя на того, он чувствовал исходящую от соседа ауру высокомерия и затаенной угрозы. Мо Ци, заметив на себе взгляд, медленно поднял голову. Он смотрел с таким равнодушием, что Хаожаню показалось, будто он заглянул в бездну вечных льдов.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непроизвольно отпрянул. Он знал о Цюнци лишь по слухам: существо со взрывным характером, которое пускает кровь любому, кто осмелится его разгневать.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Цзян, — с натянутой улыбкой обратился он к хозяину, — а можно я... на улице посижу?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искренне удивился. Пусть их интерьер оставлял желать лучшего, но сервис-то должен быть на высоте! Как он может позволить гостю сидеть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нет, — отрезал он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вальяжно откинувшись на стуле, с интересом оглядел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боитесь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Дунфана Хаожаня волосы на затылке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 недоумением посмотрел на побледневших практиков. Вспомнив их прошлую настороженность по отношению к Цюнци, он, кажется, начал понимать, в чем дело. А Мо Ци сидел рядом, и выражение его лица было трудно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Чаншэн вспомнил слова, сказанные тем на горе Тайцишань: «Я просто подумал... такие благодатные звери, как Луань-няо или Феникс, заслуживают всеобщей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практики шарахаются от Мо Ци, Чаншэн невольно подумал: может, Мо Ци — это свирепый с виду зверь, который в глубине души отчаянно жаждет признания, но никак не может избавиться от клейма злодея? Словно хищник, который выглядит грозно, но втайне мечтает, чтобы его погладили?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 Мо Ци в сторонку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закончу с готовкой, помоги мне подать блюда. Перекинься с ними парой слов, будь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хороший человек совершает дурной поступок, его все осуждают. Но если тот, кого считают злым, сделает хоть что-то доброе, люди сразу думают: «А он ведь не так уж и 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посмотрел на него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прислуживать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шаг к тому, чтобы тебя приняли. Разве ты не хотел, чтобы тебя любили? — настаивал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падал на лицо Чаншэна, и в его прозрачных глазах, казалось, мерцали звезды. Он смотрел на зверя с абсолютной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кое-что 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недолгое молчание, а затем Мо Ци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«мясника» почитают и боятся не за то, что он отложил нож, а за то, что он достаточно силен. В этом мире единственная истина — это мощь. А малодушная доброта не стоит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вошел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Ци заставили его вспомнить свою прошлую жизнь. Он всегда старался быть хорошим, заботился о чужих чувствах, надеясь на признание, но всё выходило прахом. Возможно, Мо Ци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ключом термобокс, чтобы проверить припасы. Дорога была неровной, кое-что перемешалось, но ничего не разбилось. На обед он решил приготовить «четыре радости» — изысканные паровые пельмени. Свое название они получили за необычную форму: тесто защипывается крест-накрест, образуя четыре ячейки, в каждую из которых кладется начинка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этой начинки используют курицу, кукурузу и овощи, но за неимением привычных продуктов Чаншэн решил использовать яйца, мясо, зелень и рис. Замешивая тесто, он добавил в него несколько яиц — так оно станет нежнее 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Яиц для всех порций не хватало, поэтому он достал мешочек, подаренный Луань-няо, и высыпал оттуда лесные плоды и яйца диких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на стол выкатилось яйцо странного, огненно-красного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штука?»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 любопытством поднял его. По скорлупе пробегали алые узоры, и в тот миг, когда он коснулся его, яйцо будто легонько потерлось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Может, Луань-няо дала его по ошибке?»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жанра из такого яйца должен вылупиться какой-нибудь древний божественный зверь. Мысли Чаншэна потекли в ином русле. Он подумал: «А что, если я его съем?» Духовной энергии в нем наверняка прорва!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котел, дождался, пока закипит вода, и с мягкой улыбкой опустил яйцо в кипяток. Божественные питомцы подождут — рост самосовершенствования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http://bllate.org/book/17549/1709471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