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выходных троица по привычке засела в библиотеке. Ли Гэнчэнь поначалу устроился с самого края, но двое «медвежат» рядом никак не могли угомониться, то и дело затевая шутливые потасовки, так что ему пришлось превратиться в живой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кольце рук Гэнчэня, Цюй Цзайян притих и послушно уткнулся в учебник по математике. Когда силы были на исходе, он по-партизански лез в карман соседа, выуживал конфету и «подзаряжался».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утра, проведённого в компании зубодробительных формул, Цзайяну казалось, что даже траекторию его моргания можно описать через уравнение эллипса.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Нань, всё утро барахтавшийся в океане знаний, вдруг вытащил телефон и приглушённо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налево! Вторая вдова Миэцзюэ перед уходом всё-таки содрала моё «объявление о розыске»!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Цзайян, который последние дни только и делал, что учился «плавать по-собачьи» в море науки, совсем выпал из жизни. Он изумлённо обернулся к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розовая изолента продержалась целую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сверкнув ямочками на щеках, подтвердил это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скисшего Чэн Наня, Цзайян сочувственно похлопал его по плечу через спину Гэнчэня: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Вторая вдова Миэцзюэ и так проявила верх милосердия, позволив твоему шедевру целую неделю мозолить всем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 — огрызнулся Чэн Нань, горестно вздыхая по своему детищу, отправившемуся прямиком в мусорную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это с другой стороны: может, вы ещё встретитесь на ежемесячном экзамене, — Цзайян уронил голову на книгу Ли Гэнчэня. Украдкой бросив взгляд на соседа, он снова запустил руку в его карман, осторожно расстегивая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Гэнчэнь бесстрастно наблюдал за ним, а потом молниеносно перехватил запястье Цзайяна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«Руку пусти», — Цзайян выразительно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Гэнчэнь посмотрел на конфеты, затем на недоделанные задачи на столе. Его взгляд красноречиво говорил: «Сначала дорешай».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светлых глазах Бога учёбы промелькнула смешинка. Цзайян замер, внезапно осознав, что место захвата на запястье не просто горит — этот жар подозрительно быстро распространяется по всему телу. Он покраснел так, что на щеках впору было жарить яичницу.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издеваетесь... — Чэн Нань обернулся и, увидев их странную позу,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опытный «третий лишний» в компании Чэн И, он сразу понял: либо тут проводят диагностику пульса, либо изучают линии на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Вопросов задавать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вся компания решила вздремнуть прямо за столом. Цюй Цзайян развалился так вольно, что, не придерживай его Ли Гэнчэнь, он бы уже давно сполз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Гэнчэнь спать не собирался. Прислушиваясь к ровному дыханию Цзайяна, он сидел прямо и небрежно расщелкивал одну за другой задачи из спецвыпуска Лао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Цзайян во сне ворочался, пытаясь устроиться поудобнее. Твёрдая обложка книги явно мешала, он хмурился, а потом, точно пчела, летящая на аромат, потянулся к локтю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замер. Из его пальцев выпала ручка — на тыльную сторону ладони опустилась взъерошенная макушка.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себе «подушку» помягче, парень без зазрения совести примостился поудобнее и засопел ещё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Школьного заправилы отбрасывали на щёки лёгкие тени, под которыми явственно проступали круги от недосыпа. Гэнчэнь боялся пошевелиться. Затаив дыхание, он осторожно разглядывал своего маленького возмутителя спокойствия. Этот паршивец вчера в два часа ночи прислал ему сообщение с вопросом, как правильно рассчитать электрическую цепь.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«заправила», оказывается, хотел учиться прилежнее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затекла, писать Гэнчэнь не мог, поэтому решил все задачи в уме. Увидев, что Цзайян и не думает просыпаться, он достал телефон — захотелось запечатлеть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открыть камеру, как посыпались уведомления из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из 1-го класса только в обед могли вынырнуть из океана учёбы и глотнуть воздуха свободы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его и Цзайяна тегнули, Гэнчэнь зашёл в чат. Староста уже вовсю собирал списки на общую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пятницу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Лао Му сказал — поедим и разойдёмся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«Чэнь-шэнь и Ян-шэнь придут?» — спросил Цинь Хай. Чат замер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завис над экраном, не зная, что ответить. Его сосед по парте хоть и не конфликтовал с классом, но между ним и остальными словно висела невидимая тонкая плёнка. Цзайян не стремился её прорвать, а другие не решались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прятал часть себя, не давая никому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Гэнчэнь сидел так близко, что видел крошечную родинку под его правым глазом и ещё одну, в форме сердечка, за ухом... он всё равно чувствовал тьму, подступающую к Цзайяну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не протягивал руки. Не жаловался. Не просил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Цзайян зашевелился и, не поднимая головы с плеча соседа, пробормотал сонным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Гэнчэнь почти не мог повернуть голову, но боковым зрением видел его заспанное, беззащитное и ужасно милое лицо. Он сглотнул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Му приглашает всех на ужин в пятницу.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Цзайян хлопал ресницами, пытаясь запустить заржавевшие шестерёнки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бы хотел, — Гэнчэнь запнулся и быстро добавил: — И хочу, чтобы ты тоже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замершего в ожидании Гэнчэня, Цзайян вдруг вспомнил, как тот обычно в одиночку, с холодным лицом, бродит по школе. В голове сама собой сложилась картинка: его сосед по парте, бедный отличник, ужасно хочет завести друзей и влиться в коллектив, но все его сторонятся из-за ореола «недосягаемого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Цзайян-то знал, каково это — он варился в подобном соку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 решительно кивнул Цзайян, глядя на него так, будто собрался на передовую. — Я составлю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по-хозяйски приобнял Гэнчэня за плечи и похлопал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дрейфь, прорвёмся.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сосед снова что-то не так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Вторую матушку Гао отправили заменять уроки на второй этаж, напряжение в 1-м классе заметно спало. Теперь ученики напоминали свиту монаха Сюаньцзана, оставшуюся без присмотра Сунь Укуна: всякая нечисть так и норовила проверить их на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вернувшись в класс после линейки, Ли Гэнчэнь и Цюй Цзайян обнаружили на парте пакет розовых конфет, под которым лежало ещё более нежно-розовое письмо, источающее сладкий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Цзайян даже не взглянул на сладости. Он брезгливо подцепил конверт двумя пальцами и тут же наткнулся на десятки любопытных взглядов, сверкающих в предвкушении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Первый день учебы — и уже любовное письмо? — Мо Юэ в восторге подпрыгнула, вцепившись в руку Чжао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Чэнь-шэню или Ян-шэню?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зажала рот ладонью, переводя взгляд с лица Гэнчэня на Цзайяна.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книжный червь поправил очки и тоже вклинился в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моим расчетам, будь это письмо для Ян-шэня, оно бы уже летело в мусорку.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Чэнь-шэню?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Цзайян покосился на Книжного червя, и тот мгновенно скрылся за перевернутой книгой, продолжая наблюдать из засады.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рассредоточились по классу, делая вид, что заняты делом, но в тайном чате (куда не пригласили главных героев) уже кипели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первым сделал ставку: «Спорим на что угодно, это Чэнь-шэню. Если нет — буду в прямом эфире переписывать учебник математики».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«Ян-шэнь держит это в руках, значит — ему!» — парировал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разделился на два лагеря. И только Няо-гэ выдвинул теорию, которую никто не оценил: «А почему не обоим сразу? Неужели нельзя написать одно письмо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Няо-гэ вылетел из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Цзайяну было плевать на атмосферу в классе. Запах парфюма от письма был таким едким, что у него вот-вот должен был начаться приступ аллергического ринита.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посмотрел на конфеты, хотел забрать конверт у соседа, но тот оглушительно чихнул, и его рука невольно дернулась назад. Тем более что Цзайян зыркнул на него так, будто готов был прибить на месте за одну попытку прикоснуться к письму.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салфетки, — бросил Гэнчэнь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Цзайян открыл рот, чтобы что-то сказать, но выдал очередной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Чэнь-шэнь вышел! Кто-нибудь, посмотрите, что там происходит?!» — разрывался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сплетники прийти к консенсусу, как Гэнчэнь вернулся и как ни в чём не бывало сел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Цзайян взял протянутые салфетки, а Гэнчэнь в это время совершенно спокойно вскрыл пакет с конфетами. Выудил одну, надорвал фантик и... поднес прямо к губам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 Гэнчэнь помнил, что эти сладости были вторыми в списке любимых у Цзайяна.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Гэнчэнь пожал плечами и уже собирался отправить конфету себе в рот, как перед глазами мелькнула рука. Не успел он и глазом моргнуть, как сладость исчезла во рту Цзайяна.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Цзайян принялся ожесточенно хрустеть леденцом, глядя на Гэнчэня так, словно перекусывал его самого. Увидев, что тот тянется за второй, он просто выхватил весь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вылупился? Передай той девчонке: всё, что она пришлёт, сожру я. Пусть и не надеется. Пришлёт ещё — снова съем, — Цзайян демонстративно громко хрустнул конфетой. — Сейчас время учиться, а не глупостями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опустил голову. Ему до смерти хотелось расхохотаться, плечи мелко дрожали, сдерживаться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такие нравоучения из уст Школьного заправилы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Цзайян прикончил конфету, но глухое раздражение в груди никуда не делось. Видя, что этот тип всё ещё посмеивается, он не выдержал и ткнул его кулаком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услышал его нерешительное «я», и его плечи затряслись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сюда: я не кисну и не завидую! Просто... в общем... — Цзайян запутался в собственных мыслях. — Короче, тебе нельзя их есть! — выпалил он, багровея до самых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посмотрел в его мечущиеся глаза и всё-таки не удержался — протянул руку и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Я только что слышал, как что-то тяжёлое рухнуло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или там была возня?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как скрипнули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война между Чэнь-шэнем и Ян-шэнем всё-таки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среди нас бессмертные? Обернитесь кто-нибудь! Спасайте! — Снова подал голос Няо-гэ, неведомым образом вернувшийся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прилетело лишь ледяное «нет» и уведомление об очередном исключении.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сидел на полу, задрав голову и глядя на своего тяжело дышащего соседа. Кто же знал, что попытка погладить его по голове закончится таким эпичным крушением на глазах у всего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сидя на полу, Бог учёбы помнил о главном — о том, понравились ли соседу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эти конфеты купил я, — тихо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плевать, что передала их та самая девчонка с письмом.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http://bllate.org/book/17542/1703584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