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Как проучить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Ло Нина, Цзянь Аньжань вошёл в библиотеку. Прижимая к груди увесистый, толщиной с кирпич том, он отыскал место у окна и приготовился к самостоятельным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затаившаяся глубоко внутри после бурной ночи, снова начала напоминать о себе тягучими волнами. Цзянь Аньжань никак не мог устроиться поудобнее. Он раскрыл книгу, надеясь, что учёба поможет отвлечься, но на деле всё вышло иначе. Все слова по отдельности казались знакомыми, но вместе они упорно складывались в какую-то нечитаемую абракадабру.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сосредоточиться не удастся, юноша подпёр щеку рукой и уставился в окно. В его голове, насильно освобождённой от формул и графиков, стали всплывать крупицы информации о его происхождении — детали, которые никогда не упоминались в оригинальном тексте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 Цзянь Аньжань. Моего отца звали Цзянь Пин. Простой работяга со школьным аттестатом, который за месяц до моего рождения погиб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 фамилии Цзян была городской девушкой из Города А. С отцом они познакомились, когда тот приехал сюда на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Пин был нищим деревенщиной, поэтому вся семья матери была против их союза. Ради любви она бросила всё, что имела в Городе А, и сбежала с отцом в деревню. Вскоре после моего рождения она умерла от послеродовой инфекции — сказались ужасные условия сельской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бабушкой вырастили меня на те гроши, что остались от компенсации за аварию отца и врачебную ошибку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Трагическая судьба предшественника заставила Аньжаня тяжело вздохнуть. Вместе с тем он осознал: его появление заставляет этот мир, прежде видевший события лишь под одним углом, обрастать подробностями и обретать полноту.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будет дальше?» — с долей иронии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всплыл куда более приземлённый вопрос. Из-за «бескорыстной» помощи семьи Ци наивный Аньжань при поступлении в сентябре не стал подавать документы на студенческий заём. Сейчас середина октября, до конца семестра ещё три месяца, а приём заявок на государственные кредиты в городе S уже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найдёт работу со стабильным доходом в ближайшие две недели, то после того, как он обставил Ци Сяопина и в открытую разозлил Ло Нина, его ждёт настоящий голодный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стоило лишь перетерпеть временные трудности. После Нового года откроется окно для дополнительных заявок на весенний семестр. Тогда он сможет оформить заём по всем правилам и вместе с подработкой спокойно закончить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светлом будущем принесли облегчение. Сверившись с часами — было одиннадцать утра, — Аньжань понял, что сотрудники центра содействия трудоустройству студентов ещё не ушли на обед. Он быстро собрал книги и поспешил в 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Сяопину позвонил Ло Нин, его голова всё ещё раскалывалась от вчерашнего похмелья. Однако, повинуясь инстинктам верного пса, он соскреб себя с кровати, оделся и, проходя через столовую, на ходу прихватил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заставить своего кумира ждать, Сяопин преодолел путь, обычно занимавший час, всего за тридцать минут. Запыхавшийся, он влетел в кафе и замер перед Ло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окинул своего «поклонника» ледяным взглядом. Растрёпанная одежда, помятое лицо, рассеянный взор... Сомнений не было: вчера этот тип точно переспал с этой дешёвкой Цзянь Аньжанем!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ты чем-то расстроен? — заискивающе спросил Ци Сяопин. — Скажи мне, и я во всём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Разберёшься? Что ж, отлично! — Ло Нин пару раз крутанул ложечкой в чашке кофе. — Терпеть не могу этого нищеброда Аньжаня. Я хочу, чтобы ты вышвырнул его обратно в его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жалко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Сяопин, решив, что Ло Нин просто ревнует, просиял от радости и тут же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в моём сердце только ты! Ты же знаешь,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оплачиваешь учёбу этому деревенщине?! Только не ври, что у тебя нет на него видов! — Ло Нин вскинул бровь, злобно отчитывая Сяопина. — Даже мои собутыльники заметили, как он на меня похож! Поползли слухи, что раз ты не можешь заполучить меня, то завёл себе смазливую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 Сяопин скорчил страдальческую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отхлебнул горький кофе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варианта. Первый: ты находишь способ заставить его бросить учёбу и убраться восвояси, и тогда мы делаем вид, будто ничего не было. Второй: я рассказываю своему дяде о твоих грязных делишках, и пусть он поучит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Нина умер рано, а дяде, Ло Вэю, было уже за тридцать, и он до сих пор не был женат. В семье Ло племянника обожали, сдувая с него пылинки, и строго-настрого запрещали общаться с такими выскочками, как Ци Сяопин, которые мечтали породниться с именитым кланом лишь ради повышения своего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Сяопин прекрасно знал, что Ло Вэй его на дух не переносит. Но и отказываться от лакомого кусочка, который почти сам прыгнул ему в руки,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не волнуйся, я обязательно что-нибудь придумаю и спроважу его. Только дай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тебе нужно? Месяца хватит? — Ло Нин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пытайся со мной играть! Если через месяц этот нищеброд всё ещё будет здесь, ты на своей шкуре узнаешь, на что способна семья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Нин с грохотом поставил чашку и вышел прочь. Ци Сяопин, привыкший к подобному обращению, утёр холодный пот и подозвал официанта, чтобы расплатиться. Покончив с этим, он набрал номер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ты где?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была на стороне Цзянь Аньжаня. Как только он закончил заполнять анкету в центре трудоустройства, куратор сообщил ему приятную новость: в два часа дня рекламному агентству потребуются студенты для помощи в монтаже декораций к завтрашней презентации бренда. Оплата — тридцать юаней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не слишком тяжёлая, к тому же сотрудничество с крупной компанией. Если повезёт, заведёшь полезные знакомства, — подмигнул учитель. — Сяо Цзянь,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думать нечего,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быстро договорился о встрече у северных ворот университета в половине второго. Едва он вышел из здания,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ты где?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 Нам как раз есть о чём поговорить», — усмехнулся про себя юноша и принял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назначили у входа на торговую улочку возле южных ворот. После перемещения в этот мир Аньжань видел Сяопина лишь мельком, поэтому, добравшись до места, принялся высматривать его в толпе. Ци Сяопин же заметил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полуденное солнце так ослепляло, то ли хмель ещё не до конца выветрился, но Аньжань, которого он всегда считал лишь дешёвой подделкой Ло Нина, в этот миг казался драгоценным бриллиантом, только что освобождённым от грубой оболочки. Он буквально сиял, и на эту красоту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кажется», — тряхнул головой Сяопин и, подойдя со спины, хлопнул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обернулся. В лучах осеннего солнца его глаза-фениксы с чуть приподнятыми уголками мерцали, источая необъяснимое очарование. У Сяопина внезапно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чего бы тебе хотелось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на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«я» был безвольным персонажем, который всегда доверял выбор Ци Сяопину, делая вид, что ему нравится то же, что и его покровителю. И хотя сам Аньжань обожал острое, ради маскировки он решил придерживаться прежней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привыкший распоряжаться им как вещью, уверенно повёл его в ресторанчик, специализирующийся на баранине.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нам порцию отварной баранины, запечённую баранью голень и жареную кровь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он «великодушно» добавил курицу и суп с крабовой икрой.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и суп я заказал специально для тебя, — пояснил он. — Вдруг тебе не понравится запах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Ци, ты такой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улыбнулся, но взгляд его оставался холодным. Возможно, прежний Цзянь Аньжань и не жаловал баранину, но нынешний был убеждённым мясоедом и в моменты голода мог в одиночку расправиться с целой бараньей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снова засмотрелся. Улыбка Сяо Цзяня напоминала невинного ягнёнка, в облике которого вдруг прорезалась осознанная, манящая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зашевелилось нездоровое возбуждение. С тех пор как легализовали однополые браки, он мечтал заполучить Ло Нина — этот «цветок богатства и знати». Годами он лез из кожи вон, чтобы угодить ему, но тот был слишком заносчив. Обычные подарки Ло Нин презирал, и лишь ключи от квартиры или машины могли вытянуть из него подобие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Аньжанем всё было иначе. Этот деревенский паренёк красотой не уступал Ло Нину, но характер имел простой, под стать имени. Бедный, не видевший жизни — пара безделушек, и он уже готов прыгнуть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вчера всё сорвалось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мысленно вздохнул и заказал бутылку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ты ведь сегодня не пил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днём подработка, пить нельзя, — отрезал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подработка? У тебя проблемы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накопить бабушке на слуховой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стоит? Я заплачу! — Сын застройщика не скупился на мелочи, если на кону была ночь с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посмотрел на него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спасибо тебе за всё. Но с аппаратом я справлюсь сам, не хочу тебя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 Сяопин попытался накрыть его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вовремя отвёл руку, принимая тарелку у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смотри, мясо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впрямь быстро, — неловко рассмеялся Сяопин.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тем временем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шеф-повар разработал новый фирменный соус, вкус просто огонь! Желаете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так вкусно? — Аньжань притворился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желая произвести впечатление, велел подать соус. Вместе с двумя пиалами официант принёс ярко-красный стручок конической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соусе острота умеренная, но если любите погорячее, можете добавить сверхострый перец «Шуаньшуань».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Сверхострый перец «Шуаньшуань»?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сверхострый перец «Шуаньшуань». По жгучести не уступает индийскому «дьявольскому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 — Аньжань изобразил сомнение. — Жаль, я острое не очень жалую.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люблю острое, сейчас проверю! — Сяопин, решив покрасоваться перед парнем, небрежно подхватил красный стручок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http://bllate.org/book/17539/1700706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