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император вновь пожаловал к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уже затеплились светильники. Чи Юй только закончил ужинать и теперь медленно цедил обжигающий жасминовый чай с имбирем, наслаждаясь тихим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вошел как обычно: без лишнего шума, привычно сменил тяжелое одеяние на более легкое и отослал слуг. Устроившись за столом, он налил себе чашку из того же чайника и, осушив её залпом,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сказать, —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поперхнулся. Пряный чай согревал тело, разливаясь ленивой негой, но в голосе гостя промелькнуло нечто такое... едва уловимое, холодное, сродни жажде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взглянул на суровое лицо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Ваше Величество? — осторожно спросил Чи Юй. — Вас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тревожит. Но это важно, — отрезал император. — Просто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Поднебесной не случалось ни стихийных бедствий, ни крупных восстаний. Оставались только сегодняшние прения в тронном зале...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Юя пропустило удар. Кажется, он догадался, к чему ведет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Император, сохраняя ледяное спокойствие, бросил коротким,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дорог. Ты ведь и сам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стиснул пальцами теплый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наверняка знаешь, — император не дал ему договорить. — И я чувствую, что и в твоем сердце есть место для меня. А если и нет — я дам тебе время, чтобы это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стол. Фарфор звякнул о дерево — негромко, но в тишине комнаты этот звук прозвучал как удар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поднялся. Не терпя возражений, он увлек Чи Юя к постели, забрал из его рук чашку и, усадив рядом, притянул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супруг, моя императрица. Тебе от меня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Чи Юй окончательно пришел в себя. Жар чужого тела ощущался пугающе отчетливо, пробирая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император не позволил ему вставить ни слова. Казалось, он наконец решился выговорить всё, что копилось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поместье князя Ци я слышал, что он тебе наговорил. И тогда я задумался: а что же такое эта «любовь»? Посмотри на него — вечно надменный, самоуверенный, а перед тобой вдруг робеет, теряет весь свой лоск.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Ци, должно быть, просто шутил...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во дворец, я решил: неважно, как называть эти чувства, главное — он не должен на тебя влиять. Если уж тебе суждено нести на плечах бремя чьей-то привязанности, то зачем выбирать кого-то столь недостойного? Я считаю себя достаточно мудрым и могучим правителем — я во сто крат лучше этого князя. Неужели ты мог бы предпочесть его мне? Я внимательно наблюдал за тобой: ко мне ты относишься совсем не так, как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императрица обладает и добродетелью, и талантом. Ты искусен в ратном деле, твои победы неоспоримы, и у тебя дар управлять государством. Я же — воин, храбр и решителен, я держу в руках бразды правления этим миром. Разве мы не созданы друг для друга самой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он почувствовал, как кровь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желая увидеть выражение лица императора, когда тот произносит столь самонадеянные речи, но наткнулся на взгляд — острый, как клинок, и исполненный непоколебимой уверенности. Жар этих объятий словно поджег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голос Цинь Су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замялся. Прошло несколько долгих секунд, прежде чем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 что дадите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вглядываясь в Чи Юя, на лице которого застыло трудночитаемое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в чем-то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Величество, дайте мне немного времени, — упрямо повторил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долго молчал, взвешивая его слова,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дам тебе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подушки, укрыл их обоих общим одеялом и задернул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Но предупреждаю: мое терпение не безгранично. А ты всегда умел чувствовать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сон снова был тревожным. Ему виделись обрывки другой жизни — их общей с Цинь Су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 с тех пор, как нелепая случайность толкнула их в объятия друг друга. И вот — они попались. Какая-то ищейка из числа врагов сделала снимки, и скандал попал в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самого утра заперся дома. Он не выходил, лихорадочно листая страницы в сети, следил за реакцией публики и бесконечно оправдывался перед отцом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сам позвонить Цинь Су, но тот нашел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Полетишь со мной в Штаты? Заодно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бесстрастное лицо. В руках — два билета на самолет и пара серебряных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сразу узнал их: классическая модель из ювелирного магазина на соседней улице, хит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считал их связь чем-то вроде «негласного правила» или «взаимовыгодной сделки». Всё их общение за эти два года было пропитано именно таким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еще за два года до 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начал работать менеджером у одного известного актера. Тот перешел в новую компанию со своей командой, а Чи Юй, пришедший из музыкальной индустрии, просто налаживал связи в кинобизнесе. Это был честный обмен интересами между ним и «кинозвездой».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взял под опеку новичка, в котором компания видела большой потенциал. Чи Юй сам был ветераном фирмы, занимал руководящий пост, так что его подопечные никогда не были пустышками.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новичков свой круг общения, отличный от круга состоявшихся звезд. Его подопечный был талантлив, горд и умен. Но шоу-бизнес — место грязное, и это ни для кого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агентства имеют свои методы: отбор, пиар, создание имиджа — всё поставлено на поток. У них связи везде, и контроль за артистами жесткий. Но там есть и свои плюсы: если ты ценен, компания тебя защитит. Она не побоится чиновников или богатых дельцов, если те захотят «грязных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компаний всё иначе. Те, кто открывает агентства, обычно имеют какую-то опору, иначе в этом прибыльном, но хаотичном омуте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Чи Юя начиналась с одной андеграундной группы. У его сокурсника, «золотого мальчика», были связи в верхах, у музыкантов — знакомства в криминальных кругах. Дела шли в гору, компания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бизнесе нельзя избежать приемов и банкетов. Это часть работы. Не обязательно ради сомнительных сделок — просто чтобы примелькаться, обзавестись связями. Крупные боссы не всегда ищут интима, они люди искушенные. Но бывают и те, кто привык к власти и не терпит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часто сопровождал своего новичка на такие встречи. Парень был правильный, хотел славы, но без грязи. Он умел держать лицо и обладал неплохим социальным интеллектом. Чи Юй ценил его и оберегал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талантливые и красивые всегда вызывают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боссов просто проявляли вежливый интерес. Однако на одном банкете Чи Юю не повезло столкнуться с «крепким орешком» — человеком, у которого были старые счеты с тем самым сокурсником-владельцем фирмы. И этот человек пришел не один, а с людьми из тех кругов, где правила приличия не в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раз попадал в переплеты. Он сам обладал внешностью, которая вполне позволила бы ему стать «звездой» или «любимцем дам», так что привык принимать удар на себя, заговаривать зубы и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 он не рассчитал силы. Против него сыграли в открытую, грязно. Враги изучили его стиль работы и выкопали яму, из которой было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пригубив вино, Чи Юй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паниковать. Пока голова еще соображала, он отправил подопечного домой, велев тому немедленно связаться с руководством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был пуританином и в другой ситуации, возможно, не воспринял бы произошедшее как катастрофу, но здесь его загнали в угол слишком подло. Чтобы не дать врагам насладиться триумфом, он решил: «Была бы голова, а шапка найдется». Нужно было просто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от преследователей, он заскочил в лифт отеля, надеясь добраться до своего номера, и столкнулся с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судьбы! Какое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одном лифте именно с тем человеком, который мог помочь... Чи Юй и сам не верил в такую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Су — фигура непростая. Когда-то тот выручил его из глупой ситуации на другом банкете. Цинь Су тогда упомянул, что знает о старой интрижке своего брата с Чи Юем, и даже выразил некое «сожаление за глупость родственника». Чи Юй, не мешкая,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просто помог — он обладал такой властью, о масштабах которой Чи Юй узнал много позже. Но тогда он просто доверился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из-под удара. Казалось бы, на этом всё: Цинь Су снял ему номер, Чи Юй должен был просто отлежаться. Идти на промывание желудка было поздно, да и светиться в больнице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его подставил, перестраховались. Доза была лошадиной. Как только он почувствовал себя в безопасности, действие препарата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обхватил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спины. Прижался, едва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был человеком выдержанным, со стальными нервами. Чи Юй не думал, что из этого что-то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творилось в душе самого Цинь Су. Когда тот обернулся, его взгляд был уже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ночь, закрытый номер и гремучая смесь из алкоголя и химии... Стоит ли говорить, чем это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до него наконец дозвонился обезумевший от тревоги сокурсник, Чи Юй и Цинь Су уже перешли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начала странно было бы винить Чи Юя в том, что он считал их отношения сделкой. В конце концов,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даже позволял себе иногда подшучивать над неопытностью Цинь Су в некоторых вопросах. Он не считал себя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 боссы, что пытались его подставить, вскоре один за другим столкнулись с очень серьезными проблемами, даже не дождавшись мести от самого Чи Юя. И хотя в душе оставался неприятный осадок, когда Цинь Су снова позвонил ему, он не стал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они встречались. Сначала в отелях, потом начали вместе ужинать, а затем у каждого появились ключи от квартиры другого.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 уши в делах. Чи Юй даже не задумывался, почему Цинь Су всегда звонит именно тогда, когда у него выдается свободный час. Они просто стали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только начал размышлять, на чем же строится их связь — на физике или на чем-то большем — они попали на обложки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Цинь Су уже выложил перед ним билеты 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Полетишь со мной в Штаты? Заодно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непроницаемое лицо, Чи Юй почувствовал, как внутри всё закипает. Точь-в-точь как сейчас, когда он слушает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Семья давит, требуют, чтобы я женился. Я подумал и понял: кроме тебя мне никто не нужен. Согласен — летим в Америку прямо сейчас. Не согласен — согласишься через пару дней и всё равно полетим. А кольцо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ты так в любви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Я говорю это не потому, что меня прижали с женитьбой. Мнение семьи для меня — пустой звук. Я хотел выбрать момент и сказать всё официально, но этот скандал спутал карты.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небрежно указал на газету, лежащую между ними. Заголовок кричал: «Шок! Известный менеджер на свидании с любовником! Им оказался мужчина!» — и фото их со спины, когда они заходили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грамотный пиарщик мог бы всё замять. Можно было заявить о деловой встрече, об обсуждении планов... Отбрехаться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хотел обсудить кризис-менеджмент, но уверенность Цинь Су выбила его из колеи: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буду что-то там накручивать?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прямо. Я люблю тебя. Хочу, чтобы ты стал моим мужем.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— это серьезно. Это на всю жизнь. Он пять лет встречался с младшим братом этого человека и ни разу не подумал о свадьбе. Откуда у Цинь Су эта безумная уверенность, что после двух лет их странных отношений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произнес. Потому что где-то глубоко внутри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уже не по двадцать лет. А этот громкий скандал... может, это и был знак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как, Чи Юй оказался в самолете, потом в Америке, в маленькой церкви...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запомнил в этом сне — их руки. Рука Цинь Су — сильная, с длинными пальцами и грубоватой кожей, и его собственная — бледная, с проступающими синими жилками. На безымянных пальцах — одинаковые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сфотографировал их переплетенные ладони и выложил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«Пожелайте нам счастья» — гласила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медленно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Перед ним был император — даже во сне он сохранял суровость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деспотичного человека я в жизни не встречал, — подумал он. — Где бы он ни был, он всегда остается верен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