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Столкновение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входа в систему виртуальное устройство могло автоматически переводить тело в состояние глубокого сна в зависимости от его физических показателей, Чжоу Юй не стал ложиться в кровать, а сразу вошёл в игровую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мир «Солана», там шёл уже третий вечер с момента его последнего визита. Опустились сумерки, в деревне открылся ночной рынок, и на улицах стало даже люднее, чем днём — вероятно, многие предпочитали совмещать сон с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своему принципу «опыт превыше всего», Хо Сяо продолжил осваивать мирную профессию. За время прошлых занятий мастер-садовник провёл его по всей деревне, так что теперь он знал практически каждое местное растение. Его ранг садовника вот-вот должен был подняться с ученика третьего разряда до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решив, что в самой деревне ловить больше нечего, Хо Сяо прихватил фонарь и направился к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прошлый опыт и советы наставника, он закупился необходимыми припасами в деревенской лавке и, подготовившись как следует, углубился в небольшой лесок за околицей. В чаще водились дикие звери, а поскольку Хо Сяо не отличался боевой мощью, он не стал рисковать и придерживался опушки, где было относительно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Гэюнь Ияня о вспомогательной системе обучения, Хо Сяо стал внимательнее следить за интерфейсом. Он заметил: стоило ему взглянуть на какое-нибудь растение и задаться вопросом «что это?», как тут же, если он уже изучал этот вид, перед глазами всплывали название и характеристики. Подсказки появлялись так вовремя и естественно, будто знания всплывали из его собственной памяти, не вызывая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описание не появлялось, значит, растение было ему не знакомо. В таких случаях он доставал «Атлас распространённых растений» — справочник, который мастер-садовник советовал купить в книжной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лавки были в каждой начальной деревне. Там за гроши продавали всевозможные пособия и книги начальных навыков. Если игрок не был ободран до нитки, он вполне мог позволить себе экземпляр. Разумеется, не стоило ожидать за такую цену найти там секретные техники божественного уровня, точно так же, как невозможно купить подлинник древней рукописи в обычном книжном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«Атласом» в руках Хо Сяо мог опознавать неизвестные виды. Стоило ему найти верное описание и сопоставить его с реальностью, как он выучивал новые свойства, и его шкала опыта заметно ползла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бродил лишь по окраине леса, незнакомых растений попадалось немного. Благодаря продуманной системе поиска в «Атласе», всего за два часа Хо Сяо изучил всё вокруг. Он получил второй разряд ученика и приличный запас опыта, хотя для повышения уровня этого всё ещё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 — пробормотал он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Постоянная учёба утомляет. Хо Сяо не был фанатичным травником вроде Ли Шичжэня, способным сутками напролёт с упоением копаться в корнях. К тому же его терзало смутное беспокойство и жгучее желание поскорее встретиться с Гэюнь 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раз задавался этим вопросом, но никак не мог составить чёткий образ. Может, это скромный молодой человек в строгих очках, холодный и немного нескладный? Хо Сяо покачал головой. Почему-то ему казалось, что у Гэюнь Ияня должно быть очень одухотворённое лицо с вечной полуулыбкой на губах и большими глазами, в которых обычно светится кроткое любопытство, и лишь изредка проскальзывает хитринка. Но и этот образ не совсем вязался с тем Гэюнь Иянем, которого он чувствовал в их беседах: спокойным, тактичным, эрудированным, явно искушённым в общении, но при этом странно закрытым в том, что касалось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сам не заметил, как остановился. Если бы кто-то прошёл мимо, он увидел бы статного юношу, который застыл с книгой в руках и отрешённым взглядом, погружённый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царила тишина, лишь изредка нарушаемая шелестом листвы, в котором тонули далёкие отголоски шума из деревни, где игроки развлекались на все лады. Внезапно Хо Сяо насторожился — это была непроизвольная реакция, вызванная обострившимся восприятием. Он и сам не сразу понял, почему его внимание переключилось на ветер, принёсший едва различимый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о помощи?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затаил дыхание. Сомнений не было — кто-то попал в беду. Подумав, что возиться с растениями ему всё равно надоело, а взглянуть на происходящее лишним не будет, он определил направление и направился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пять он пробирался через заросли, пока крики не стали отчётливыми. Теперь к ним добавился звон стали, тяжёлое дыхание и резкие выкрики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огромное дерево, Хо Сяо увидел участников драки. Он погасил фонарь и замер в тени ствола,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ночном лесу было темно, и Хо Сяо потребовалось время, чтобы разобраться в ситуации. На поляне столкнулись две группы. Первая была многочисленной — человек двадцать, и экипированы они были весьма недурно. Вторая группа, состоящая всего из пяти-шести человек, явно проигрывала. Их снаряжение выглядело добротным, но в ходе боя превратилось в лохмотья, а сами они едва держались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конфликта оставалась неясной, но перевес был очевиден. Меньшая группа отчаянно сопротивлялась, прикрывая своих: один воин был тяжело ранен и лежал на руках у худощавого юноши, который, судя по всему, сам не пострадал, но был совершенно беспомощен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колебался. Его уровень был низок, а весь прогресс шёл за счёт интеллекта и ремёсел. В бою от него толку чуть, и ввязываться в чужую свалку казалось безумием. К тому же, хотя бить слабого некрасиво, никто не знал, с чего всё началось. Не всегда плачущая овца заслуживает сострадания — порой мы просто не видим ран на шкуре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Хо Сяо не совсем порядочным, хотя он и не считал себя прекраснодушным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скрываясь за деревом, развязка наступила сама собой. Как и следовало ожидать, меньший отряд был разбит. Один из них погиб, обратившись в белое сияние, другой лежал без сознания, а остальные четверо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Победители покинули поляну, скрывшись в лесу с противоположной стороны. Пятеро выживших остались лежать на земле, тяжело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приняв решение, вышел из тени и направился к ближайшему игроку — тому самому юноше, которого так усердно защищали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незнакомца, тот вскинулся и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Стой!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остановился. Подойдя ближе, он снова зажёг фонарь. В тусклом свете свечи он смог рассмотреть юношу. На вид тому было лет двадцать: очень худой, со впалыми щеками, из-за чего его глаза казались огромными — особенно сейчас, когда он сидел на земле, глядя на Хо Сяо снизу вверх с нескрываемым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лучше представиться, Хо Сяо постарался придать голосу максимум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не поверил. Он смотрел с подозрением, но подняться не пытался — то ли от усталости, то ли из-за раненого воина, чья голова покоилась у него на коленях. Хо Сяо склонялся к первому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выжившие, кто ещё мог шевелиться, тоже следили за ним. Один даже ухватился за рукоять меча. В их взглядах читались лишь настороженность 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нужна помощь? — спросил Хо Сяо. Он не был излишне сентиментален, но раз уж пришёл, промолчать было бы совсем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раненых, с трудом переводя дух,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сейчас-то ты зачем припёрся? Если хотел помочь, почему не вылез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новую волну гневных взглядов. Хо Сяо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новичок седьмого уровня, к тому же качался через интеллект и ремёсла. Как думаете, мой выход из кустов хоть что-то бы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Раненые переглянулись с сомнением. Хо Сяо развёл руками, всем своим видом показывая: «Смотрите сами, я в бою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прямота, кажется, немного остудила пыл пострадавших, но тот, что заговорил первым, всё же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тогда можешь помочь сейчас? Ты аптекарь? Лекарь? Или, может, представитель скрытого класса с целительскими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неприкрытое презрение. Видимо, «трусость» Хо Сяо оставила у него крайне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вздохнул. С детства его учили: не делай глупостей ради минутного порыва, не лезь на рожон и не давай эмоциям брать верх. За десять лет в коридорах власти он усвоил железное правило: не берись за то, чего не можешь сделать. По совести говоря, его решение не ввязываться было единственно верным — он бы просто добавил ещё один труп к общему списку, не изменив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воина Хо Сяо ответил спокойной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аптекарь и не лекарь. И уж точно не скрытый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находится в отчаянном положении и слышит такой ответ после подобной улыбки, наверняка захотел бы этого улыбчивого господина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какого чёрта тебе здесь надо?! — вскипел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перевязать ваши раны. И напоить вас «чёрной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Хо Сяо совершенно обыденно достал из инвентаря аптечку и пять флаконов с тёмной жидкостью. Флаконы размером с кулак, украшенные скромным белым узором в виде свернувшегося дракона, не выглядели чем-то особенным. Но при виде их те, кто ещё был в сознании, застыли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кровь»! — выдохнул кто-то,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взглянул на зелья. Очевидно, «чёрной кровью» игроки называли это мощное средство восстановления.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отдашь их нам? Все пять? — голос игрока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Хо Сяо. — По одной на каждого. Вашему другу без сознания, возможно, нужно две, чтобы полностью прийти в себя, но у меня только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Все посмотрели на того воина, который только что распекал Хо Сяо. Ждали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стоял молча, не выказывая ни тени раздражения. Он понимал их заминку: предложенная помощь была слишком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при создании мира Солан стремился к реализму, но всё же это была игра. Чтобы игроки не бросали всё после первой же стычки, в системе существовали «зелья восстановления». В Солане они восстанавливали параметр «Жизнь», и официально назывались «Зельями жизни», но все по привычке звали их «кровью». Они не давали мгновенного исцеления, а лишь многократно ускоряли естественную регенерацию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Зелья делились на четыре ранга. Самые дешёвые — красные флакончики, которые Хо Сяо выбивал из монстров. Они восстанавливали 10-20 единиц здоровья мгновенно и чуть ускоряли регенерацию. Самым же дорогим и эффективным была та самая «чёрная кровь». Густая, непрозрачная жидкость мгновенно давала 300-400 единиц здоровья и ускоряла регенерацию на 10% в секунду. Настоящая панацея.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зелий были побочные эффекты. Если игрок вроде Хо Сяо, чьё здоровье едва достигало 300 единиц, выпьет «чёрную кровь», он может впасть в состояние безумия от «передозировки». А если объём восстанавливаемого здоровья превысит максимум персонажа более чем в два раза, можно было и вовсе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даже не в этом. Шокировала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Гэюнь Иянь, балансируя между играбельностью и реализмом, установил на магические препараты баснословные цены. Малый красный флакон стоил всего 30 юаней, но при серьёзной ране он был бесполезен. А вот один флакон «чёрной крови» обходился в 500 золотых, то есть в 500 реальных китайских юаней! Даже при нынешнем росте доходов для обычного игрока это было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Хо Сяо мог вот так запросто выставить на кон две с половиной тысячи юаней и при этом виновато оправдываться, что шестого флакона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 Сяо не был простаком, готовым раздавать деньги направо и налево. Пока игроки пребывали в оцепенении, он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не подарок. Пять флаконов и медикаменты стоят больше трёх тысяч золотых. Считайте, что я даю вам их взаймы. Если принимаете помощь, то в будущем вы должны помочь мне с прокачкой.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возражений нет,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личным причинам мне нужно как можно скорее покинуть начальную деревню. Сейчас я на седьмом уровне, почти на восьмом. До десятого мне не хватает около тридцати тысяч единиц опыта. Курс простой: 10 единиц опыта за 1 золотой. Поможете мне набрать тридцать тысяч — и мы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важно, какой именно это будет опыт: боевой, интеллектуальный или ремесленный. Главное — чтобы я взял десятый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была более чем выгодной, особенно учитывая гибкость условий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переглянулись. Они были готовы согласиться. Наконец тот, кто вёл переговоры,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Мы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http://bllate.org/book/17531/1702290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