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бесконечной грядой туч забрезжил рассвет, заливая мир ярким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нашла Гу Фэя на небольшом склоне, сплошь усыпанном цветами айлань. Раньше он часто приходил сюда вместе с Цзян Жуцзином, чтобы практиковаться. Здесь он и просидел последние два дня,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обошла множество мест, прежде чем наткнулась на него. Она запыхалась от долгого бега и поначалу хотела, как обычно, бесцеремонно выругать его, но, увидев этот одинокий, застывший силуэт, внезапно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Цзян Жуцзина увезли, словно военный трофей. В тот день, когда эти двое схлестнулись, она наблюдала за ними издалека, тщетно надеясь улучить момент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Фэю сейчас, должно быть, невыносимо горько. Эта мысль мешала ей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Сверившись с часами, Нин Лань подошла ближе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отхода корабля осталось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неподвижно, будто впав в оцепенение. Нин Лань замерла у него за спиной и простояла так целый час. Солнце начало слепить глаза, и только тогда он заговорил — голос его был хриплым и надтреснутым.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он сокрушил меня моим же собственным искусством. Моим любимым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вообще не смыслю в битве. А еще грезил о титуле Короля боевых искусств.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забрал Цзяна...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отчаянно хотела утешить его, но любые слова казались ей фальшивыми и натянутыми. Да, ты потерял лучшего друга. Но... жизнь продолжается,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отплытия остался час,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Корабль. Мечта, мечущаяся в тумане, словно раненая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Лань невольно улыбнулась и с силой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судно резало волны, оставляя за собой пенный след. Под крики чаек оно увозило с острова Айлань десять мастеров и их мечты о былой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провожал взглядом отца нынешнего своего тела, ступающего на борт. Он на мгновение изменился в лице. Затем он отвернулся и пошел вглубь острова — нужно было искать следующий объект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Гу Фэй, навалившись на поручни, безучастно смотрел на линию горизонта, гадая, что же связывает Цзян Жуцзина с тем человеком. В этот момент к нему подошел Гу Циньфэн. Его «отец» явно вознамерился устроить небольшую проверку способностей своего непутевого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Фэя по-прежнему царил хаос, но он кивнул. Ему нужно было на что-то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тренировочный зал и встали друг против друга. Гу Циньфэн внимательно оглядел сына и одобрительно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промолчал. Мысленно он пытался сопоставить силу Гу Циньфэна с мощью того мужчины, что похитил Цзян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 твердил, что ты безнадежен. Видимо, либо у него глаз замылился, либо ты все это время прибеднялся, — Гу Циньфэн заговорил о семейных делах совершенно буднично, не выказывая ни капли жажды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пробьешься в следующий этап Битвы двух островов. Я думал, твое рвение давно растеряно в семейном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гляжу, полон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Биться будем или как? — огрызнулся Гу Фэй. — Если нет,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Циньфэн коротко рассмеялся и внезапно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ладонях материализовались два пистолета. Холодные черные дула нацелились на Гу Фэя, и в ту же секунду сорвался каскад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великолепным зрением, Гу Фэй отчетливо видел траекторию каждого выстрела. Внутри вспыхнула насмешка — неужели это все, на что способен отец? Он не собирался уклоняться. По привычке он хотел соткать в руках кинжалы, чтобы отбить пули,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ничего не знаю о кинжалах".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лучшее оружие проиграло так позорно".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"Смогу ли я... смогу ли я снова взять их в руки?"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все же попытался уйти с линии огня, но пуля успела задеть правое плечо, оставив кровавый росчерк.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Циньфэн заметил эту странную заминку. Он нахмурился, и пистолеты в его руках мгновенно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опустил голову и уставился на свою правую руку, словно впав в транс. Он смотрел на нее так, будто она была ему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Гу Циньфэн раздраженно цыкнул. — Сразимся, когда твои мысли вернутся к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сына и размашистым шагом покинул зал, оставив Гу Фэя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Ле уже увез Цзян Жуцзина на другом судне. Они находились в море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Ле, нахлобучив на голову дурацкую синюю шапочку, пошатываясь, вышел из каюты. Он крепко прижимал к себе подушку; под глазами залегли темные тени, а взгляд был совершенно осоловелым — его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палубы, он увидел Цзян Жуцзина. Тот стоял у борта, неотрывно глядя на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привалился рядом и плаксиво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Даоцзунь Жуцзин, меня укачало...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даже не повернул головы. За последние полтора дня он слышал эту фразу ровно четыреста тридцать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него не обращают внимания, Ли Ле решил усилить драму. Он рухнул прямо на палубу, обнимая подушку,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помираю! Укачало! Только поцелуй Даоцзуня Жуцзина сможет меня исцелить!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попытался обхватить ногу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знал его больше четырех веков, но никогда еще не видел его настолько невыносимым и наглым. Заметив на себе странные взгляды других людей на палубе, он полоснул по ним ледяным взором, после чего, помрачнев,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рассудок потерял?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едва ли не катался по доскам, изображая смертные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встану! И не проси! Пока Даоцзунь меня не поцелует — не поднимусь!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Ли Ле, тебе весело,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уселся, скрестив ноги. Опершись одной рукой о палубу, он заглянул Цзян Жуцзину в лицо и сияющими глазами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боялся, что тебе будет одиноко смотреть на море. Вот и пришел поиграть с тобой, превозмогая тошноту. Что же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Жуцзин холодно усмехнулся, и в его взгляде была такая резкость, что она, казалось, могла ранить. — Разве я могу радоваться, глядя на такого,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Ли Ле задумчиво закатил глаза, а потом кивнул: — И то верно. С нашей встречи ты еще ни разу не одержал надо мной верх. Должно быть, это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злорадно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небось, вне себя от гнева из-за того, как я растоптал уверенность этого Гу Фэя? Он твой ученик? Хи-хи... Раз он твой ученик, мне так и хочется его сломать. Кого бы ты ни вздумал защищать в будущем, я приду и разделаюсь с ними со всеми! Специально, чтобы лишить тебя покоя! Я тебя до белого каления доведу!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от этих слов Цзян Жуцзина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Ле, ничуть не смутившись, широко улыбнулся и даже победно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больной! — в сердцах выкрикнул Цзян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рукавом, и в лицо Ли Ле ударил поток яростного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глухой, тошнотворный звук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неспешно опустил руку — пальцы его были сложены, словно лезвие ножа. Он поднялся, отряхнул одежду и, нагнувшись, подобрал упавшую на палубу руку Цзян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весело закивал он. — У Даоцзуня глаз-алмаз, сразу раскусил, что я больной. Мое почтение, истинное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вперед. Его божественное чутье мгновенно сковало пытающегося вырваться Цзян Жуцзина. Ли Ле приставил оторванную руку к плечу Даоцзуня, одновременно прокусив ноготь на среднем пальце, и позволил нескольким каплям своей крови упасть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белых нитей, окутывавших культю, мгновенно изменился. Золотой и красный цвета смешались, словно тушь, попавшая в воду, и мгновенно пропитали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Цзян Жуцзин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иссушенные члены внезапно влилась первозданная мощь. Невыносимая боль от гнилостной ауры, что терзала его тело все это время, заметно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зачем? — гнев, вызванный потерей руки, быстро сменился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разве я не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 без твоей притворной доброты... — Цзян Жуцзин отвернулся, не желая принимать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больной. И в крови моей — болезнь. Рано или поздно я тебя, старого даоса, в могилу сведу.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Цзян Жуцзина сейчас в руках меч Даочжэнь, он бы, не раздумывая, проделал в этом человеке десяток лишних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сдерживаясь, и наконец выдавил из себя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во время того Грозового бедствия... ты и вправду хотел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