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весенней поездки оставалось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сорок два ученика. Трое отказались, а остальные тридцать девять разделились на три отряда, каждый под предводительством учителя: математики, английского или литературы. Устроили соревнование — чья команда быстрее соберет карточки, спрятанные старостой в ключевых точках маршрута. Списки групп и распределение по палаткам уже вывесили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стенда поднялся гомон: все толкались, вытягивали шеи и азартно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ввалился Чжоу Вэй в сопровождении своей свиты. Чэн Пан давно заметил, что он в школе занят ровно двумя делами: пусканием пыли в глаза и баскетболом. Его вечная манера разгуливать с мячом в руках напоминала Чэн Пану киношных злодеев, сжимающих какой-нибудь магический кристалл и готовых в любой момент разнести мир в щепки. Вид у него всегда был такой, будто он —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внезапно подошел к Чэн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нет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Пан встрепенулся. —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подавал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передумал.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Чжоу Вэй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не еду, ясно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зашвырнул мяч под ножки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перевел взгляд на Чэн Пана, словно спрашивая: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оторвал ручку от тетради, закатил глаза и мысленно показал Чжоу Вэю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фыркнул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и встали под навесом. Цю Юй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едешь из-за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 чего бы мне из-за него планы менять? Я его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J*J, нас сейчас кто-нибудь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Нет, пока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чувствовал, что Чэн Пан что-то недоговаривает.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 Пан так и планировал: спровадить Чжоу Вэя, стать для Цю Юя «ангелом-хранителем» и в нужный момент столкнуть лбами его и Сюй Линь, чтобы искра проскочила. Но теперь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деньги украли,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как раз перед сдачей взносов.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Чжоу Вэй словно память потерял. Он же видел, как его грабанули, и всё равно несет чушь про «не едет из-за меня». Какая самовлюбленность!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 — предложил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присел на край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Долг отдавать придется, да и, честно говоря, не очень-то и хотелось. Изначально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заботился, зачем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заботился? Цю Юй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сложился пазл. «Я его терпеть не могу...» — слова Чэн Пана о Чжоу Вэе зазвучали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озарения: в первый же день Лю Бай выручил его из беды. С тех пор Чжоу Вэй переключил всю свою ярость на него одного. Неужели тот всё это время просто служил ему щитом?.. Нет, мысль казалась слишком безумной. Кто станет так жертвовать собой ради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свободен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ко мне? Отец за меня переживает, думает, что у меня совсем друзей нет. Хочу тебя ему показать, чтоб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долго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Бая жила в неприкрытой нищете. Понятно, почему он никогда не звал никого в гости — впрочем, звать-то было и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Пана это не заботило. Во-первых, это была не его жизнь, а во-вторых, он действительно хотел приободрить Лю Дофу. Тот, бедняга, испереживался из-за нелюдимости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Цю Юя вызвало у Лю Дофу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надеяться не смел, что сын действительно приведет друга, да еще такого: статного, вежливого, с открытым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засуетился, подвигая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сынок,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Юя давно никто не называл «сынком».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даже беднее, чем он воображал. Семья из трех человек ютилась в крохотном полуподвале площадью едва ли в пятьдесят квадратов. У входа громоздились горы мусора, а внутри, в тесноте двух комнатушек и кухоньки, едва можно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Лю Бае не было и тени этой убогости. Он всегда выглядел довольным, был вечно суетлив, а в голове явно крутились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невольно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вывалил на стол гору мандаринов. Цю Юй поблагодарил и взял один, заметив, что старик внимательно его изучает. Чэн Пан же, едва переступив порог, сослался на боли в животе и пулей улетел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и вы съедите? — предложил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Лю Дофу замялся, но все же не выдержал: — Лю Бай у меня с детства нелюдимый. Я всё боялся, что он так и останется один... Ты уж не обижайся на него, если он что не так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почти умолял взглядом, спрятанным в сетке глубоких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 пронеслось в голове у Цю Юя. — Знает, что его сын — гей, и поэтому просит не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же в этот момент окончательно утвердился в своих догадках: «Точно он! Тот самый парень, которого сын целовал на днях! Сразу видно — хороший малый, чистенький, именно такие Лю Баю и нравятся. И сердце доброе, не побрезговал в такую глушь прийти. Бедный мой мальчик, так тогда расплакался... Видать, не от побоев ревел, а от чувств-с».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не против? — осторожно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разочарованно вздохнул, но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 тебе со всей душой. Он просто трусоват немного, стесняется, говорить красиво не умеет — всё больше делом доказывает. Ты не волнуйся, он тебе вреда не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родительская любовь», — подумал Цю Юй, очищая мандарин от белых волокон. Значит, Лю Бай действительно в него влюблен? Даже отец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и правда не смеет признаться, а просто тихо оберегает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смущает? — спросил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смущаться-то? У моего двоюродного брата сын таким же был. Стали лечить — врачи парня до идиотизма довели. Я своего мучить не дам. Лишь бы человеком был счастливым,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Баю очень повезло с отцом, — искренне сказал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считал себя обузой для сына, стыдился своей бедности, но услышав такую похвалу от его единственного друга,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ужинать,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туалета вышел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 Дофу и Цю Юй мирно беседуют, он немало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отправился к дверям — разбирать принесенный хлам, — на прощание еще несколько раз одарив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болтали? — полюбопытствовал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посмотрел на него и как-то странно, по-доброму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свою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крохотной и заваленной всякой всячиной. Видимо, сказывалась работа Лю Дофу: повсюду громоздились стопки потрепанных комиксов, старые телефоны, модели и прочие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был безнадежно исцарапан ножом. На нем соседствовали каменная фигурка тигра, чернильница и тяжелое пресс-папье. Под столом сиротливо жались шахматы, го и даже гитара. Настоящий блошиный рынок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у тебя добра, — удивился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насобирал... Сыграем в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так что Чэн Пан просто разложил доску на кровати. Они разулись и устроились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Цю Юй поднял глаза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уставился на доску с таким серьезным видом, словно решал судьбу мира. Прошло добрых три минуты. Цю Юй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кровати Чэн Пан казался ему сейчас неимоверно милым — эдакий маленький Будда. Даже дырка на носке и отчетливый второй подбородок, когда он склонял голову, вызывали не насмешку, а желание ущипнуть его за щеку. «А он симпатичный», — поймал себя на мысли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обожал игры и считал себя мастером в шашках, но Цю Юй оказался крепким орешком — он выиграл четыре партии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шашки больше не играю, — надулся Чэн Пан. — Давай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Чэн Пан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под кровать за коробкой. Цю Юй невольно засмотрелся на его округлую спину и мягкие складки на пояснице, показавшиеся из-под задравшейся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ничего не замечая, расстелил на одеяле пластиковую доску и придавил края парой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тут-то я тебе шанса не дам»,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всё просто, — начал он объяснения, расставляя фигуры. — Твоя цель — напасть на моего генерала. Срубишь генерала — победа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взял Цю Юя за руку и показал, как ходит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ходит буквой «Г», слон — по диагонали через клетку, ладья — по прямой.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его пальцы были мягкими и теплыми. Цю Юй впервые осознал, что у парня может быть такая кожа — словно нагретая солнцем апельсиновая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пробная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партию Чэн Пан выиграл без труда. Он потер нос, с трудом сдерживая победное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только улыбнулся и снова расставил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партии Чэн Пан начал потеть. Он недоверчиво покосился на соперника: «Да он что, гений? На лету всё схватывает!»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выиграл четыре раза подряд. Чэн Пан совсем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Лю Дофу: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обедать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отозвался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но, отвлекшись на мысли о проигрыше, не удержал равновесия. Он поскользнулся и со всей своей немалой массой рухнул прямо на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обладая неплохой реакцией, попытался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Цю Юй оказался прижат к кровати весом Чэн Пана. Устоять против такой «артиллерии» в упор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уперся руками в матрас по обе стороны от головы Цю Юя. Они замерли, соприкоснувшись кончиками носов, не в силах отвести взгляда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