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мог терпеть нападки хейтеров. Мог сносить насмешки Ду Фэна. Но стоило ему услышать голос Чэн Сю, как в его, казалось бы, непроницаемой броне пробило брешь. В самую глубину сердца прокрался тихий шёпот — теплый, как нежный весенний ветер, он ласково коснулся ноющих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прекрасные слова на свете звучат просто: «Всё в порядке, я рядом». В этой лаконичности крылось невероятное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который никогда не позволял себе проявлять слабость на людях, вдруг почувствовал, как к горлу подступил ком. Он шмыгнул носом и, стараясь сохранить лицо,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кроют, мне-то что.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Сю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справишься,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договорил: «Потому что мне... больно на это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стал допытываться, почему это тот «не справится». Да и не до того было. Если скандал не замять, плохо придётся не только ему: под удар попадут и журналы, и сериалы — пострадает вся команда. Каким бы беззаботным он ни казался, подставлять других Су Фэнчжоу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президент кинокомпании «Минфэй» всесилен, — усмехнулся он. — Если я сейчас вцеплюсь в твою ногу и буду молить о пощаде,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недавно это сделал? — поддразнил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это?! — Су Фэнчжоу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Чэн Сю прислал ему ту самую фотографию с их общей ночи. Су Фэнчжоу зажмурился, не в силах смотреть на этот позор, и парировал его же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весело надо мной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даже, — отозвался Чэн Сю с лёгким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перепалке Су Фэнчжоу и думать забыл о печалях.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Чэн Сю, ты ведь специально? — весело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меня смешишь, чтобы я не 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Оба молчали, слушая дыхание друг друга. Су Фэнчжоу наконец совладал с чувствами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их знакомства это была первая по-настоящему серьёзная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 в голову. Посвободишься — ложись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проснусь, всё наладится?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и впрямь вымотался до предела. Ночь в машине выдалась беспокойной, утром перелёт, потом бесконечные съёмки без единого перерыва...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провалился в сон на диване, как через двадцать минут дверь распахнулась. В комнату влетел Ду Фэн, вопя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Фэнчжоу, новости! Потрясающие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сел, подтянув одну ногу и устало привалившись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наше время ещё остались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с видом триумфатора сунул ему под нос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У тебя подписчики 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моргнул, не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Подписчики, говорю, прут!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Спишь, что ли? — фыркнул актёр. — После такого скандала чудо, если половина не разбежится. Откуда там росту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схватил его за руку и ткнул экраном чуть ли не 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посмотри! Было двести тысяч, а теперь уже двести пятьдесят. Тебя полоскали два часа, и за это время привалило пятьдесят тысяч новых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Су Фэнчжоу вытаращился на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какая-то магическая рыба-талисман?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насчёт талисмана, но ты явно сделан из другого теста, — возбуждённо затараторил Ду Фэн. — Других хейтят — они аудиторию теряют, а тебя хейтят — и ты только в гору лезешь. Глядишь, и до трёхсот тысяч дотянем!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приляг-ка со мной,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и не такое привидится.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аж поперхнулся от такой шпильки. Су Фэнчжоу же, решив больше не тратить слов, открыл WeChat и написал Чэн Сю. Всё это выглядело слишком подозрительно, и он хотел знать, не приложил ли тот свою руку к этому «чуду».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ответил лаконично: «Пока просто наблюдай».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«Наблюдаю. Даже моргнуть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 Фэн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Опять! Снова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сколько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шестьдесят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честная, — выдохнул Су Фэнчжоу. — За пару часов пришло больше, чем за три года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пнул Ду Фэна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корвалол-то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засуетился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 тебя боюсь. Как бы ты от радости инфаркт не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Ду Фэна сбылся почти дословно: через шесть часов после начала травли число подписчиков Су Фэнчжоу перевалило за триста тысяч. Вэйбо пестрел постами о нём. Съёмочная группа «Фейерверка», которая до этого выжидала, в какую сторону дунет ветер, тут же решила оседлать волну хайпа и выложила свежие кадры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«Маленькие звёздочки» в экстазе лайкали, репостили и засыпали всё комментариями. Глядя на обновляющиеся данные, Су Фэнчжоу почувствовал азарт. Оказывается, сказки иногда становятся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видя, что ситуация достигла пика и дальнейшее нагнетание может дать обратный эффект, задействовал свои связи. Грязные посты начали исчезать. Остался только позитив и восхищённые отзывы. Су Фэнчжоу не просто уцелел — он триумфально переродился через скандал. Чёрный пиар сработал ему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отправил Чэн Сю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сегодня — огромное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через пару минут: «Что хочешь на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не задумываясь, выкатил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«Сяолунбао из Минхуэй в восточной части города, кашу «Восемь сокровищ» из Дунпу в западной части города, маринованные яйца из Шанфа в южной части города. О, и ещё соевое молоко из Десертов Гучунь на шестидесятом этаже здания Суюй, сразу направо от лифта».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был взыскательный вкус, и в свободное от съёмок время он только там и кормился. Впрочем, отправил он это скорее ради шутки, ни на что не рассчитывая. Похлопал глазами, подождал ответа, да так и уснул, не дождавшись.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Проснулся он не сразу: сознание ещё блуждало где-то в грёзах, когда в нос ударил до боли знакомый аромат. Сяолунбао из «Минхуэй»?!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повернул голову. На журнальном столике в гостиной красовались пакеты с логотипом головного заведения «Минхуэй». Взгляд скользнул в сторону: из кресла виднелись длинные ноги в безупречных чёрных брюках и туфлях из лимитированной коллекции. У Су Фэнчжоу были такие же — подарок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Гадать, кто пришёл,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одеяло, он соскочил с кровати и с «вороньим гнездом» на голове, шаркая тапками, вылетел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оказался?! — выпалил он, сияя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поднял на него взгляд и кивнул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склонился над пакетами, заглядывая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Каша, яйца, молоко... Ты правда всё это купил?!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Чэн Сю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выдохнул Су Фэнчжоу. — Я в полном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так любишь? — с подвохом спросил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еду!» — хотел было ляпнуть Су Фэнчжоу, но вовремя прикусил язык. Человек вчера его спас, сегодня через весь город в такую рань вёз завтрак... Надо же проявить хоть каплю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лучезарно улыбнувшись,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Сю, лежавшие на коленях, непроизвольно дрогнули. В глубине его глаз что-то мелькнуло — слишком быстро, чтобы Су Фэнчжоу успел разобрать. Он продолжал сидеть с идеально прямой спиной, глядя на актёра как-то странно. Будь на месте Су Фэнчжоу кто-то более проницательный, он бы сразу понял: Чэн Сю сейчас сам не свой. Но Су Фэнчжоу уже вовсю шуршал пакетами, больше не удостоив гостя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потянуться за сяолунбао, как Чэн Сю легонько шлёпнул его палочками по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грозный, — пробурчал Су Фэнчжоу, обиженно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будешь? Или мне всё Да Хуану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Сиди, не трогай ничего, я мигом! — Су Фэнчжоу рванул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за дверью, Чэн Сю глубоко вздохнул. Напряжённые плечи опустились, уголки глаз чуть приподнялись, и на лице расцвела — сдержанная, но совершенно искренняя —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так торопился, что даже не вытер руки — выскочил, разбрызгивая капли воды, и замер, застав Чэн Сю с этой его редкой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вплотную, упёрся руками в колени и склонился так низко, что их кончики носов почти соприкоснулись. Глядя из-под ресниц,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очень идёт улыбаться.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представлял себе разную реакцию. Чэн Сю мог бы усмехнуться и сказать: «Только заметил?» Мог бы просто промолчать. Мог бы даже покраснеть, если бы в нём осталось хоть каплю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Сю просто щёлкнул его по лбу и совершенно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будешь? Или Да Хуан всё-таки получит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потёр лоб и плюхнулся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Чэн Сю, кого ты больше любишь: меня или Да 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Хуана, — отрезал тот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катись к своему Да Хуану! — Су Фэнчжоу картинно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отдаст. Говорит, Да Хуан — его жизнь. А ты — одно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прозрачен: Су Юн дорожит псом и спит и видит, когда его непутёвый сын съедет из дома. Су Фэнчжоу только и смог, что ткнуть в него пальцем,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подался вперёд, открыл пакет и, прежде чем актёр успел вставить очередную колкость, ловко запихнул ему в рот сяолунбао. Су Фэнчжоу только и смог, что невнятно замычать.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Сю поднёс стакан с соевым молоком к губам, подул на него и, убедившись, что оно не обжигает, протянул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которому срочно нужно было протолкнуть еду, жадно припал к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Вкуснотища... — выдохнул он, допив.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жевал, Чэн Сю очистил для него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сцапал его и в один присест проглотил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подавишься, — нахмурился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Запиться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огляделся и встал, направляясь к чайнику.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Теплой воды, — летело ему в спину. — Холодную не доливай. И смотри, чтоб не кипяток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Капризный какой, — бросил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послушно налил стакан и принялся переливать воду из одной кружки в другую, пока она не стала идеальной температуры. Су Фэнчжоу выпил всё до капли и, не сводя глаз с Чэн Сю,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http://bllate.org/book/17526/1696495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