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слепило глаза. Чэн Сю, привалившись к дверце машины, задумчиво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— негромко произнёс он, едва заметно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самодовольно отозвался Су Фэнчжоу. 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Фэнчжоу не привык проигрывать. В чём угодно — кроме, разве что, школьных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 в вичате Сунь Чану… — Чэн Сю сделал небольшую паузу. — Ты ведь сам его сочинял?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— охотно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составить этот короткий текст, он то писал, то стирал, потратив добрых десять минут. Перед отправкой ещё и проверил несколько раз. Прояви он такое рвение на экзаменах в своё время, отцу не пришлось бы гонять его с палкой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извести? — спросил Чэн Сю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подговорил моего старика устроить мне встряску? — парировал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тебя извёл?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Теми царапинами на твоём теле! С чего это ты взял, что их оставил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уже и целовались, и спали в одной постели, — ворчливо продолжил Фэнчжоу. — Давай честно: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Фэнчжоу презрительно фыркнул. — Уж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 едкую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киданули?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видишь? — Чэн Сю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изумрудные луга у себя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опешил. Пару секунд он переваривал услышанное, а потом, крепче сжав телефон,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невыносим, — донёсся из трубки бесстрастный голос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Фэнчжоу как раз выходил из аэропорта и усаживался в машину. Окно было приоткрыто, и резкий порыв ветра взъерошил его волосы, заставив их смешно торчать в разные стороны — ну точь-в-точь колосящаяся трава на тех самых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пошёл на обгон, оглушительно нажав на клаксон. Резкий звук больно ударил по ушам, заглушив последние слова Чэн Сю. Су Фэнчжоу хотел было огрызнуться в ответ, но экран телефона уже погас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тёмный дисплей с двояким чувством. В памяти смутно всплыло, что Чэн Сю сказал что-то напоследок, но как он ни старался, вспомнить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барин, на дворе середина зимы, а вы тут в ледышку превращаетесь! Вон в магазине мороженое продают — если так приспичило, я схожу, куплю. Зачем над собой-то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поднял стекло и насмешливо взглянул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такой хилый, что даже если тебя заморозить, сладости в тебе не прибавится. Я же не Да Хуан, чтобы в рот всякую гадость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обменивались колкостями, Чэн Сю уже сидел в своём авто. Вскоре из приоткрытого окна потянулась тонкая струйка табачного дыма, тая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одной руке и лениво поглаживая руль другой, он неподвижно смотрел вперёд. Взгляд оставался ледяным, а в мыслях невольно всплывали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уснули, между ними пролегала невидимая граница — чёткая, как демаркационная линия. Но стоило Фэнчжоу провалиться в сон, как он тут же навалился сверху, и оттолкнуть его было невозможно. Пришлось обнять. Впрочем, Чэн Сю и не особо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Су Фэнчжоу был, мягко говоря, беспокойным: он ворочался, брыкался и, видимо, видя какие-то сны, то и дело пускал в ход ногти. Чэн Сю прижимал его к себе, время от времени поглядывая на свежие полосы на предплечье — как будто кошка подрала.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отметины на ключице… Про них и вовсе было неловко вспоминать. Ему всегда казалось, что на его теле чего-то не хватает, и лишь позже он осознал: не хватало следов, оставленных этим несносным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царапины, он хотел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сам накрыл ладонью руку спящего Су Фэнчжоу и заставил его «поставить печать» у себя на ключице…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«Фейерверка» перевалили за экватор. Пиар-отдел то и дело подбрасывал в сеть закадровые ролики, и Су Фэнчжоу, демонстрировавший завидные успехи, быстро набирал популярность. Число его подписчиков росло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исполнявший обязанности менеджера, помощника и няньки в одном лице, помимо заботы о быте звезды, неусыпно следил за активностью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довольно кивнул он, не отрываясь от ноутбука в машине, — ты молодец. Число фанатов заметно подскочило. Если так пойдёт и дальше, скоро пробьём первый серьёзный рубеж 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вяло привалившись к двери, безучастно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«Скоро»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 пару месяцев, — прикинул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Фэнчжоу презрительно фыркнул. — Неужели другим актёрам так же тяжело набирать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Взять ту же Чжан Юань — всего год в индустрии, одна хитовая роль, и бац — уже десять миллионов подписчиков. Рекламные контракты и ресурсы гребёт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открыл глаза, чуть повёл плечами и сменил позу,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дарование кинокомпании «Минфэй», — пояснил Ду Фэн. — Они настоящие гиганты рынка. За кого ни возьмутся — делают звезду. Прошлый год весь был за их артистами. Говорят, и в этом году титул лучшей актрисы заберёт кто-то из их протеже. Эх, ты бы знал, что в тусовке болтают про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Фэнчжоу вновь хмыкнул,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Чэн Сю — «тёмная лошадка» индустрии. В его глаза будто вмонтированы детекторы, сам он — как живой радар. Стоит ему на кого-то указать, и человек взлетает. В его руках даже кусок шлака превращается в шедевр, булыжник становится золотом, а стекляшка — жемчужиной. В общем, болтают, что он и не человек вовсе! — Ду Фэн, будучи преданным фанатом Чэн Сю, вещал с жаром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слушал-слушал, а потом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встречу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считаю, что Чэн Сю — не человек, — ухмыльнулся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только зубами заскрипел.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господину Чэну досталось такое наказание в твоём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закинул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Грехов в прошлой жизни много натворил, не иначе,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Су Фэнчжоу сразу отправился в гримёрку. Утром предстояло снимать эмоционально тяжёлую сцену — герою нужно было плакать, а это всегда считалось лакмусовой бумажкой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загримировали, и он начал настраиваться. В голове мелькали кадры последних дней. Вспомнил, как уделал сегодня Чэн Сю — настроение подскочило, слёз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 будущих пятистах тысячах фанатов — на душе стало тепло и радостно. Грусть снова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утренний разговор с отцом: старик души не чает в Да Хуане, а на родного сына только ворчит. Стало немного обидно. В глазах чуть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 вызвал в памяти последнюю картинку: баланс на банковской карте — меньше десяти тысяч юаней. Вот тут-то его и пробрало. От осознания собственной нищеты сердце сжалось, и слёзы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скомандовал режиссёр Лю Си. — Держи состояние! Свет, камера…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рыдал навзрыд, некрасиво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хорош, — прошептал помощник режиссёра, глядя в монитор. — Сколько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Фэнчжоу ещё долго не мог прийти в себя, плечи его мелко вздрагивали от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подошёл и одобрительно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сыграно. Очень убедительно вошёл в образ. Если не секрет, о чём думал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сделал глоток воды, чтобы смочить пересохшее горло, и сиплым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Представил свой банковский счёт, — честно признался актёр, — и на душе стало так паршиво…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только крякнул. Ду Фэн, к счастью, этого не слышал — иначе сам бы разрыдался от стыда за своего подопечного. Этот болван был катастрофически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съёмки, Фэнчжоу тайком выпросил у гримёрши пачку чипсов. С самого утра он почти ничего не ел, а перелёт и сцена с рыданиями окончательно вымотали его —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в рот первый ломтик, как телефон завибрировал. Сообщение от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спрашивал, откуда взялись царапины?]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вот, слушай.]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меня поцарапал.]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видимо, весь день боролся с собой, но в конце концов решил расставить точки над «i», чтобы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хрустнул чипсом, и в ту же секунду схватился за челюсть, издав приглушённый стон. Слишком резко дёрнулся и прикусил язык. Больно,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принялся нарезать круги по гримёрке, баюкая щёку ладонью. Когда боль немного утихла, он снова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Неужели он так беснуется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Враньё. Наглое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уже приготовился строчить гневную отповедь, как пришло второе сообщение. На этот раз — фото. Как говорится, улика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обратно в кресло, во все глаза глядя на «доказательство». Снимок был сделан при плохом освещении: кровать,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плотно вцепился в предплечье другого. Судя по углу наклона и силе нажатия, сомневаться в авторстве следов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Фэнчжоу привлекли не царапины. Его поразила сама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обнимает Чэн Сю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лихорадочно застучал по кнопкам: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договаривались не пересекать черту! Почему ты её пересёк?!]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присмотрись, кто из нас её пересёк.]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увеличил фото и… проклятье. На «чужую» половину залез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 проглотил?]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чувствовал себя так, словно душа его на время покинула тело. Соображать здраво не получалось. Он тупо пялился в экран,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попытался вспомнить ту ночь, но в памяти всплыло только падение с кровати. Больше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такой несносный?» — подумал он и пальцы сами набрали: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я? Я что, настолько невыносим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 секунда в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когда-нибудь бываешь другим?]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 видел лица мужа, но легко мог его представить: холодная маска, во взгляде — неприкрытый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прислал короткий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мы расписывались.]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Чэн Сю скажет, что и в ЗАГСе он вёл себя как придурок, он тут же предложит развестись. Но он почему-то был уверен: Чэн Сю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угадал. Тот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сполз со стула и присел на корточки в углу, напоминая какой-то поникший пень. Так он просидел минут десять,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заглянувший в гримёрку,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обдумываю, — уныло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Надумал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звякнул. Он нехотя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[Только в тот день ты и был милым.]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