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мгновение повисла тяжёлая тишина. Лишь завывание ветра нарушало безмолвие, пока Су Фэнчжоу наконец не прервал затянувшуюся паузу. Он прислонился к дверце машины, скрестив руки на груди,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что-то? Если нет, я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некоторое время молча сверлил его взглядом, после чего перевёл взор на Сунь Чана. Тот, мгновенно уловив намёк, достал из портфеля папку с документами и протянул её актёру: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«Семьи». Проект под спутниковое ТВ, — пояснил Сунь Чан. — У вас там главная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вокруг «Семьи» в сети стоял невообразимый шум. Крупнобюджетная постановка, мощнейшая команда: в главных героинях — топовая звезда, в режиссёрском кресле — легенда индустрии, даже на ролях второго плана сплошь артисты первой величины. Настоящий парад звёзд, проект обречён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 коротко бросил Чэн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лениво перелистнул пару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понимать? Отступные при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как хочешь, — Чэн Сю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едва заметно нахмурился. Чэн Сю уже решил, что тот примет подарок, но актёр внезапно отдёрнул руку. На его лице отразилось явное раздражение, от недавней улыбки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не из тех, кто привык скрывать свои чувства: если ему что-то не нравилось, это видели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это же спутниковое ТВ! Вы хоть представляете, сколько народу глотки друг другу рвёт за главную роль? Это же наш господин Чэн специально… — Сунь Чан затараторил, пытаясь вразумить упрямца.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 не нужно, — оборвал его Су Фэнчжоу. — Кончай нести чепуху. С каких это пор ваш господин Чэн стал таким сентиментальным?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что из себя представляет Чэн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как ледышка. За весь год брака они едва ли провели вместе больше пары недель, а в брачную ночь и вовсе спали в разных комнатах. И вот теперь, когда они развелись, он подсовывает сценарий? Кого он пытается этим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обошёл Сунь Чана и направился к своему «Мерседесу».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шагал размашисто, держа спину неестественно прямой. В свете фонарей его тень растянулась по асфальту, переплетаясь с причудливыми очертаниями древесных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в это время спокойно пил воду в салоне. Стоило Су Фэнчжоу запрыгнуть внутрь и с грохотом захлопнуть дверь, как менеджер попытался что-то сказать, но тот лишь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Гони! Быстрее, уезжаем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напуганный резким окриком, даже не рискнул задавать вопросы. Машина сорвалась с места, взвизгнув 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проводил взглядом тающий в зеркалах заднего вида «Майбах» и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за спешка? Не договорились с господином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шумно выдохнул и откинулся на спинку сиденья,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совершил нечто чертовски крутое.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Просвети меня, — оживился Ду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 сериале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вскинул брови и пустился в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о нём не слышал? Весь интернет только об этом и трубит. Я наводил справки: бюджет под сотню миллионов, проект для спутника, вся съёмочная группа — сплошь элита. Знаешь, сколько звёзд первой величины проходили пробы на главную роль? Список такой, что умереть можно. Эх, если бы ты смог выбить там хоть какую-то эпизодическую роль «подай-принеси», я бы от счастья до конца жизни 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«Подай-принеси»? — переспросил Су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в сердцах хлопнул себя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загнул. Какие там роли… Если бы ты смог там сыграть хоть труп, хоть безымянного прохожего без единой реплики — я бы тебя родным отцом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мне предложили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посмотрел на него как на умалишённого.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Главную? Мечтать не вредно. Кто ж тебе её даст? С твоей-то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вглядываясь в странный блеск в глазах Су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главную? — нерешительно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Главную.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Главную роль… Тебе?! — Ду Фэн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Главную роль, — пожал плечами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ты даёшь! — Ду Фэн зашёлся в нервном смехе.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прервал его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радуйся так сильно. Я только что от неё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мой карающий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картина в машине радикально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Тормози! Я выхожу! Я на коленях приползу к господину Чэну! — Ду Фэн вцепился в ручку двери и высунулся в окно, едва не на ходу. — Не смейте меня держать! Если я не вымолю этот контракт обратно, я… я в реку брошусь!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невозмутимо наблюдал за этой истерикой, изредка покачивая ногой. Он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столько времени прошло, Чэн Сю давно уехал. И вообще, сейчас ноябрь, вода в реке ледяная. Ты точно хочешь топиться? Мой тебе совет: снотворное — куда более безболезненный вариант. Если хочешь, купим на следующем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ввалился обратно в салон и сел, глядя на подопечного со смесью ярости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хоть понимаешь?! Это же «Семья»! Главная роль! Да тебя даже если осёл по голове лягнул, ты не имел права отказывать! Знаешь, сколько людей за это душу продали бы? Сам господин Чэн тебе её принёс, а ты ломаешься как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демонстративно поковырял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успокойся. Ты же сам говорил, что у меня там целая стопка сценариев с главными ролями на выбор. Подберём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 вообще? — Ду Фэн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Роли категории «N»! Везде роли пятого плана! — выпалил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это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Эпизодические! Из тех, что дохнут на пятой минуте!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«Майбахе» Сунь Чан протянул телефон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это режиссёр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взял трубку. Из динамика донёсся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Твой паренёк принял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проигнорировал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планируете начинать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месяца, — ответил Су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роль остаётся за ним. Береги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развелись. Есть ли смысл в таких жестах?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перевёл взгляд на окно. В ночном небе промелькнул силуэт одинокой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равно вернётся,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Чан, дождавшись, пока босс закончит разговор, нерешительно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тут Ду Фэн в WeChat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помощник замялся, потирая переносицу. — Он называет вас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таких великовозрастных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города Ду Фэн продолжал осыпать Чэн Сю «папочками» так часто, что Су Фэнчжоу уже готов был выкинуть его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замолкни ты! Ещё хоть раз так его назовёшь — и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Фэн лишь крепче прижал к себе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взгляните на своего преданного сына! — вопил он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отвесил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Совесть поимей,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Совесть денег не приносит! Мне нужна главная роль в «Семье»! Если ты её сыграешь, я его хоть дедушкой называть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ты, — оттолкнул его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вцепился в дверную ручку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Фэнчжоу, ответь мне честно. Вы столько времени прожили в браке… вы хоть раз переспали? А то у тебя вечно такой вид, будто ты на грани нервного срыва от воздержания. Только не говори мне, что за год брака у тебя так ничего и не обломилось.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 чушь несёшь? — Су Фэнчжоу перестал толкаться и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Спали или нет? — Ду Фэн требовательно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кашлянул и спрятал лицо в высокий воротник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ну, я вообще-то парень опытный… — пробормотал он, а потом совсем тихо добавил: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закрыл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о разводе Су Фэнчжоу и Чэн Сю продержался в топе недолго, но вскоре его сменила другая сенсация. Студия «Семьи» объявила дату начала съёмок — ровно через три месяца. Одновременно были опубликованы промо-кадры, которые мгновенно взлетели в тренды и собрали шквал восторженных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Внимательные фанаты тут же заметили, что на снимках не хватает одной ключевой фигуры —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о том, кто займёт это место, разгорелись с новой силой, породив десятки теорий и обсуждений. Проект «Семья» стал хитом ещё до первого щелчка хлопушки.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комментарии, Ду Фэн готов был рвать на себе волосы. Ему хотелось вскрыть голову Су Фэнчжоу и посмотреть, нет ли там вместо мозгов чего-нибудь похуже. Отказаться от такого шанса! Неужели он решил до конца жизни перебиваться эпизодами в дешёвых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Су Фэнчжоу чувствовал себя превосходно. Он целую неделю провалялся дома, ел, пил и играл, так что даже немного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 Фэн стенал и заламывал руки, он всё же не сидел без дела. Пользуясь старыми связями, он выбил для своего подопечного несколько кастингов. Роли были пустяковые, но это было лучше, чем ничего — хотя бы лицо в кадре мелькнёт.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в это время валялся на диване с приставкой. День явно не задался: ему попадались сплошные «олени» в команде, и он слил уже несколько партий. Стоило ему выйти из игры, как телефон звякнул уведомлением из WeChat. В группе старых друзей его активно тегали.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«Эй, Чжоу-цзы, реально развёлся?»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Цзэчэнь: «Не по-пацански это. Развёлся и хоть бы слово пискнул, мы всё из интернета узнаём.»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 «И не говори. Кто там клялся, что это любовь до гроба? Ваше „до гроба“, видать, сроком на год выдаётся.»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«Да ладно вам, ребята, завязывайте. Имейте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уже хотел написать, что хоть Сун Янь нормальный человек, но тот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«Вы же человеку соль на рану сыплете.»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«Пошли вы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Цзэчэнь: «А-Чжоу, не слушай их. Давай я тебя с кем-нибудь познакомлю? Будет круче твоего Чэн Сю, обещаю. Кстати, какие у тебя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рывком сел на диване и принялся быстро строчить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агрегат был что надо и в постели мастер. Плечистый, узкобёдрый, длинноногий… ну и чтобы „папочкой“ меня в кровати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нажать «отправить», как подошедший Ду Фэн выхватил у него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можно в чатах торчать?! О деле подумай! — менеджер случайно нажал на экран несколько раз, возвращая смартфон владельцу. Вдруг он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нахмурился Су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там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агрегат был что надо, мастер в постели, плечистый, узкобёдрый и чтобы папочкой меня звал».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нажал „отправить“, — пробормотал Ду Фэн с таким видом, будто только что съел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Это же мои друзья, поймут, — усмехнулся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Фэнчжоу… я отправил это не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кому?! — вскинулся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господину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вырвал телефон, пытаясь успеть удалить сообщение, но в этот момент экран мигнул.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http://bllate.org/book/17526/1692248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