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Цинхань, выросший в горах Куньлунь, никогда не видел ничего подобного. Он лишь успел заметить, как на него камнем падает что-то черное и бесформенное. Стоило ему вскинуть меч, чтобы отразить атаку, как рядом раздался крикливый голос Гу Цзэсяо: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сторону! Дайте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не стал испытывать судьбу. Громовержец с тяжелым стуком ударился оземь. Шэнь одним взмахом меча разрубил первую шестерку летучих мышей, пикировавших на него, и тут же, изящно развернувшись на каблуках,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оказались ядовитыми: их кровь, черная и густая, окропила траву, и та на глазах начала сохнуть и чернеть.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настолько опасны?»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оглушительный взрыв сотряс воздух. Громовержец Гу Цзэсяо выплюнул огромный шар яростного пламени, который понесся навстречу рукокрылым. Против этих тварей огонь был идеальным оружием, если бы не 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закричал кто-то из юношей. — Ледяная стена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наседали летучие мыши, а за тающим ледяным барьером клубился смертоносный яд. Оказавшись меж двух огней, Шэнь Цинхань обреченно вздохнул и снова вскинул меч, вливая остатки истинной ци в пошатнувшуюся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Рукокрылые твари накатывали волна за волной — плотные, удушливые тучи, от вида которых мороз 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Цзэсяо, — сквозь зубы процедил Шэнь, — ты не мог бы пулять своими шарами пореже?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еще шарами? — огрызнулся мальчишка. — Это Громовержец!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Небесная кара! Ты не видишь, что лед тает? Ты хочешь, чтобы нас всех этим черным дымом отравило?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значит, хочешь, чтобы нас летучие мыши загрызли?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в ярости стиснул зубы. Гу Цзэсяо, заметив, что Цинхань задет за живое,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Шэнь Цинхань, ты что, выдохся? Тяжело поддерживать стену одной лишь внутренней силой? Понял, что это слишком накладно, и сразу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Шэнь описал мечом сверкающую дугу. Морозный воздух сорвался с лезвия, мгновенно сбив еще несколько десятков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бросил он. — Я и без твоих костров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упер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Мечом я махать не умею, так что если ты такой герой — валяй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отпихнул Громовержца и, ко всеобщему изумлению, уселся прямо на землю, демонстрируя,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оторопел. Он и раньше сталкивался с несносными людьми, но чтобы настолько... Цзэсяо был еще ребенком, но разве самого Цинханя не баловали и не лелеяли всю жизнь? Сейчас, когда на нем держалась ледяная стена и когда сверху давили ядовитые твари, у Шэня просто не оставалось сил на препирательства.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Юноша-посыльный, Чэнъинь, видимо, понял, в каком положении оказался мастер Шэнь. Он поспешил к Гу Цзэсяо и попытался поднять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господин Шэнь вовсе не хотел вас обидеть. Просто огонь и впрямь топит лед, а поддерживать стену на одном упорстве слишком тяжело, силы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мальчишка лишь громче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такой крутой, такой великий! Вот пусть всё сам и делает! А на мне срываться нечего! Я, Гу Цзэсяо, только Громовержцем и владею, больше ничего не смыслю! Всё, я умываю руки!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слуги, обнажив клинки, отчаянно отбивались от черных мышей, прорывавшихся под ледяной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сгорая от негодования, мельком взглянул на карету Ин Сыиня. Тишина. Снаружи творился сущий хаос, и Хоу Сяовэнь просто не мог этого не слышать. Неужели он прикидывается слепым и глухим лишь для того, чтобы полюбоваться на мучения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Там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Под ноги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зазвучали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опустил взгляд и вздрогнул: из-под земли высунула голову маленькая изумрудно-зеленая змейка. Он не боялся гадов, но внезапность появления заставила его сердце пропустить удар. Цинхань инстинктивно отступил и одним точным движением снес гадине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Мамочки! — Гу Цзэсяо, сидевший на земле, подскочил как ошпаренный. Увидев змей, он, забыв про все обиды, бросился наутек, спотыкаясь и едва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Шэнь Цинхань один, он бы нашел способ прорваться. Но сейчас под его защитой было множество людей. А Хоу Сяовэнь продолжал сидеть в карете, не шевелясь, будто скала среди бушующего моря. Шэнь оглянулся один раз, второй,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кареты ударил мощнейший поток ци. Смерч неведомой силы взметнулся ввысь, разрывая тучи летучих мышей, и пронесся по земле, сметая изумрудных змей. В одно мгновение ядовитый туман развеялся, и мир вокруг снова стал чистым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в оцепенении посмотрел на свой меч, а затем — на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из-под занавески вырвался черный жгут густого тумана, пропитанный жаждой крови. Словно живая плеть, он метнулся к ближайшему дереву и мгновенно вытащил из густой листвы фигуру в черном. Незнакомец с тяжелым стоном рухнул прямо к ногам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отозвал свою призрачную «лозу» и, отодвинув полог, неспешно вышел из кареты. Он посмотрел прямо на Шэня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На этот раз в твоих глазах я вижу не только гнев, но и капельку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подбежал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и это всё?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 отозвался Ин Сыинь. — Одного человека хватило, чтобы вы устроили здесь курятник. Никакого толка от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потому, что наши техники с Шэнь Цинханем не ладят! — недовольно буркнул мальчишка. — У него магия льда, у меня магия огня, мы только мешаем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приподнял бровь Ин Сыинь, — теперь ты уже за него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«заступаюсь»? Я правду говорю! А вы, Хоу, и впрямь железные нервы имеете — сидели там в тишине, пока нас чуть не перетравили. Неужели совсем не боялись, что с кем-то из нас беда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беду, Шэнь Цинхань бросился к отставшим слугам. Увы, было поздно. Двое из них лежали неподвижно, из их ушей и носа сочилась черная кровь. Яд подействовал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в который раз за день стиснул зубы. «Проклятый Ин Сыинь! Неужели он не мог вмешаться хоть на мгновение раньше и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Пленный, поверженный силой Хоу, лежал на земле, не в силах даже пошевелиться. Его внутренности, казалось, превратились в кашу, а изо рта текла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подошел к нему и высокомерно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сопляк? Страх потерял — на людей из Цзибэй нападать?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Цзибэй? Черный человек в ужасе расширил глаза. Похоже, он и понятия не имел, на кого поднял руку. Хоу Сяовэнь, Ин Сыинь... 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возвращайся, — бросил Ин Сыинь, уже не глядя на пленного. — Я устал. Нужно поскорее добраться до города. Не прошло и двух дней пути, а мне уже дважды приходится марать руки. Зачем я только кормлю ораву таких бесполезных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посмотрел в спину удаляющемуся Хоу. Его так и подмывало высказать всё, что он думает, но он лишь молча отряхнул ладони. В конце концов, если сам Ин Сыинь не дорожит своими людьми, то зачем Шэню сокрушаться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подойти к карете, как Гу Цзэсяо одним резким движением пальцев ударил пленного в смертельную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рванулся вперед, чтобы остановить его,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убил?!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с ним церемониться? Оставить, чтобы он тебе пятки лизал? — хмыкнул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даже не спросили, кто он и зачем на нас напал! Просто взяли и оборвали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мне тратить время на эти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Чтобы узнать причину! Узнать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 Сыинь приоткрыл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заходи. Если мы не отправимся сейчас, придется снова ночевать в лесу. А если хочешь что-то узнать — спроси меня. Я и так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поддакнул Гу Цзэсяо. — Наш Хоу всё на свете знает, незачем расспрашивать это гнилое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пренебрежительно пнул труп и зашагал к своей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стычки отряд заметно приободрился. Люди, еще недавно плетущиеся без сил, теперь расправили плечи и пришпорили коней, стараясь поскорее покинуть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Шэнь Цинханя всё еще стоял в карете. Стоило ему войти, как Ин Сыинь протянул ему посудину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скрывая раздражения, взмахнул рукавом и забился в самый дальний угол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не в духе? — удивился Хоу. — Кто на этот раз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пока я тебя позову, прежде чем вмешаться? — прямо спросил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Ин Сыинь ответил так просто,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погибли. Двое. Ты хоть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вспыхнул в груди Цинханя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смотрел, как они умирают?! Они ведь пошли за тобой! Они живыми вышли из твоего дома, они должны были так же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даже не шелохнулся. Он лишь подпер подбородок рукой и с любопытством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каким истинам учил тебя тот старик Сими в горах Куньлунь, — ровным голосом произнес Ин Сыинь, — но в моем поместье в Цзибэй ты должен усвоить лишь одно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желаю слушать твои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желаешь, а позже поймешь, как они важны. Мир жесток, Цинхань. И мой тебе совет: не будь слепо добрым. Это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раз в жизни был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рассмеялся, и в его смехе не было ни капли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ведь не родился с мечом в руках и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мельчают нынче таланты в Поднебесной. Будь мне сейчас двадцать, я бы одной левой справился с тобой нынешним.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улыбнулся и, видя, что Цинхань больше не намерен спорить, сладко потянулся и бесцеремонно уложил голову на колени Шэнь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даже не стал предупреждать Шэня, чтобы тот не вздумал шалить. После того как он несколько раз продемонстрировал свою истинную мощь, только безумец или самоубийца решился бы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Цинхань и не собирался его трогать. Однако едва карета отъехала на приличное расстояние и Ин Сыинь начал погружаться в сон, Шэнь бесцеремонно растолкал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спишь?! — возмутился он. — Ты так и не объяснил, кто этот черный человек и почему он напал на нас с ядом и змеями! Рассказывай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нехотя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склонился над ним — даже с такого странного ракурса его красота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невольно вздохнул про себя, в очередной раз признавая очевидное: «До чего же хорош, чертяка. Просто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http://bllate.org/book/17523/1660048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