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убрал руку с запястья Жуань Синшу. Стоявший подле Ци Фэн тут же подался вперёд, не скрывая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каково состояние твоего Да-шисюна?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не беспокойтесь, — отозвался Лу Шэн. — Духовные каналы Да-шисюна целы. Стоит ему ещё немного отдохнуть, и от ран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до того хранивший молчание, холодно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он не может воззвать к духовной силе? И отчего походка его столь шаткая?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вполголоса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походка, между прочим, вполне тверда и уверенна.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одарил его колючим взглядом. Жуань Синшу благоразумно прикусил язык и лишь обезоруживающе улыбнулся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Лу Шэн нахмурился. — Признаться, с подобным я сталкиваюсь впервые. Мне нужно вернуться и хорошенько всё изучить. Но можете быть спокойны: Да-шисюн крепок телом, опасности для жизни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славно, — Ци Фэн облегчённо выдохнул, но тут же снова омрачился. — А что с памятью Шу-эра? Это можно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прибыл в спешке. До него дошли лишь вести о том, что Жуань Синшу очнулся, а на гору Цзыян прибыл Цзилинь. О других подробностях он ещё не знал, а потому, услышав слова Ци Фэна, с недоумением взглянул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Жуань Синшу как раз подливал чай Цзилиню. Почувствовав на себе взор Лу Шэна, он поднял глаза. Их взгляды встретились лишь на мгновение, прежде чем оба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памятью Да-шисюна?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перевёл взгляд с Жуань Синшу на Цзилиня, не зная, как подступиться к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всё перепуталось, — ответил за него Цзилинь. — Он многое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перепуталось, — мягко поправил Жуань Синшу. — Просто некоторые вещи временно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лишь хмыкнул и, обращаясь к императору и учителю,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Шицзунь, прошу вас подождать снаружи. Мне нужно осмотреть Да-шисюна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Цзилинь и Ци Фэн вышли, Лу Шэн без лишних церемоний уселся напротив Жуань Синшу и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Да-шисюн! Знал, что Бися явится призывать тебя к ответу, и выкинул такой фортель. Высоко метишь, ничего не скажешь! Я прямо-таки преклоняюсь перед твоим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покосился на дверь и, понизив голос,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Да-шисюн, здесь нет посторонних, они нас не услышат. Не ломай комедию перед родным братом. Обещаю, я тебя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почувствовал, что этот человек несёт какую-то несусветную чушь, и продолжать с ним беседу бессмысленно. 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потянувшийся за чайником,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Да-шисюн,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Лу, вы присаживайтесь, отдыхайте, — спокойно ответил Жуань Синшу. — А я пойду поищу свою няньцзы. Не стану отвлекать вас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Какую ещё няньцзы?! — От неожиданности рука Лу Шэна дрогнула, чайная чашка выскользнула из пальцев и с жалобным звоном разлетелась на осколки. — Да-шисюн, когда это ты успел жениться? Почему я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первым распахнул дверь и ворвался в комнату. За ним следовали Бай Чжу и Ци Фэн. Острый взгляд императора скользнул по помещению, на миг задержался на обломках фарфора, а затем впился в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потер ладони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страшного, пустяки! Случайно чайник опрокинул.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уже подошёл к Цзилиню и, взяв его за руку, потянул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Няньцзы, этот человек какой-то странный. Давай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Лу Шэн вытаращился на них, не веря своим ушам. — Да-шисюн, как ты его назвал?! Вы... вы... Да что здесь, в конце концов, происходит?! Кто-нибудь мне объяснит?!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лишь горестно вздохнул, и он выглядел глубоко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Шэну пришлось поймать одного из младших учеников, чтобы тот в красках расписал ему все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масштаб катастрофы, Лу Шэн засучил рукава и, вооружившись золотыми иглами, принялся носиться за Жуань Синшу по всей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иди сюда, Да-шисюн! Я тебя сегодня во что бы то ни стало вылечу!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чьё первое впечатление о лекаре было в высшей степени скверным, и не думал ему доверять. Лишь когда Цзилинь лично поймал его и усадил на место, Лу Шэн получил возможность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затянулся на несколько часов. На лбу Лу Шэна выступила испарина. Памятуя о прежних «подвигах» старшего брата, лекарь до последнего верил, что тот притворяется. Однако, чем глубже он изучал состояние его тела, тем сильнее мрачнел: проблема была невыдуманной.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Лу Шэн, Цзилинь нахмурился. Он повернулся к Жуань Синшу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кое-какую вещь во дворце Чэньгуан. Не сходишь ли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мгновенно просиял — Цзилинь впервые сам заговорил с ним. Сейчас он был готов выполнить любую просьбу, даже если бы его попросили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мигом! — улыбнулся он. — Подожди меня,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едва заметно кивнул. Лу Шэн, наблюдавший за этим обменом любезностями, едва не лишился дара речи. В его памяти отношения Жуань Синшу и Цзилиня всегда были, мягко говоря, натянутыми — если они не вцеплялись друг другу в глотки при встрече, это уже считалось великим миром. Видеть их такими... было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схватил чашку с водой, осушил её залпом и мысленно одернул себя: «Спокойно, Да-шисюн просто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Синшу ушёл, Цзилинь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шутки, Лу Шэн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Да-шисюна действительно травма головы, — вполголоса ответил он. — Вероятно, именно это стало причиной провалов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недоуменно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при первом осмотре этого не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почувствовал укол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упущение. Три месяца назад я проверял его — кроме тяжелых внутренних ран, ничего не было.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демонов приёмы коварны и причудливы, — внезапно подал голос хранивший доселе молчание Бай Чжу. — Сколько лет мы с ними сражаемся, а так и не изучили до конца их запретные техники. Могло ли быть так... — Он покосился на Цзилиня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велел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Помимо самого Моцзуня, его всегда окружает свита из сильнейших мастеров. Бессмертный мастер Жуань в одиночку прорвался в самое сердце вражеского лагеря, чтобы сразиться с ним лицом к лицу. Не может ли нынешнее состояние быть последствием тех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том безумном поступке — одиночном покушении на Моцзуня Шэнь Кэ — Цзилинь, и без того холодный, окончательно помрачнел, а аура вокруг него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и раньше побаивавшийся своего младшего брата, притих, стараясь даже дышать через раз, лишь бы не попасть под горячую руку императора. Ци Фэн рядом тихо утирал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тишине, от которой, казалось, вот-вот затрещат стены,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вскинули головы. Жуань Синшу вернулся. Он переводил взгляд с помрачневшего Цзилиня на плачущего Ци Фэна и, наконец,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лица... Неужели я...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ты под счастливой звездой родился, — поддержал Лу Шэн. — С чего бы тебе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критического, — отмахнулся лекарь. — Просто нужен покой и хороший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Жуань Синшу облегчённо выдохнул и снова заулыбался. Он подошёл к Цзилиню: — Я был во дворце Чэньгуан, но ученики на страже сказали, что ничего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ошибся. Вещь оказалась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Жуань Синшу даже не подумал сердиться. Напротив, он просиял: — Главное, что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наблюдал за этой сценой, едва не выкатив глаза из орбит. В голове у него билась одна мысль: так дело не пойдет. Пока Цзилинь не уехал, нужно приглядывать за Да-шисюном в оба глаза, чтобы этот император его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