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шатра вслед за принцем Юйжуем, я обнаружил, что на лагерь вновь опускаются сумерки. Е Хэн, верный своему долгу, застыл на посту у входа, а рядом с ним нетерпеливо приплясывал Минчжу. Стоило мне показаться, как мальчишка радостно вскрикнул и подскочил ко мне, бросив на Е Хэна вызывающий, полный торжества взгляд. Тот, впрочем, и бровью не повел, лишь почтительно поклонился принцу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укоризненно посмотрел на Минчжу, но тот лишь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к вам не пускал, всё твердил, что нельзя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 теплотой — малец и впрямь за меня извёлся. Потрепав его по голове, 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немного устал. Но впредь веди себя прилично, не забывай о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всё равно надулся, не желая так просто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у молодого господина и так здоровье слабое! Второй наставник строго-настрого наказывал не давать вам переутомляться!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я рассмеялся, — я сам лекарь и прекрасно знаю возможности своего тела. Оно не настолько хрупкое, как тебе кажется. Так что прекращай ворчать, не то состаришься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вас забочусь, — пробормотал он, поджав губы, — а вы даже слушать не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 оставляет желать лучшего? — раздался рядом спокойный, обволакивающий голос Се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нему, я ответил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возможно, но с тех пор, как я начал заниматься боевыми искусствами, самочувствие стало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некоторое время задумчиво вглядывался в моё лицо, после чего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тебе стоит поберечь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ванъе. Хань Сяо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повёл меня к центральному шатру, где располагался Лань Цзиюй.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ужина. Над лагерем тонкими струйками вился сизый дым походных кухонь. Солдаты были заняты привычными делами: кто-то тащил котлы с едой, кто-то переговаривался, сбившись в небольшие группки, кто-то заступал в караул. Всё это было мне в новинку — прежде я видел подобные картины лишь на экранах в постановках о древности. Даже попав в этот мир, я никогда не думал, что судьба забросит меня в самую гущу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шли, я заметил, как воины при нашем приближении затихали, провожая нас долгими, ошеломлёнными взглядами. Должно быть, всё дело в принце — его облик и впрямь приковывал внимание, заставляя людей забывать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у входа в главный шатёр поспешно откинули полог, пропуская нас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при ярком свете свечей, собралось немало людей в доспехах. Судя по всему, они бурно что-то обсуждали, но наше появление заставило их мгновенно замолкнуть. Те, кто узнал принца Юйжуя, поспешно пали на колени, остальные тут же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небрежным жестом Се Исюнь велел им подняться. —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военачальники встают с колен, я поймал себя на мысли, что сам ни разу не склонялся перед ним. Было ли это непростительной дерзостью с моей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тем временем подошёл к Лань Цзиюю.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пришёл в себя и сразу за работу? — в его голосе, мягком и ровном, не чувствовалось явного упрека, но генерал Лань виновато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ха-ха, я и так провалялся слишком долго, дел накопилось невпроворот. Вот, решил разузнать, как обстоят дела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удивительно напоминал напроказничавшего ребёнка, которого поймали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окинул взглядом замерших в замешательстве офицеров и добродушно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господа, ступайте ужинать, не то всё остынет. Верно, генерал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Ступайте, — подхватил Лань Цзиюй. — Что-то я и сам проголодался... Пусть с кухни принесут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я невольно ощутил некое подозрение: похоже, доблестный генерал побаивался принца. Впрочем, глядя на Се Исюня — на его изящную фигуру и мягкие черты лица — трудно было представить, что он может внушать страх. Но стоило вспомнить, кто он такой, и становилось ясно: эта безвредность — лишь искусная маска. Истинный мастер никогда не выставляет свою силу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военачальники покинули шатёр, принц опустился в кресло и вновь обратился к Лань Цзиюю: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Цзиюй, ты слишком безответственен. Прошло всего несколько часов, как ты очнулся, а ты уже погряз в бумагах. В лагере полка Ланя хватает способных людей, тот же заместитель генерала Дэна вполне справляется.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Чжоюи, явно не ожидавший, что разговор коснётся его, замер с видом человека, которому пришлось проглотить горькое лекарство. Сказать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Шангуань Юй, почуяв неладное, попытался бочком проскользнуть к выходу, но тихий голос принца настиг его у самого полога: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Шангуань, вы куда-то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я... Ужин! Где же ужин? Пойду потороплю поваров, а то совсем разленились! — и, не дожидаясь ответа, он буквально вылетел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проводил его едва заметной улыбкой и снова повернулся к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Цзиюй? Ты сам понимаешь, что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я знаю, что ты беспокоишься. Но я был в беспамятстве больше двадцати дней, а Чжаое только и ждёт момента для броска. Как я могу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Позволь представить тебе: это Хань Сяо, тот самый юноша, который избавил тебя от гу. Пусть он осмотрит тебя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 приветствует генерала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мне поклоном, не скрывая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Хань... вы так молоды!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я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прошу вас, дайте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протянул ладонь. Сев рядом, я коснулся его запястья, сосредоточившись на биении пульса. Спустя минуту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Найдутся ли здесь бумага и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Хэн, словно предчувствуя мою просьбу, уже подготовил всё необходимое и пригласил меня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Набросав рецепт, я передал его Е Хэну и вернулся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миновала, теперь нужно лишь очистить организм от остатков яда. Я составил рецепт, принимайте отвар строго по часам. Каждое утро я буду проверять ваш пульс и, если потребуется, вносить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Хань, — Лань Цзиюй искренне улыбнулся и добавил: — Вы уже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и рта открыть, как за меня ответил Се Исюнь: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сюда сразу, как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разделите трапезу с нами, — предложил генерал. — Вэньсюань, ты тоже оставайся. Мы не виделись столько лет, нам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