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00:11.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S, дорога у общежития для сотрудников в западном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грубо оттолкнул Чжоу Сюня и бросился к упавшему на землю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 я… — он попытался подхватить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фонарей падал на лицо Син Вэньфэя, подчеркивая резкие, породистые черты. В его облике сквозила та дерзкая, открытая красота, которая свойственна лишь молодым людям, еще не перешагнувшим порог третьего десятка, а тени прочертили на его коже четкую границу между светом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падения голова Цинь Су закружилась еще сильнее. Когда Син Вэньфэй схватил его за предплечье, он невольно задел ссадину на локте. Цинь Су поморщился от резкой боли и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сознании профессора лицо возлюбленного распадалось на черно-белые пятна, словно набросок тушью. Этот образ — образ молодого мужчины, к которому он одновременно отчаянно жаждал прильнуть и от которого хотел бежать без оглядки, — внезапно вызвал в нем неконтролируемую бурю. Потеряв над собой власть, Цинь Су с силой оттолкнул Син Вэньфэя и в отчаянии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с лишним года их отношений Син Вэньфэй ни разу не видел профессора в таком состоянии. Цинь Су всегда был образцом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помнил их первую встречу на научном форуме: Цинь Су сидел в зале, сосредоточенный и величественный, словно одинокая сосна на утесе. А когда он вышел на трибуну, чтобы представить свои результаты, его речь была настолько спокойной, уверенной и мягкой, что он мгновенно расположил к себе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начали проводить время вместе, Цинь Су всегда оставался заботливым и нежным, как старший брат. Он неизменно притягивал взгляды, но в его ауре не было ни капли агрессии или ослепляющего высокомерия. Син Вэньфэю казалось, что этого человека невозможно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их отношения переросли в интимные, Вэньфэй в каждое мгновение близости ощущал его безграничное терпение и любовь. Даже на кровати, в те моменты, когда страсть становилась почти невыносимой, он чувствовал, как Цинь Су потакает ему. Да, тот никогда не отказывал ни в одной просьбе. То, как он стискивал зубы, сгорая от удовольствия и покорности, сводило Вэньфэя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Су никогда не вел себя так. С искаженным лицом, отбиваясь и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оцепенел. Первой его мыслью было, что перед ним — не его Цинь Су. По крайней мере, совсем не тот человек, которого он знал. В ужасе и неверии он отступил на два шага. Его сознание принимало лишь идеализированный образ из памяти и категорически отказывалось мириться с этой реальностью, где Цинь Су кричал на него и требовал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Сюнь, наконец, пришел в себя. Он рванулся вперед и заслонил собой профессора, отпихивая Син Вэньфэя: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а затем зычно крикнул: — На помощь!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выезда на главную дорогу кампуса находился пост охраны, где дежурили помощники полицейских. В университете всегда было много студентов, и иногда сюда проникали подозрительные личности — бывали случаи домогательств и даже обнаружения скрытых камер в женских туалетах. Чтобы усилить безопасность, по всему кампусу расставили стационарные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Чжоу Сюня привлекли внимание дежурного, и тот поспешил к ним. Заметив суматоху, к месту происшествия подбежали и несколько студентов, готовых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с детства получал элитарное воспитание в окружении таких же золотых мальчиков. У него попросту не было опыта общения с разгневанной толпой или полицией. Увидев бегущих к нему людей, он сработал на чистых рефлексах — развернулся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был в отличной физической форме, поэтому быстро скрылся из виду. Ни охранник, ни студенты не смогли его догнать и вскоре вернулись, чтобы проверить состояние Чжоу Сюня и Цинь Су. Если бы не быстрота его ног, на следующий день фотографии «молодого гендиректора Сина» красовались бы во всех университетских пабликах под заголовком «Разыскивается злоумышленник».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нападавший исчез, Чжоу Сюнь помог Цинь Су подняться. Профессор уже не кричал, но его тело била мелкая дрожь. Чжоу Сюнь мягко похлопал его по спине, понимая, что этот срыв, скорее всего, — следствие тяжелых побочных эффектов от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 ответил Чжоу Сюнь. — Какой-то безумец внезапно набросился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вы знаете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промолчал. От жуткого головокружения его тошнило, и в следующую секунду он, не выдержав,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 Чжоу Сюнь отвели его в сторону. Пока Цинь Су рвало, Чжоу Сюнь достал из кармана салфетки и, придерживая его, бросил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курсе деталей. Это профессор Цинь, он живет здесь, в жилом блоке для сотрудников. Мы оба преподаватели. Того парня я не знаю, и не уверен, знаком ли он с моим коллегой. Но, честно говоря, на бандита он не был похож.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протянул охранник. — Пока за ним бежал, заметил, что на шпану из подворотни не тянет. Лицо холеное, не чета местным задирам.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вставил один из студентов. — Одет он был очень дорого. На нем был плащ от Луи Виттон, такой целое состояние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вы, молодежь, в брендах разбираетесь, — хмыкнул охранник. — Нам-то почем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немного полегчало. Поняв, что опасность миновала, охранник и студенты разошлись. Чжоу Сюнь, поддерживая коллегу под руку, повел его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Профессор Цинь, он ваш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неразбериху и краткость инцидента, Чжоу Сюнь, немного остыв, пришел к выводу, что незнакомец явно был вхож в жизнь Цинь Су. Это выглядело как финал какой-то затянувшейся любовной драмы. Раньше Чжоу Сюнь был крайне недогадлив в таких вопросах, но годы «тренировок» под крылом Чжоу Нина сделали его куда более чутким.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казалось, что появление Син Вэньфэя было лишь галлюцинацией. Слова Чжоу Сюня доносились до него словно сквозь слой ваты. Ноги были ватными, и каждая ступенька лестницы давалась ему с таким трудом, будто к лодыжкам привязали чугунные ядра.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Чжоу Сюнь решил, что вопрос затронул слишком личное, и не стал настаивать.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какая у вас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 малейшего представления о том, где именно живет коллега, и просто следовал за ним. Цинь Су довел его до третьего этажа и достал ключи, но никак не мог попасть в замочную скважину — руки не слушались. Чжоу Сюнь мягко перехватил ключи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Защелкнув выключатель, он ввел Цинь Су в прихожую. Профессор, едва держась на ногах, даже не стал переобуваться — он, пошатываясь, рванулся к дивану и буквально рухнул на него. Чжоу Сюнь едва успел подстраховать его, фактически уложив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затих, балансируя на грани обморока. В ярком свете люстры Чжоу Сюнь заметил, как сильно раскраснелось его лицо. Профессора явно лихорадило. У Чжоу Нина было слабое здоровье, он несколько раз в год мучился тяжелыми простудами, так что у Сюня уже накопился изрядный опыт ухода за больными. Он тут же принялся хозяйничать.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самого Чжоу Сюня был воплощением уюта: его супруг, обожавший домашний очаг, наполнял их жизнь теплом, горячими обедами и свежими цветами в вазах. Сюнь, когда-то бывший закоренелым холостяком, и представить не мог, что привыкнет к такой изысканной обстановке. Но теперь, оказавшись в жилище Цинь Су, он почувствовал себя неловко. Квартира напоминала келью аскета: никакой отделки, минимум простейшей мебели, полное отсутствие декора. Это было странно и даже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Цинь Су туфли, Чжоу Сюнь нашел в спальне одеяло и укутал его. Затем он подошел к кулеру — тот был пуст. В поисках воды он обыскал кухню и гостиную, но не нашел ни одной бутылки минералки. Даже фильтра на кране не оказалось. Делать было нечего — он наполнил чайник обычной водопроводной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закипала, он набрал в раковину горячей воды и, смочив полотенце, вернулся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теплое полотенце коснулось лица Цинь Су, его веки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замер. Взгляд профессора — темный, влажный, обрамленный густыми ресницами — показался ему неожиданно глубоким и красивым. Раньше, в суете рабочих будней, он этого не замечал. Впрочем, Сюнь тут же одернул себя, ощутив укол смущения: «Наверное, это потому, что мне нравятся мужчины… Если Ниннин узнает, что я так рассматриваю коллегу, он точно рассердится». Его супруг был ревнив — однажды он дулся полдня только из-за того, что Сюню пришлось делить номер в командировке с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где у вас градусник? — спросил Чжоу Сюнь. — Нужно измерить температуру. Если она высокая, я позвоню врачу Нину, спрошу,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ответил едва слышным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ящике под тумбой с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выдвинул ящик и обнаружил там целую гору лекарств. Похоже, здоровье Цинь Су действительно было не в лучшем порядке. Однако, судя по нераспечатанным упаковкам, препараты, скорее всего, привезли родственники, а сам хозяин их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термометр показал 37.7. Чжоу Сюнь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температуре в больницу не бегут, чтобы не тратить ресурсы понапрасну. Сюнь решил просто наблюдать: если станет выше — позвонит врачу, если упадет — не станет тревожить Нина среди ночи, а то тот потом в клинике живьем съест за пустяковый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Чжоу Сюнь нашел стакан и, покопавшись на полках, разыскал сахар и соль. Он смешал слабый раствор — на вкус терпимо — и поднес Цинь Су. Забота коллеги смущала профессора, но он послушно выпил смесь и почувствовал, как по телу разливается живительное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Чжоу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муж беспокоится? — негромко спросил Цинь Су. — Идите домой,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бросил взгляд на экран — действительно, звонил Чжоу Нин. Виновато кивнув, он отошел в дальний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я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 полночь, — донесся из трубки недовольный голос. — Чем ты там занимаешься? Ты вообще сегодня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 ревностно следил за режимом: сон до половины двенадцатого, пробежки, бассейн дважды в неделю. Сюнь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коллега заболел, я сейчас у него. Еще немного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Цинь Су. Он занимается туберкулезом.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 голосе Нина послышалась усмешка. — Делай что хочешь. Возвращайся,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 правда. У него сложная ситуация, нужно следить за температурой. Не думай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сержусь я. Где он живет? Может, заехать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прямо в кампусе.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каким легким и нежным становится голос Чжоу Сюня в разговоре с супругом, Цинь Су едва мог поверить, что это тот же самый сухарь-профессор, который обычно доводит людей до белого каления своей прямолинейностью.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человек может быть самодостаточен и в одиночестве. Но иметь рядом близкую душу, с которой ты связан незримыми нитями любви, — это, должно быть, великое счастье. Пример Чжоу Сюня был тому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выскочил за ворота университета. Его машина была припаркована у обочины, водитель скучающе прохаживался рядом. Увидев хозяина так скоро, он немало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уже догадался, что Вэньфэй приехал на тайное свидание. Ту нервозную тревогу, которую юноша пытался скрыть, было сложно не заметить. Да и зачем еще тащиться в такую глушь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работал в филиале компании Синов в городе S. Секретарь пообещал ему щедрое вознаграждение за эту поездку, и он был рад услужить. К тому же, стать доверенным лицом наследника корпорации — отличный шанс для карьеры. Он твердо решил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был красив, богат и, в целом, производил впечатление порядочного человека без дурных привычек. Водитель полагал, что ни одна женщина не устоит перед таким мужчиной. Он ожидал, что свидание затянется до утра, ведь Син Вэньфэй, выходя, велел ждать час, а если он не вернется — уезжать. Но не прошло и двадцати минут, как тот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молча запрыгнул на заднее сиденье и низко опустил голову. Удар, нанесенный Цинь Су, оказался болезненнее, чем его сообщение в мессенджере или удаление из списка друзей. Он сидел, закрыв лицо руками,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дождавшись указаний, молча завел мотор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Син Вэньфэя находилась в элитном жилом комплексе в десяти минутах езды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бизнес Синов был сосредоточен в прибрежной провинции G, но и в городе S у них имелись активы. Мать Вэньфэя, страстная любительница недвижимости, скупила здесь немало квартир, но, когда Син решил завести гнездышко для встреч с Цинь Су, он предпочел купить собственное жилье. Он не хотел, чтобы кто-то из семьи прознал о его профессоре.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была куплена у владельца, который в спешке бежал за границу. Огромные апартаменты площадью почти в четыреста квадратов пугали обычных покупателей ценой, и Син Вэньфэй приобрел их с большой скидкой. Но для Цинь Су даже такая «скидка» была заоблачной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Вэньфэй впервые привел его сюда, Цинь Су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здесь один? В такой громадине?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обнял его сзади, целуя в ухо. Ему дом не казался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 — прошептал он. — Мы будем здесь вместе. Я купил это ради тебя. Мы можем любить друг друга в любой комнате, где ты только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Цинь Су подогнулись колени от нежности. Они занимались любовью прямо в гостиной, на роскошном шелковом ковре. Затейливый узор лотосов расцветал под телом Цинь Су. Темно-красные лепестки, белоснежная кожа, смоляные волосы, дрожащие густые ресницы и влажный, покорный взгляд… Этот образ затягивал душу Син Вэньфэя в водоворот, заставляя тонуть в нем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стоял посреди пустой, холодной гостиной. Он смотрел на тот самый ковер, который недавно вернули из чистки. Цветы на нем по-прежнему цвели пышным цветом, но того человека рядом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перевел взгляд на полку. Там ровным рядом стояли деревянные куклы дарума. Эти сувениры ручной работы Цинь Су привез ему из поездки в Японию. Осколки их общего счастья, которые теперь резали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http://bllate.org/book/17514/1657134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