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44. ПРОВОКАЦИЯ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Хлам… — Вэньхао мазнул пренебрежительным взглядом по цветочному лепестку, прилипшему к одежде Хаожэня, и перевёл взор на слуг, что застыли внизу, задрав головы. — Зачем вы это подбираете?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на втором этаже растерянно переглянулись. Юань-сао, женщина хваткая и проницательная, мгновенно уловила суть и скомандовала стоящему рядом А-Юаню: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Живо, неси мешки! Уберите этот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другому помощнику,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к воротам. Если принесут ещё цветы, сваливай их в кучу и сразу утилизируй.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не ожидал, что всего одна фраза Вэньхао так быстро решит его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произнёс он, чувствуя искреннюю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ничего не ответил и молча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незаметно перевёл дух. Любители посплетничать тут же попрятали свои любопытные лица и принялись за работу, демонстрируя небывалое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дурак же я, — мысленно обругал себя Хаожэнь. — Решил, что раз дарят от чистого сердца, то надо обязательно принимать. И почему сразу не догадался велеть выбрасывать всё в баки на улице?»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 ему не пришлось бегать туда-сюда, да и место бы в доме не занимал. Только он собрался вернуться к себе, как снизу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Хаожэнь!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глянул через перила. К нему спешила А-Хэ.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Там… — она кивнула в сторону входа, — вас хотят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опешил. С момента последней доставки не прошло и получаса. К тому же курьеры обычно просто оставляли букеты у порога. С чего вдруг понадобилось вызывать его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Терзаемый сомнениями, он спустился вниз. Когда Хаожэнь вышел во двор, машина Вэньхао как раз выезжала за ворота поместья Цзян. Проводив её взглядом, он заметил мужчину, который чинно застыл у припаркованного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хотели? — Хаожэнь узнал его. Именно этот человек встречал их у ворот, когда они навещали поместье Уильяма.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вежливо поклонился и, не проронив ни слова, распахнул перед ним дверцу. Хаожэнь всё понял и сел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привезли в конноспортивный клуб. Здесь, повинуясь требованию телохранителя Уильяма, Хаожэню пришлось сдать мобильный телефон. Тот на его глазах выключил аппарат и убрал к себе в карман. Хаожэнь лишь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вывели к манежу. Встав у ограждения, Хаожэнь огляделся и вскоре заметил Уильяма. Тот, облачённый в жокейскую форму, уверенно держался в седле, выполняя прыжки через барьеры под руководством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терпеливо ждал. Вскоре один из охранников по рации доложил о прибытии гостя. Спустя несколько минут Уильям спешился и направился к нему. Хаожэнь зашёл за ограждение, собираясь заговорить, но Уильям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Окажешь мне честь пообедать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на мгновение замялся, но всё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Уильям принимал душ и переодевался, Хаожэнь ждал его. Вскоре они уже сидели в роскошном ресторане неподалёку. Официант почтительно наполнил бокалы аперитивом и раскрыл перед ними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заказ, Уильям заметил, что Хаожэнь не сводит с него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 лёгкой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произошло какое-то недоразумение? — прямо спросил Хаожэнь.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изобразил искреннее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цветы…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снова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хочешь сказать, — продолжил Хаожэнь, — будто присылаешь их в таком количестве только потому, что знаешь о моей любви к ним? Прошу, прекрати. Эта твоя «забота» только создаёт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цветы… — Уильям сделал паузу. Достав из кармана пиджака маленькую карточку, он жестом велел телохранителю передать её Хаожэню. — На самом деле это лишь «ответный жест»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нахмурился. Он взял карточку, пробежал глазами текст и…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поместье Цзян Шестой господин едва не лез на стену от беспокойства. Хаожэнь всё не возвращался. А-Гуй ждал здесь же; мельтешение Вэйхуна перед глазами порядком его раздражало, и он уже собирался осадить его, как вдруг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пороге Хаожэня, Шестой господин просиял. Но стоило ему убедиться, что с тем всё в порядке, как радость на его лице сменилась праведным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Хаожэнь! Ты совсем из ума выжил? — он ткнул в него пальцем. — Взрослый человек, а садишься в машину к незнакомцу, да ещё и телефон отключаешь!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мельком взглянул на А-Гуя, а затем резко припечатал маленькую карточку к груди Шестого господина. Тот замер, нащупав бумажку, и сердце его тревожно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я рассчитаюсь позже! — Хаожэнь наградил его испепеляющим взглядом и прошёл к А-Гую.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приблизился, А-Гуй поднялся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— Хаожэнь виновато улыбнулся. — Из-за меня Уильям выставил тебя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непривычная вежливость заставила А-Гуя почувствовать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эта церемонность?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замялся. Почувствовав, как Шестой господин робко тычет его пальцем в спину, он резко обернулся и снова на него прикрикнул. Вэйхун аж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«Церемонность? Пожалуй, нет. Скорее — предвестник бури».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Стойко выдержав яростный взгляд Хаожэня, Шестой господин кашлянул и, набравшись наглости,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есть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замер. Он думал, что один остался без обеда, но, похоже, Вэйхун тоже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А-Хэ разве не приносила еду?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перевёл взгляд на Шестого господина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тоже ещё не 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Хаожэнь снова опешил. До него мгновенно дошло: из-за этой выходки Уильяма А-Гуй прождал его в поместье несколько часов на пустой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Хаожэнь смутился. — Сейчас что-нибудь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поспешно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проводил его взглядом. Убедившись, что Хаожэнь цел и невредим, он немного успокоился — видимо, Уильям не замышлял ничего дурного. Но, покосившись на горы цветов вокруг, он снова ощутил укол тревоги. Что, если Уильям и впрямь положил глаз на Хаожэня?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Уильям уже вернулся к себе. Выслушав доклад старого дворецкого о том, что А-Гуй прождал Хаожэня более трёх часов, он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этот человек — самый обычный, ничего выдающегося, — заметил старик. — Почему вы так им заинтересовались?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так, чтобы слух о визите Ся Чжигуя дошёл до старейшины Цзяна, — произнёс Уильям, поднимая взгляд. — Опиши всё так, будто он ворвался ко мне и едва не полез в драку из-за Хаожэня.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на секунду замялся, но, зная своего господина, спорить не стал. Он лишь почтительно склонил голову, принимая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представил, что за этим последует, и он едва заметно, предвкушающе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http://bllate.org/book/17510/1663904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