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Праздник забоя свиньи.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забраться в машину, как Чжоу Ся тут же вошёл в роль всесильного управляющего поместьем. Всю дорогу он без умолку расписывал прелести их края: и нравы-то здесь простые, и природа девственная, и небо лазурное, а уж для жизни на покое места лучше не сыскать. Красноречие, которое он прежде не выказывал на посту гендиректора «Чжоу Ши», развернулось во всей красе. Его соловьиные трели заставили даже видавших виды блогера Цин Кэ и фотографа Янь Ичжоу понимающе кивать, а стайка фанаток и вовсе разомлела, заранее предвкушая встречу с деревенской идиллией.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входит в раж, Чу Линь не забыл о своей «миссии» и то и дело закатывал глаза, всем видом демонстрируя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лишь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окажется, что я приукрасил, можете смело разоблачать меня в Вэйбо! В конце концов, я личность популярная, мне скрывать нечего, верно? — Он картинно поднял руки, словно сдаваясь, и тут же нажал кнопку записи на телефоне, фиксируя собственные дифирамбы как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не хватало кого-то для остроты сюжета, а тут такой подарок. Пусть спорят, пусть сомневаются — чем больше шума, тем лучше. Без хайпа популярности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столько наглости — называть себя «популярным»? — Цин Кэ решил придерживаться фактов и логики. — Что-то я не заметил толп фанатов, когда мы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от скромности краснею! — парировал Чжоу Ся с неизменной ухмылкой. — Ты меня так хвалишь, что прямо-таки в краску вогнал.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бесстыдства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поняв, что в словесной перепалке его не одолеть, предпочли замолчать. Цин Кэ вернулся к образу утончённого джентльмена, Чу Линь изо всех сил продолжал строить из себя невозмутимого крутого парня. Что же до девушек, включая обычно бесшабашную Хао Мэн, то они с самого момента посадки в автобус пребывали в режиме «изысканных леди». Каждая старалась выглядеть максимально грациозно и благородно, словно маленькая фея, не знающая мирской суеты. Атмосфера в машине стала до того натянутой, что, казалось, воздух вот-вот зазвенит.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Мэн, а парень-то твой весьма недурён собой! — эта фраза «божества» застала девушку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посмотрел на неё с притворным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эти лишние траты? Раз приехали — значит, уже семья. Те ребята всё равно не явились, так что поедете по их маршруту: проезд, еда и жильё — всё за счёт заведения! Но если захотите прикупить в деревне каких-нибудь гостинцев, придётся раскошелиться самим. Тут я за ваши кошельки не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Мэн, как бы ни была наивна, всё же уловила намёк. Густо покраснев, она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выкрикнули это одновременно. Повисла неловкая пауза, после чего оба синхронно отвели взгляды. Салон взорвался хохотом. Хао Мэн смущённо опустила голову. К счастью, смех был добродушным, без капли издевки, иначе Чу Линю точно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хранил на лице маску ледяного безразличия, однако выдавали его пылающие кончики ушей и разочарование, промелькнувшее в глубине глаз. Чуткий Янь Ичжоу легонько взъерошил его мягкие волосы и украдкой показал ему большой палец, беззвучно артикулируя: «Парень,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машина, включая даже недолюбливаемого им Чжоу Ся, повторила этот жест поддержки. Уши Чу Линя покраснели настолько, что, казалось, вот-вот брызнет кровь. Он украдкой взглянул на девушку, уткнувшуюся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за ней со старшей школы до самого университета, а после выпуска устроился в ту же компанию. Все вокруг, включая родителей с обеих сторон, знали, что он по уши влюблён, и только она одна... именно она упорно делала вид, что не верит! Обидно до чёртиков. Но что поделать? Сердцу не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забоя свиньи — зрелище не для слабонервных. Поэтому ещё до приезда Хао Мэн и её компании бабушка Цинь распорядилась позвать деревенского мясника. Лэй Юн и Ша Ци спозаранку скрутили туши и теперь внимательно наблюдали за работой мастера. В армии они привыкли держать в руках оружие и выполнять опасные задания, так что подобные бытовые сцены их ничуть не пугали. Когда с первой свиньёй было покончено, парни с азартом вызвались: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дайте нам разделать, руку набьём!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неохотное согласие бабушки и действуя под присмотром мясника, десантники не подвели. Ориентируясь на «разметку», которую подготовил Цзинь Бо, они применили самый научный подход к разделке туши. Вскоре двор украсили аккуратные ряды: отдельно кости, кровь, внутренности и вырезка. Всё было разложено по категориям в ожидании финальной проверки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глядя на безупречно разделанное мясо (даже старый мясник признал работу отличной), рассыпалась в похвалах. Проводив мастера и вручив ему добрый кусок грудинки, она достала прошлогодние домашние колбасы, чтобы раздать помощникам. Больше всех досталось чете Цзинь Бо: один работал головой, другой — руками, им и полагалось по чести. Бабушка зашла в дом, вынесла ещё один увесистый кусок вяленого мяса и решительно втиснула его в общую гору гостинцев.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не спорьте!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в этих краях всегда с особым почтением относилось к «людям с образованием». Как говаривала бабушка, работать головой куда изнурительнее, чем спину гнуть. Нервные-то клетки не восстанавливаются, их в голове счётное число: один раз сгорит — и поминай как звали. В деревне грамотных-то мало было, детей абы как кормили-поили, а в учёбе помочь не могли — сами не смыслили.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Лэ на душе стало кошки 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вот заработаю денег и устрою в деревне курсы по ликвидации безграмотности для стариков. А ещё построю огромную библиотеку, чтобы вы могли газеты читать да книги, и образование получили достойное. Чтобы ни перед кем спину не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мягкой улыбкой отозвалась бабушка, явно не принимая слова внука всерьёз. — Вот разбогатеешь, тогда и мы на покой уйдём, заживём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в Крепости семьи Цинь действительно возвели первую в стране деревенскую библиотеку, не уступающую областным, бабушка Цинь, вспомнив тот разговор, лишь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автобус затормозил перед четырехэтажным особняком. Цинь Лэ с приветливой улыбкой уже ждал первых посетителей во дворе. Территория сияла чистотой. Из-за осенней сухости землю слегка сбрызнули водой для свежести. Суккуленты, нежась в лучах яркого солнца, демонстрировали свои причудливые формы. Янь Ичжоу, одержимый поиском идеального кадра, тут же вскинул камеру: красавец-хозяин на фоне живописного сада — такое упустить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Минлян в один шаг перекрыл обзор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не спорю, — произнёс он с мягкой, но решительной улыбкой, — но это частная собственность. Съёмка запрещена.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тут же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дурного не замышлял! Просто свет идеальный, композиция... Грех не запечатлеть такую гармонию человека и природы. Профессиональное,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застряли?! — Хао Мэн, успевшая освоиться за дорогу, окончательно отбросила маску «феи». Уперев руки в бока, она зычно крикнула от ворот: — А ну, живо за вещами! Стоят тут, как барины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подхватила кофр Янь Ичжоу, другой — массивный чемодан Цин Кэ. Её собственную сумку, к её великому негодованию, утащил ненавистный «Демонический Король» Чу. Раздражённо вскинув ногу, она преградила ему путь, эффектно заблокировав его у стены в высоком выпаде: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мне твоя помощь не нужна! Поставь на место, сама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его лицу, она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уже Бог весть что подумали. Не хочу, чтобы мой кумир во мне разочаровался. Давай проясним: я — Маленькая Фея, а Феи с Демоническими Королями никогда не бывают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фея, — привычно съязвил он, не поведя и бровью. — Скорее уж Маленькая Колдунья.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Мэн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колдунья!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Колдуньям самое место рядом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студентов, проходивших мимо, лишь обречённо переглянулись. Пожалуйста, избавьте нас от этих любовных нежностей. На носу праздник забоя свиньи — если мы сейчас объедимся этой вашей «приторной романтикой», в нас же ни кусочка мяса не влезет! Кто тогда будет отвечать за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http://bllate.org/book/17507/1662837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