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Земля в аренду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Дедушка Цинь пришёл к старосте, тот как раз обедал вместе со своей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дядя Цинь, вы вовремя! Присаживайтесь, перекусите с нами, — радушно позвал староста, не вставая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жена, Ху Гуйчжи, тут же выскочила из кухни с чашкой свежезаваренного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Пейте, дядя, не стесняйтесь!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не за тем пришёл, ешьте спокойно, — дед отмахнулся, усаживаясь на свободный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Цинь Мин церемониться не стал: продолжал орудовать палочками, попутно обсуждая с гостем последние новости, что передавали по телевизору. Когда с обедом было покончено, дедушка Цинь наконец выложил всё как есть — мол, внук хочет взять в аренду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затянулся сигаретой и задумчиво выпустил струю дыма: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 зерне особо не заработаешь. Хоть государство и даёт субсидии, закупочные цены такие копеечные, что руки опускаются. Быть крестьянином нынче не в моде.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Цинь тоже чиркнул спичкой, прикуривая: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сам дома ворчал на эту тему, а Лэ-лэ услышал. Парень он с головой, говорит, учитель его хочет вложиться, создать у нас в деревне какую-то «образцово-показательную базу». Вот внук и решил взять участок под этот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посмотрел на него с сомнением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сейчас этих «горе-экспертов» развелось — пруд пруди. Далеко за примером ходить не надо: у Гуйчжи родня в деревне Ван живёт, так там один студент тоже наслушался сказок про молочных коров. Накупил скотины на все деньги, а делец, что обещал сбыт наладить, прикарманил тридцать тысяч и поминай как звали. Молоко всё прокисло, вонь стояла на всю округу, семья по миру пошла! Ваш Лэ-лэ, часом, не на такого же прохвоста нарвался?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чепухи! — отрезал дед.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Своего внука он знал как облупленного: Цинь Лэ хоть и казался иногда ветреным, но осторожностью пошёл в деда — на пустое дело и рот бы не раскрыл.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тот — профессор аграрного университета Города Б! Все его награды в компьютере можно проверить. К тому же он и деньги даёт, и семена, ещё и доплаты сверху. С нас только земля, так что в убытке не останемся, — уверенно добавил дед.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потёр лысеющую макушку: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уж эта молодёжь… Ну чего ему не сиделось? Выучился в городе, в люди выбился, а лезет обратно в навоз. И вы туда же, дядя! Отговорили бы парня. В офисе-то куда приятнее: кондиционер, тепло, зарплата стабильная в любой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выросли — сами себе хозяева, — добродушно усмехнулся дед Цинь. — Хочет попробовать — пусть пробует. Я своё откомандовал, теперь их черёд. Будь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вздохнул староста, поднимаясь. — Вечером загляну в контору, подниму списки по наделам и зайду к вам, обсудим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городе Б профессор Цяо Жэнь едва не подпрыгнул, изучая отчёт о лабораторных испытаниях, который прислал племянник. Содержание кальция в этой пшенице вдвое превышало норму, уровень лизина был на полпроцента выше стандарта ВОЗ, а масличность достигала невероятных пятнадцати процентов!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Лян-лян, где ты нашёл эти семена?! — голос профессора дрожал от возбуждения. — В нашей стране ещё не было подобных показателей!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Минлян ожидал хороших результатов, но не думал, что этот фанатик науки позвонит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Лэ-лэ наткнулись на дикие колосья в горах, в глухом овраге. Зёрна были на редкость крупными, вот я и вспомнил, что ты как раз пшеницей занимаешься. Цинь Лэ предложил отправить образец тебе — вдруг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Пригодится?! Да это же находка всей жизни! Я только что получил грант на исследования и голову ломал, с чего начать. Слушай, спроси у Цинь Лэ, не хочет ли он организовать у себя селекционную базу? Будем выводить этот сорт вместе. Все расходы по бюджету я беру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с базой был решён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староста Цинь Мин, прихватив с собой земельный реестр за первое полугодие, отправился к Цинь Лэ. Бабушка по привычке ушла сплетничать с соседками, так что он и Шэнь Минлян ждали гостя вместе с дедом.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Сяо Лэ, вы дома? — староста вошёл в дом. — Ну и вытянулся ты, парень, за эти годы! Красавец стал, не узнать!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Минлян с вежливой улыбкой шагнул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Мин,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замер, изумлённо округлив глаза, и непроизвольно потянулся для рукопожатия: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же… начальник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видел его лишь однажды, на совещании в районном управлении сельского хозяйства. Коллеги тогда шептались, что новый начальник — из столичных кругов, приехал на периферию за опытом, и связи у него заоблачные. В деревне второй день судачили, что старший внук семьи Цинь привёз с собой какого-то городского красавчика, но староста и подумать не мог, КТО это на самом деле. В один миг он посмотрел на Цинь Лэ с отеческой нежностью и глубочайшим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официальны, дядя Мин, — мягко ответил Шэнь Минлян, крепко пожимая руку старосте. — В этой деревне мы с Лэ-лэ просто младшее поколение. Зовите меня Минляном.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подтолкнул ошеломлённых деда с внуком: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вы присаживайтесь, поговорите, а я пока чаю организую.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наконец обретя дар речи,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Лэ-лэ, я ведь тебя с пелёнок знаю! В деревне сейчас земли пустуют, рабочих рук нет. Врать не стану, вот утверждённые расценки: пахотные земли высшего качества — по пятьсот юаней за му, средние — по триста. А всё, что заросло бурьяном — считай даром, плати по восемьдесят юаней чисто символически, и расчищай на здоровье. Если надумаете, берите сначала на год, попробуйте силы, чтобы не прогореть.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 принял чайник из рук Минляна и разлил кипяток по чашкам: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не волнуйтесь. У Минляна в Городе Б всё схвачено. С поддержкой агрокомплекса и профессора мы если и не разбогатеем сразу, то уж точно не разоримся. Можете быть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Минлян вовремя вставил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Академик Цяо Жэнь — профессор, работающий с Цинь Лэ. Их институт вывел новый перспективный сорт, и они решили открыть здесь экспериментальную площадку под руководством Сяо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завтра же соберу общее собрание, обсудим всё с народом, — староста уже не сомневался в успехе. — Вы решили, на сколько лет контракт подпишем?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Плодородные участки берём все, из средних — пятьдесят му. Срок — двадцать лет, — Цинь Лэ говорил уверенно. С магическим артефактом в кармане он мог себе позволить размах. Если уж обычная дикая пшеница привела профессора в такой восторг, то чего ждать от семян высшего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только кивнул. Раз за парнем стоит такой «тыл», дело 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Мин ушёл, Минлян достал документы и чек, передав их деду: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четыре миллиона. Это на обустройство базы и покупку оборудования. Профессор Цяо распорядился.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же… всё по-настоящему? — руки деда задрожали, когда он взял бумагу. Такие цифры в голове просто не укладывались.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лучшем виде, деда, — Цинь Лэ улыбнулся, глядя на старика. — Чек у вас в руках, подписи стоят. Завтра же поедем в район оформлять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взяли у людей деньги — работайте на совесть, — дед сунул чек внуку и велел молодёжи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оказались в своей комнате, Цинь Лэ одним рывком повалил Минляна на кан и уселся сверху, придавив к матрасу: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колись! Ты же говорил, что у тебя какая-то пыльная должность в аграрном ведомстве. Откуда взялся целый «начальник управления»?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Минлян рассмеялся, обнимая его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дедушка и впрямь говорил, что это непыльная работёнка в захолустье. Но пойми, после того как я несколько лет пробыл правой рукой старика в Городе Б, должность главы сельхозуправления в маленьком уезде для меня и впрямь — синекура.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 задумался. И правда, его мужчина с детства получал элитное образование как наследник огромного дела. Для него управлять сельским хозяйством в богом забытом районе — всё равно что в бирюльки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деревня гудела: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Слыхали? Внук старика Циня землю забирает. Аж сто му! Видать, под завязку набиты карманы-то.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и дурень… такие деньжищи — и в землю закапывать. На зерне-то много не навоюешь.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какие-то новые сорта из самой академии наук?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брешут! Попомните моё слово — будет как с тем парнем из деревни Ван. Тоже обещал золотые горы, а в итоге босой остался. Наверняка его эти городские вокруг пальца обвели, денежки соберут и ищи ветра в поле!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стоял на помосте, слушая, как внизу гомонят «знатоки», словно стая воробьев. Он пару раз громко хлопнул в ладоши, призывая к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Тихо, граждане! Собрание открыто. Новость вы уже знаете: Цинь Лэ открывает у нас опытное хозяйство. Сами видите — молодёжь уезжает, земли пустуют, сорняком зарастают. Многие из вас свои наделы уже посдавали обратно в артель. Так вот, расклад такой: у нас семьдесят три му хорошей земли и сто два му средней. Цинь Лэ забирает всю хорошую и пятьдесят му средней. По ценам: пятьсот за му за первый сорт и триста за второй. Срок аренды — двадцать лет. Половину суммы он вносит сразу, остальное — по графику. Деньги поделим честно, на каждого жителя. Вопросы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зашушукалась, кто-то ехидно ухмылялся: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Глядите-ка, нашёлся богатей на нашу голову! Давай-давай, плати, нам 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Лэ, видать, в городе золотую жилу откопал. Дед-то его теперь в шелках ходить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Помните, как он уезжал? Скандал на всю округу был, а теперь — гляди ты, барином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прикрикнул ещё разок: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возражений нет, бухгалтер вывесит списки в конторе. Свободны!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в домах, где семьи были побольше, на столах шкварчало жирное мясо — дети ели так, что за ушами трещало. А в малодетных семьях только вздыхали: и чего раньше не рожали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Минлян и Цинь Лэ шли по кромке своих новых владений, вдыхая запах сырой земли, когда наткнулись на того самого парня из соседней деревни — живое «предостережение» для всех сомневающихся.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http://bllate.org/book/17507/1648683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