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Уроки винопития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оказавшись в квартире Хань Дуна, Су Мо направился во вторую спальню. Увиденное заставило его замереть: кровать там буквально развалилась. Су Мо перевёл на Хань Дуна взгляд, полный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случайно её пнул, — пробормотал Хань Дун. — Вроде и сил особо не прикладывал.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бык? Сил девать некуда?» — подумал Су Мо. Оттолкнув Хань Дуна, он обошёл гостиную и, не найдя иного выхода, направился в хозяйскую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тебе пижаму, она на кровати, — Хань Дун откинул одеяло, под которым лежал аккуратный комплект чистой одежды. — И подушку заменил, ты же говорил, что прошлая слишком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собиравшийся было и дальше строить из себя недотрогу, почувствовал, как гнев мгновенно улетучивается. Схватив пижаму, он прошёл мимо Хань Дуна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оттаял, Хань Дун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Мыться пошёл? Может,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обернулся и так сверкнул глазами, что Хань Дун тут же замер на месте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иди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сблизились, Су Мо почти перестал ходить в общественные бани. Когда хотелось помыться, он шёл сюда — здесь было и чище, и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одежду, он замер перед зеркалом. Тонкая шея, чёткие линии ключиц, гибкая талия, плоский живот и стройные ноги. И лицо, которое он сам считал вполне недурным.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«Сможет ли это лицо и это тело соблазнить того парня за дверью? Может ли мужчина обольстить мужчину? Не станет ли Хань Дуну противно?» — мысли роились в голове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даже если им не суждено быть вместе, он, по крайней мере, любит Хань Дуна. Он хочет быть ближе к его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«Помыться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зажмурился и распахнул дверь ванной, но замер как вкопанный: в гостиной появился ещё один человек. Элегантная женщина, в которой он узнал мать Хань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ними взглядом, Су Мо едва заметно кивнул и тут же с грохотом захлопнул дверь. Лицо его полыхнуло жаром. Из-за двери донеслись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этого мальчика. Он ведь инвалид, да? Твой отец говорил, — голос Мэн Синь звучал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бросил быстрый взгляд на дверь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потише ты. Какой ещё инвалид? Он просто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говорит — значит инвалид. Он в душе, не услышит, — Мэн Синь потёрла виски. Хань Дун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Голова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сплю плохо, — Мэн Синь протянула руку, поправляя чёлку сына, но Хань Дун неловко уклонился. — Сынок, у матери, кроме тебя, никого нет. Ты должен добиться успеха. В будущем заберёшь компанию себе, и тогда я смогу со спокойным сердцем развестись с этим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строгость отца, Хань Дуну было неприятно слушать, как мать отзывается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мам, я понял. Зачем ты пришла в такую темень?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следующую среду у старика день рождения. Твой дядя и остальные тоже придут. Ты должен вернуться и что-нибудь ему подарить, не заявляйся с пустыми руками, — Мэн Синь достала конверт из крафт-бумаги. — Здесь десять тысяч. Купи что-нибудь 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с раздражением отшвырнул деньги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пойду. Тебе завтра ещё в школу, — Мэн Синь поднялась и бросила короткий взгляд на ванную. — В будущем тебе предстоит вершить великие дела, так что выбирай людей, с которыми стоит 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Дуну эти наставления были не по нутру. Мать с самого детства твердила ему заводить «полезные» знакомства, но он никогда её не слушал — кивал для виду, а сам пропускал всё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Синь ушла, Хань Дун постучал в дверь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ты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 лишь шум воды. Не дождавшись ответа, Хань Дун ушёл в спальню. Потоки воды стекали по лицу Су Мо, который с горькой усмешкой смотрел на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Мо, Су Мо, ты на себя-то посмотри. И на что ты рассчитываешь с Хань Дуном? Инвалид? Хм, верно. Он инвалид. Но если бы был выбор, кто бы, чёрт возьми, захотел таким стать!»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Дун, закончив свои дела, вернулся в спальню, Су Мо уже лежал на кровати, отвернувшись к стене. Хань Дун по звуку дыхания понял, что тот не спит — Су Мо слишком старательно пытался дышать ровно. Он нырнул под одеяло и устроился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мать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пошевелился, лишь медленно открыл глаза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Мо вышел из ванной, Хань Дун почувствовал его подавленность. Поразмыслив, он понял, что виной всему слова матери — Сяо Мо наверняка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красавица, не бери в голову её слова, ладно? Мне не нравится, когда ты такой хмурый. Кажется, будто я в чём-то виноват перед тобой,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Хань Дун услышал лёгкое, едва заметное посапывание. Мерное дыхание отозвалось болью в его сердце: он понял, что Су Мо просто притворяется спящим, чтобы избежать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ж…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погас. Комната погрузилась в темноту. Даже луна скрылась за тяжёлыми тучами, и лишь зимний ветер яростно ревел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ветер стих, и повалил густой снег. Это был первый снег в этом году — он пришёл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середине ночи батареи начали остывать, но Су Мо проснулся от жара. Открыв глаза, он обнаружил себя в объятиях Хань Дуна. Его спина плотно прижималась к тёплой, мощной груди Хань Дуна, а отсутствие на том футболки делало прикосновение пугающе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уши бил звук тяжёлого, глубокого дыхания. Су Мо, смущённый такой близостью, мгновенно лишился остатков сна. Каждая клеточка его тела ощущала жар чужого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позади зашевелился, и мгновение спустя прохладные губы коснулись его шеи. Су Мо весь напружинился, не выдержал этого томления и отстранился. В лицо тут же пахнуло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приподнялся, чтобы остыть, и вдруг заметил за окном снег. Радость нахлынула волной. Он поспешно вскочил с кровати и бросился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идёт. В детстве он обожал снегопады: они всегда предвещали скорый Новый год. А на праздник всегда дарили новую одежду, на столе появлялись мясо и фрукты, а в небе расцветали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он не разлюбил снег — этот чистый, белый мир, рождающийся заново. Когда-то он втайне мечтал, что, если влюбится, обязательно будет гулять с любимым человеком под таким снегопадом. По-детски, безрассудно и…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царила мертвенная тишина. Хань Дун сонно приоткрыл глаза и увидел Су Мо, замершего у оконной рамы. В призрачном свете, отражённом от снега, его профиль казался высеченным из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изящные черты, взгляд, чистый, как этот первопуток. Су Мо стоял, накинув на плечи свитер, и в этой его сонной расслабленности было столько неброской красоты, что у Хань Дуна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Хань Дуна дёрнулся. Он лежал не шевелясь, боясь спугнуть этот момент. Глядя на него, он чувствовал щемящую тоску. Будь Сяо Мо способен говорить, сказал бы он сейчас: «Хань Дун, посмотри, снег пошёл»? Он не мог представить себе голос Су Мо, и от этих мыслей становилось невыносимо жаль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обернулся. В тенях спальни он не видел лица Хань Дуна, но тот видел его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кивнул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немного безумства? — Хань Дун сел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Мо недоумевал, тот уже вскочил и начал одеваться. Вытащил из шкафа тёплую куртку и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Одевайся, я пока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Гулять посреди ночи в снегопад? Не слишком ли это безрассудно?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Су Мо никогда не было места эксцессам, а уж тем более безумствам. Но с появлением Хань Дуна он нарушил слишком много собственных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они просто пройдутся по улице, но Хань Дун выкатил мотоцикл. Они неслись по пустым проспектам, как двое сумасшедших, разрезая заснеженную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скользкой, колёса то и дело заносило, и Су Мо, не смея расслабиться ни на миг, до боли сжимал пальцы на талии Хань Дуна. Но это было… по-настоящему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Город, застывший во времени, казался декорацией к старому фильму. В свете фонарей не было ни души. Хань Дун притормозил у заведения с вывеской: «Мой 1999».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именно девяносто девятый год. Похоже, бар открылся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слез с мотоцикла. Обернувшись, он увидел покрасневшее от холода лицо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Зайдём, пропустим по паре стаканчиков?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едва исполнилось восемнадцать. Он не знал вкуса алкоголя — никогда не пробовал, да и никто не предлагал. Но после вопроса Хань Дуна ему вдруг нестерпимо захотелось узнать, каков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колебания, Хань Дун приобнял его за плечи и потянул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бар не был похож на злачные места. Здесь не гремела музыка, не было грязи и похоти. Напротив — всё дышало элегантностью: неспешные мелодии, дорогие напитки, атмосфера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Хань Дун ни за что не привёл бы его в притон.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привет, брат Дун!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кивнул знакомому и подвёл Су Мо к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Смешай ему что-нибудь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оценивающе взглянул на Су Мо. Тот чувствовал себя не в своей тарелке, но, вопреки внутреннему трепету, старался держаться с достоинством и даже некоторой надменностью.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его типажу идеально подходит вино. Самое дорогое красное вино, — бармен усмехнулся. — Похоже, тебе придётся раскошелиться.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ухмыльнулся и хлопнул ладонью по стопке купюр: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Красное вино — для красавицы. Наливай.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совсем юный, ты его плохому учишь, — бармен снова стрельнул глазами в сторону Су Мо. — А тебе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Виски, — Хань Дун усадил Су Мо на высокий стул. — Пару бокалов — 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кивнул и огляделся. Этот бар казался убежищем для тех, кому нужно побыть наедине со своими мыслями: почти за каждым столиком гости пили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Очарование красного вина в том, что оно пьянит душу ещё до того, как коснётся губ. Су Мо взял бокал на высокой ножке. Он впервые видел вино так близко, и его густой рубиновый цвет казался странно манящим.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тебя, — Хань Дун налил себе немного вина в такой же бокал. Судя по тому, как он его держал, он знал в этом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— взгляд. Смотришь на цвет, на насыщенность, на глубину. Цвет вина меняется со временем: молодое — почти фиолетовое, потом оно темнеет до густого граната…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рассказывал, как вращать бокал, как вдыхать аромат, как пробовать на вкус. И Су Мо в очередной раз поймал себя на мысли, что никогда не поймёт Хань Дуна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вино. Он думал, такой грубиян, как Хань Дун, способен только на вульгарные выходки, но тот разбирался в тонкостях напитка и вёл себя сейчас на удивление изысканно. С него словно слетела вся напускная агрессия, уступив место джентльменскому спокойствию. Су Мо даже засомневался — неужели этот парень действительно всего лишь школьник? Почему он кажется в разы взрослее его собственного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на меня смотришь? — Хань Дун заметил его пристальный взгляд и мягко улыбнулся. — Этому меня отец учил. Начал лет в девять, так что к десяти я уже умел пить. Но красное вино… я его не жалую. Не моё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залпом осушил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люблю пить в охотку. Мне больше пиво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осторожно пригубил вино. Терпкий вкус заставил его едва не выплюнуть напиток, но он сдержался и заставил себя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вино — это то, на что приятнее смотреть, чем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ты ведь думаешь, что я — человек-загадка? — Хань Дун заметил, как Су Мо замер, и понял, что попал в точку. — На самом деле я и сам себя порой не понимаю. Не знаю, чего хочу, не вижу будущего. С чувствами всё так же сложно. Но с тех пор как встретил тебя, я решил одно: поступлю в университет. Обещаю, в следующем году принесу тебе уведомление о зачислении. Вот только когда я уеду… не пожалей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приложился к стакану с виски и посмотрел на Су Мо. Его глубокий, пронзительный взгляд заставил Су Мо утонуть в нём; он неосознанно сделал ещё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Пожалеть? Конечно, он будет жалеть. Но он не смеет стоять на пути у будущего Хань Дуна. Если тот уедет, они, возможно, не увидятся полгода, а то и год. Как же он будет тосковать?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Су Мо запрокинул голову и выпил всё вино до капли. Хань Дун поспешно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так, быстро опьянеешь.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разжал ладонь Хань Дуна и вывел на ней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ты сам меня этому научил».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http://bllate.org/book/17506/1662325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