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ПРИЗРАЧНОЕ ПОСЕЛЕНИЕ — АД ДЛЯ МЕРТВЫХ, ПРИСТАНИЩЕ ДЛЯ ЖИВЫХ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тонули в грохоте небесного гнева. Ослепительные росчерки молний ударили в самую гущу схватки, и Юнь Ху вместе с Бай Чжигэ, сбитые с небес, рухнули на землю. Чжигэ выжил лишь благодаря своей полудемонической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Юнь Ху поднялся, встряхнулся и оскалился. Его роскошная шерсть местами обуглилась, но серьезных ран он не получил. Пока он готовился к новому броску, Гуй Минсы, решив не дожидаться удара, сам принял истинный облик. Громадный лис заслонил собой Бай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 мы не закончили, — пророкотал Гуй Минсы. — Что ж, сегодня погуляем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Гуй Минсы!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исполинских зверя, не сводя с друг друга налитых яростью взглядов, сорвались с места. Они столкнулись с глухим костяным стуком и вцепились друг другу в глотки, превратившись в один рычащий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Чжигэ, опираясь на Меч Сокровенного Грома, с трудом поднялся. Каждый шаг давался ему с мучительной болью, но он упрямо шел к лежащему неподалеку Ху Цяньцю. Рана на спине того была ужасающей — клочья мяса свисали лоскутами, обнажая белизну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Чжигэ выудил из-за пазухи спасительную пилюлю и осторожно протолкнул её в рот Ху Цяньцю, боясь лишним движением причинить еще больше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Мин... Нельзя было оставлять тебя одного. О чем я только думал? Неужели и впрямь поверил, что этот Гуй Минсы сможет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отчаянии склонялся над поверженным товарищем, к ним, уворачиваясь от летящих обломков, пробрался Фан Гуанмо. Он приложил пальцы к шее Сун Мина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 еще дышит! У него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вцепился в руку лиса,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Гуанмо, не теряя времени, рванул пропитанную кровью одежду на спине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прикрой нас защитным массивом от дождя, иначе долго он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был бледен как полотно и не приходил в сознание. Фан Гуанмо, отбросив сомнения, высыпал на его растерзанную спину все запасы кровоостанавливающего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всё равно сейчас не выбраться. Нужно найти какое-нибудь укрытие, пилюля лишь ненадолго отсрочит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подхватив раненого, они двинулись на запад. Чжигэ нес Сун Мина на спине, а в ушах Ху Цяньцю, провалившегося в вязкую темноту, бесконечным эхом отдавался его голос. Весь мир вокруг замедлился, превратившись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Мин, держись!»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Мин, слышишь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умирай, умоляю!»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бесконечного «Сун Мин» у Ху Цяньцю начала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дурак этот Чжигэ... Почему ты твердишь это имя? Неужели так и не понял, что перед тобой тот самый великий и неподражаемый лис?»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Цяньцю из последних сил попытался выругаться, но в этот момент неподалеку грохнул взрыв такой силы, что задрожала сама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беда! — выкрикнул Фан Гуанмо. — Великие демоны настигли нас! Те немногие ученики Школы Летящих Бессмертных, что уцелели, не смогут их сдержать!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бережно опустил Сун Мина на землю, заглядывая в его лицо. Он коснулся ладонью его лба, убирая прилипшие от пота и крови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ним, — бросил он Фан Гуанмо.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самому лицу Сун Мина, он на мгновение приник своим лбом к его лбу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Меч Сокровенного Грома рядом с раненым, Чжигэ шагнул под проливной дождь. Его силуэт мгновенно поглотила ночная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Гуй Минсы и Юнь Ху рвали друг друга в клочья, Бай Чжигэ столкнулся с прибывающими ордами демонов. Он понимал: если они прорвутся к пещере, Сун Мина и остальных ждет та же участь, что и жителей растерзанного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 темная, вязкая энергия хаоса стремительно пожирала остатки светлой ци Школы Летящих Бессмертных. Демоническая сущность, грубая и беспощадная, неслась по меридианам, наполняя мышцы сокрушительной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какова цена падения. Вот она, сила тех, кто отринул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ревел ветер, вторя раскатам грома. Костер, разведенный Фан Гуанмо, полыхал багровым, отбрасывая на своды зловещие оранжевые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Гуанмо то и дело трогал лоб Ху Цяньцю — жар усиливался. Раны и холодный дождь сделали свое дело: лиса била лихорадка. Младший ученик, прижимая к себе тяжелый меч, забился в угол рядом с пострадавшим. Он вздрагивал от каждого звука, ожидая, что из стен вот-вот полезут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нишах пещеры зашевелились тени. Одна из них отделилась от камня, обретая очертания женской фигуры, и бесшумно выросла за спиной Гуанмо. Её голос заставил его подпрыгнуть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очаровательный юноша... — пропела она. — Будет жаль отдавать тебя на заклание, если Король демонов велит принести человеческую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Гуанмо вскочил, вскидывая меч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подходи! — закричал он, заикаясь от ужаса. — Я... я очень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Неужели? — Призрачная дева томно прищурилась. Она закусила губу, а брови её казались нарисованными тушью. — Давай проверим. Успею ли я лишить тебя жизни прежде, чем ты сделаешь три шага?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— она медленно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 — она резко сократила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Гуанмо зажмурился и начал неистово махать мечом,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Прости! Я сделал всё, что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зрелище, призрачная дева не выдержала и звонко расхохоталась,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эти юнцы из праведных школ такие забавные?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скользнула ему за спину и легонько коснулась плеча. Гуанмо резко обернулся, и его губы случайно задели её холодную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дева притворно смутилась и отступила. — Не знала, что праведники столь распутны. Как можно целовать незнакомку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Гуанмо начал яростно отплевываться. Призраки были странным народом — не демоны, не души умерших, а нечто среднее, рожденное из тьмы и страданий. Встретить такую разумную сущность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ты, бесстыжая! — выкрикнул он, снова заслоняя собой Сун Мина. — Не смей трогать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взглянула на умирающего Ху Цяньцю и щелкнула пальцами. Тут же из теней вынырнули другие призраки, подхватили носилки с Ху Цяньцю и растворились в стене. Фан Гуанмо бросился к камню, молотя по нему кулаками, но призрачная дева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твою милую мордашку я оставлю тебя в живых. А его я забираю. Из них двоих, — она указала на стену, — выжить суждено лишь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Гуанмо ударил мечом по тени, но лезвие лишь высекло искры из камня. В пещере снова стало тихо — лишь трещал костер, да завывал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бушевала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промочил одеяние Бай Чжигэ насквозь. Ткань облепила его тело, подчеркивая стройную фигуру. По подолу стекала вода, окрашенная в розовый цвет, — кровь убитых врагов не успевала высыхать. У его ног громоздились горы трупов, а сам он, израненный и тяжело дышащий, казался воплощением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движениях больше не было милосердия праведного воина. Лишь холодная, отточенная жестокость демона. Одно движение —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 был Гуй Минсы: если бы этот безумец добрался до Брахмы, пересекающего море, и схватился с Повелителем демонов, это было бы зрелище, достойное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на мгновение озарила его лицо, искаженное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— прорычал он. — Кто еще?! Я один вырежу весь ваш проклятый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полчищ демонов появилась фигура в черном под таким же черным бумажным зонтом. Твари расступались перед ней. Следом призраки несли носилки, над которыми тоже держали зонт, укрывая раненого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прекратишь это безумие, — произнесла призрачная дева, — твой возлюбленный умрет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зонт, давая Чжигэ разглядеть лицо на носилках. Увидев Сун Мина, Бай Чжигэ пошатнулся. Силы мгновенно оставили его, руки отяжелели, а боль от ран, которую он не замечал в пылу боя, навалилась свинцовым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нужно, твари? — выдохнул он, как раненый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 жизнь. Королю демонов нужна жертва — чистая душа праведного воина, а не этот безумец, захлебывающийся в собственной тьме. Если откажешься... — холодные пальцы девы сомкнулись на горле Ху Цяньцю, — он познает всю боль, которую ты причинил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посмотрел на угасающего Сун Мина. Его кулаки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небесам для него закрыт, его тело уже наполовину принадлежит бездне. Но Сун Мин... У того впереди вечность. Быть может, он возьмет Меч Сокровенного Грома и взойдет на пик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громко произнес он. — Я согласен.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ухмыльнулась. Ответ ей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заковать Чжигэ в магические кандалы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и Гуй Минсы всё еще продолжали свой бой, превратившись в окровавленные комья шерсти и грязи. Гуй Минсы располосовал когтями лицо Юнь Ху от брови до переносицы, но и сам получил глубокую рану на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демонов, я всё сделала! — выкрикнула дева, стоя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отступил, тяжело дыша. Насмешка Гуй Минсы о «старике» явно задела его за живое, хотя он был немногим старше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весть, он довольно осклабился. Жертвенник скоро будет готов, учеников праведных школ наловили достаточно. Как только начнется обряд, его возлюбленный вернется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этого «простого человека» на носилках... Он знал правду. Это и был тот самый мятежный лис Ху Цяньцю. И вернется его любовь или нет — этот лис должен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http://bllate.org/book/17498/1713056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