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В загробном мире — Призрачное поселение, в мире людей — пристанище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Цяньцю, небрежно подбросив виноградину, поймал её ртом и, недолго думая, вытер пальцы о рукав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Чжигэ нахмурился. Это было его новое даосское облачение, надетое лишь сегодня. Если Сун Мину нужно было вытереть рот, он мог просто попросить платок. Зачем же вести себя столь вызывающе и пренебрежительно?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«я»? Раз уж пришли, давай располагаться. Ты должен радоваться, что в этот раз взял с собой именно меня. Перед тобой — сам великий мастер гадания по Шести Жэнь! Твой учитель не зря меня хвалил: я — твой талисман удачи, приносящий избавление от любых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посмотрим, какой из тебя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закрыл глаза и принялся быстро перебирать пальцами, бормоча что-то под нос, — вылитый уличный шарлатан, промышляющий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 раз встречал таких проходимцев и обычно без лишних слов выпроваживал их прочь. Если Сун Мин действительно умеет предсказывать судьбу, то почему же они все четверо угодили в этот массив?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терпеливо ждал. Наконец Ху Цяньцю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твои Шесть Жэнь? Вычислил выход из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предсказываю удачу и беды, а не ищу дорогу, — фыркнул Ху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из-за пазухи бумажный талисман. Игриво вскинув брови и улучив момент, когда Бай Чжигэ потерял бдительность, он лизнул бумажку и шлепнул её прямо даосу на лоб. Тот, уже теряя терпение, сорвал талисман и скомкал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— воскликнул Ху Цяньцю. — Эта штука должна спасти тебе жизнь. Гадание ясно показало: впереди тебя ждёт кровавое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небрежно бросил бумажный комок на пол, и тот закатился куда-то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Если кого и ждёт кровавое несчастье, так это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считал, что давно достиг того уровня самообладания, когда ничто не может вывести его из равновесия. Однако с первой же минуты знакомства этот младший брат нашёл тысячу способов заставить его злиться. Кажется, на этот раз он встретил достойного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Чжигэ, ты как та собака, что кусает Лу Дунбиня! — возмутился Ху Цяньцю. — Я к тебе со всей душой, защитный оберег смастерил…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постели босиком и нагнулся, чтобы вытащить из-под кровати выброшенный талисман. Но стоило его левой руке коснуться края рамы, как палец пронзила острая боль — он наткнулся на щепку. Не успел он разглядеть выступившую каплю крови, как за другую руку его схватило что-то мертвенно-холодное.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вздрогнул. Он резко отпрянул и рухнул на пол, тяжело дыша. На тыльной стороне ладони остались четыре тёмно-красных следа. К счастью, тварь не успела разорвать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под кроватью…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мгновенно заслонил его собой. Меч Сокровенного Грома обрушился на ложе, разнеся его в щепки. Тёмная тень метнулась по стене к потолочным балкам и мгновенно растворилась в мрачном углу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подобрал бумажный комок, разгладил его и аккуратно сложил треугольником, пряча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 он с деланным безразличием. — Кое-кто строит из себя героя, а сам… Впрочем, я и впрямь зря лезу не в своё дело. Кто такой Бай Чжигэ? Великий истребитель демонов, чей клинок не знает промаха. Непобедимый воин! Стоит ли мне о нём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подавив неловкость,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расхваливаешь этот талисман… Дай-ка посмотрю, насколько он в самом деле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презрительно фыркнул, выудил из сумки целую стопку бумажек и всучил их даосу. Тот невольно засомневался: неужели эти талисманы, которые Сун Мин штампует в таких количествах, будто они ничего не стоят, действительно могут отвести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прошлом Сун Мина ему было известно немногое. Семья Сун в городе Фуань считалась богатой и влиятельной, но никто никогда не слышал об их связях с миром бессмертных. У самого Сун Мина не было и зачатков таланта к самосовершенствованию. Даже если он и обучился искусству гадания, применить его силу по-настоящему он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бери, хочешь — нет. Но если тебя вдруг зацарапает какая-нибудь нечисть, не смей бежать ко мне и реветь. Подозрительность — это тоже болезнь, и её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 будущем придётся положиться на тебя, мой дао-спутник.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буркнул под нос «бесстыдник» и отправился вниз, чтобы потребовать другую комнату. Бай Чжигэ, подхватив его вещи, остался на галерее второго этажа, не сводя глаз с «младшего брата». Он чувствовал, что та призрачная тень всё ещё 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нечисть не бросилась наутёк, едва завидев Меч Сокровенного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бросил Бай Чжигэ табличку от нового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так задумался? — Он проследил за взглядом даоса. — Неужто заприметил какую-нибудь красавицу?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шиди Сун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Клянусь, это наше последнее совместное путешествие. Как только выберемся из этого массива, ты меня до конца жизни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хотел было пройти мимо, но Бай Чжигэ внезапно схватил его за руку и затащил в тёмный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бела дня за руки хватаешь… Ты что творишь? — возмутился Ху Цяньцю, вырывая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Бай Чжигэ указал на комнату, из которой они только что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отеля приоткрыл дверь и заглянул внутрь. Разбитая кровать стояла на месте — целая и невредимая. Фрукты на столе лежали в том же порядке, что и до прихода Ху Цяньцю. Казалось, их никто и никогда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чертовщина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ну и влип же я с тобой… Порядок Инь и Ян нарушен, законы мироздания вывернуты наизнанку. Это же явное логово демонов. Дождёмся ночи — вся нечисть вылезет наружу, и тогда нас обдерут как липок и сожрут, даже костей не оставят!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посмотрел на него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обычный человек, понимаешь такие вещи… Похоже, раньше я тебя недооценивал.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эффектно отбросил полы рукавов за спину и направился к соседней комнате, где должны были находиться двое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многого обо мне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то, что в этом теле живёт душа великого лиса. Или то, что именно Бай Чжигэ когда-то оборвал путь к бессмертию одному доброму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тебе позаботиться о тех двоих. А я парень сообразительный — и без тебя не пропаду.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следовал за ним шаг в шаг. Сун Мина он знал с первого дня в Школе Летящих Бессмертных: упрямый, дерзкий и вечно ищущий неприятностей. Если он вздумает спасаться от демонов своим излюбленным методом — падать на колени и бить поклоны — это ему точно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братья, ваш старший брат Сун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весело распахнул дверь, но порыв ветра тут же вырвал у него из рук стопку талисманов, разметав их по всей комнате. Окно было распахнуто настежь, занавески лениво колыхались на ветру. Вещи учеников всё ещё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попали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подошёл к окну и выглянул наружу. Позади дома тянулся глухой переулок. Похитить людей отсюда можно было совершенно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тут же прикинул расклад: «Малая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эти двое остолопов не умрут. Но мне чертовски любопытно, что же этой нечисти от нас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помирать зазря, отдуваясь за грехи того старого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закинул сумку за плечи и ухватился за подоконник, собираясь выпрыгнуть. Высота второго этажа для него была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 правду. Твой Меч Сокровенного Грома слишком приметный, они побоятся к тебе приближаться. Если я сам их не найду, они к нам точно не заявятся.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обещал Четвёртому боевому дяде оберегать этого сорванца. В глазах Сун Мина его репутация и так была подмочена, так что церемониться он не стал: одним лёгким движением он подхватил Ху Цяньцю за шиворот и мягко опустил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Чжигэ! Ты… ты совсем больной?! — Ху Цяньцю мгновенно ощетинился, как рассерженный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помог тебе спуститься. С чего вдруг такая ярость?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давно вышел из нежного возраста, и мысль о том, что его таскают за шкирку, как лисёнка, была невыносима. Сначала этот даос трепал его по голове, теперь вот решил проявить «отеческую заботу»… Позор и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посмеешь схватить меня за шиворот — и я покажу тебе, на что способен разгневанный Сун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 такого сделал, раз ты так кипятишься?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 удостоил его ответом. Он огляделся по сторонам и вдруг заметил у подножия стены крохотную пилюлю. Присев, он внимательно её осмотрел — точь-в-точь как те лекарства от внутренних ран, что лежали у него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эти двое не так безнадёжны, как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Гуанмо оставил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выбрал дорогу направо. На каждом перекрёстке у стен они находили по одной жемчужине лекарства. Пока они шли по следу, сумерки начали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Чжигэ, сжимавшая рукоять Меча Сокровенного Грома, заметно дрожала. Тёмная энергия в этом месте была настолько густой, что казалась почти осязаемой — она яростно давила на меч, пытаясь подавить его силу. Если клинок покинет ножны, гром и молнии выдадут их присутствие всей округе. Они не знали, сколько здесь демонов и нет ли среди них таких же могущественных тварей, как тот лис. Одному Бай Чжигэ было бы несложно защититься,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идущего впереди Ху Цяньцю. Оберегать кого-то ещё в пылу сражения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 Сун, у тебя найдутся талисманы для запечатывания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покосился на его руку, с трудом сдерживающую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Талисманов запечатывания я могу написать сколько угодно, вот только такой мощный артефакт, как твой Меч Сокровенного Грома… Разве под силу это обычному смертному? Неужто ты сам не знаешь, что у тебя в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иронично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чёрный камень, из которого выкован этот меч, веками пропитывался кровью миллионов демонов. Это был клинок великого зла. Мастер взошёл на алтарь Девяти Небес и сорок девять лет закалял его небесным громом, чтобы выжечь тьму. Но мощь демонов осталась внутри — теперь этот меч сокрушает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задумался. Такое оружие не запечатать простым листком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талисман должен немного усмирить его нрав. Положи меч в деревянный ящик и закопай в землю — так мы скроем его ауру. А ты жди здесь, я сам найду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Я не оставлю тебя одного. Идём дальше вместе, но без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увидел, как Бай Чжигэ, не колеблясь, уложил клинок в футляр и скрыл его в земле. Гнев лиса немного поутих — он был колюч на язык, но ценил чужую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наблюдал за действиями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собрался биться с демонами без своего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сила — в магических массивах, а не только в Мече Сокровенного Грома. — Бай Чжигэ улыбнулся, и в его мягком взгляде промелькнуло нечто нежное. Подойдя ближе к Ху Цяньцю, он негромко добавил: — К тому же мой дао-спутник не раз говорил, что он необычайно умён и всегда найдёт выход. Позволишь ли и мне погреться в лучах твоей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Этот Бай Чжигэ явно набрался дурных привычек».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смущённо потёр кончик носа и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Раз ты так просишь, я готов рискнуть жизнью,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дальше. Меч Сокровенного Грома, оставленный в земле, ещё какое-то время обиженно гудел, но, поняв, что на него никто не обращает внимания,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окончательно почернело, иероглифы на главных воротах города вспыхнули кроваво-красным. Теперь там красовалось название: «Призрачное поселение».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на старинном камне, проступила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загробном мире — Призрачное поселение, в мире людей — пристанище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http://bllate.org/book/17498/1710610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