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Первая проба сил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Чжундао распорядился подготовить для Янь Хуайлина гостевые покои, чтобы тот мог отдохнуть перед завтрашней дорогой. Убранство комнаты дышало строгой, почти аскетичной изысканностью: старинная мебель, лаконичные линии. Хуайлин, оглядев тяжелые стулья из красного дерева, лишь усмехнулся — по его мнению, даже если бы он просидел на таком троне вечность, благородства в его облике не прибавилось бы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стены комнаты начали на него давить. Не в силах усидеть на месте, он по-хозяйски покинул поместье и отправился бродить по городским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поздний час, город гудел, точно растревоженный улей. Муцюань, конечно, уступал в размахе Гуаньчжоу, но пестрота лавок и ароматы уличной еды кружили голову не меньше. Янь Хуайлин неспешно прогуливался, обмахиваясь веером. На сей раз у него даже не было настроения заигрывать с хорошенькими горожанками. Его внимание привлекла вывеска «Дуйфэнинь» — лавки, из которой доносился многоголосый шум. Любопытство взяло верх, и он решил заглянуть на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отыскав свободное место на втором ярусе, он подозвал слугу. Оказалось, название «Дуйфэнинь» лавка получила благодаря своей фирменной настойке — «Смеху ветра». Считалось, что после первой чаши гость начинает бормотать под нос, после второй — беспричинно смеяться, после третьей — распевать песни, а после четвертой — погружается в глубокие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Гуаньчжоу такого крепкого зелья Хуайлину пробовать не доводилось, и он, не раздумывая, заказал целый кувшин. В ожидании заказа он прислушался к разговору за соседним столом — лучший способ узнать, чем дышит Муцюань.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Слыхали? В Янхуа, на севере, объявился новый мастер из Золотой гвардии, — хмельным голосом вещал один из забулдыг в грубой одежде. — Зовут Гуань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людей лингуаня 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его назначили новым командующим в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Хуайлин, скрыв усмешку за веером, продолжал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ночь новолуния будет состязание гвардейцев. Как думаете, кто возьмет 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и гадать нечего: Цзан Е из Ваньлина.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 скажи! — возразил другой. — Золотой гвардеец Цзан, может, и силен, да только на состязаниях он гость редкий. К тому же слава его гремела лет двадцать назад, когда он еще оберегал Его Величество. Сейчас он уже не тот — годы берут свое, и молодым он по силе и выносливости не 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едва не расхохотался. Слышать подобные речи о суровом воине было забавно. Пусть он и не скрещивал с Цзан Е клинки, но одной его ауры, подавляющей всё вокруг, было достаточно, чтобы понять: мощь этого человека — лишь верхушка айсберга. Те, кто судит о нем лишь по возрасту, в будущем неизбежно станут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времена Цзан Е и впрямь не было равных, — подхватил третий. — Его Величество и империю-то удержал во многом благодаря тому, что гвардеец Цзан вовремя его заслонил.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сейчас, боюсь, до него никому не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— вода. Вот если бы увидеть его в деле в этом году, это была бы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он хоть трижды мастером, а Гуань Шэну проиграет, — не унимался первый спорщик. — Поговаривают, Гуань Шэн когда-то схлестнулся с тем самым Хэйянем, неуловимым вором из Тайяня. И так отделал этого «Черного гуся», что тот со страху из Поднебесной исчез, несколько лет носа не 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настолько силен?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Говорят, он из школы Янхуа. Если так, Цзан Е первенства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Хуайлин так довольно замахал веером, что не выдержал и тихо прыснул. Оказывается, его «уход на покой» оброс такими невероятными подробностями!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смешок не остался незамеченным. Соседи притихли и недружелюбно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есть иное мнение? — процедил один из них, отставляя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нахожу ваш рассказ весьма занимательным, — мягко ответил Хуайлин, слегка поклонившись. — Продолжайте, не смею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согласны, назовите своего героя, а мы уж оценим.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принесли заказ. Хуайлин небрежно наполнил чашу и салютовал компании: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хотел вас задеть.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осушил чашу. Напиток оказался обманчиво прохладным, но в следующее мгновение обжег горло неистовой остротой. В голове зашумело, мысли закружились, точно луна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Видать, не доводилось господину пробовать нашего ваньлинского зелья? — забулдыги, заметив его замешательство, загоготали. — Вид-то у тебя книжный, как у ученого мужа, а толку 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еще вежливы. Выполняя задания в глуши Тайяня, Хуайлин сталкивался с отребьем куда более гнусным. Решив не тратить на них время, он налил вторую чашу, надеясь отыскать обещанный «смех» в тумане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Раздраженные тем, что их игнорируют, собутыльники поднялись и обступили его стол. Слуга попытался было вмешаться, но его грубо оттолкнули — бедняга отлетел к соседнему столу, рассыпав посуду. Остальные посетители поспешили ретироваться, опасаясь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чаша разлилась по телу приятным теплом, похожим на весенний прилив. Радость забурлила в жилах, накатывая волнами. Хуайлин расплылся в улыбке и, обернувшись к одному из верзил, подначил: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вам так дорог этот Гуань Шэн, что и слова против не скажи? Какая трогательная преданность, я просто в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мужчин, вскипев от ярости, потянулся к воротнику Хуайлина, но тут же получил болезненный удар веером по руке. Остальные, видя, что их товарищу досталось, разом бросились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легко, словно пушинка, взлетел вверх, на мгновение коснувшись стопами макушки одного из нападавших, и весело рассмеялся. Тот попытался схватить его за ноги, но Хуайлин, изящно извернувшись в воздухе, наотмашь ударил его сложенным веером по лицу. Мужчина с воплем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помяв одежд, Хуайлин приземлился, обжег оставшихся двусмысленным взглядом и молниеносно наполнил третью чашу. Пока он картинно выпивал ее, к нему подскочил еще один противник. Хуайлин лишь слегка качнул кистью — пустая чаша полетела в лицо нападавшему, точно метательный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него навалились последние двое, он снова подпрыгнул, на лету дважды пнул их в спины и, пока те летели носом в стол, уселся верхом на одного из поверженных. Скрестив ноги и картинно раскрыв веер, он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жаждет власти, не знает её сути; тот, кто алчет сердец, теряет саму жизнь! Пытаться вырвать старое ради нового — тщетный труд; искать истину в пороке — позор для духа! Стыд и срам тому, чья честь пуста!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Допев, он ловко спрыгнул на пол, пока люди под ним еще пытались барахтаться, и допил последнюю чашу из кувшина.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ни на кого внимания, он нетвердой походкой вышел из лавки. Никто не посмел его остановить. Сделав несколько шагов в сторону поместья Хуа Чжундао, он почувствовал, как земля уходит из-под ног, и повалился прямо на мостовую, проваливаясь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в ушах стоял тихий плеск воды. Голова раскалывалась. Потолок казался знакомым — присмотревшись, Хуайлин понял, что находится в тех самых гостевых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приподнявшись, он увидел служанку, которая осторожно разливала чай. Девушка так вздрогнула от его резкого движения, что чуть не выронила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спросил он,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Четвертая стража, господин, — пролепетала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страх, Хуайлин не удержался от привычной любезности.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он мягко коснулся её подбородка, улыбаясь. — Скажи-ка, какой благородный муж доставил меня сюда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очарованная его улыбкой, немного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«Неужто?» Представив, как этот суровый красавец несет его на руках, Хуайлин почувствовал странный азарт. «Неужели он вчера тайно за мной следил?»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быстро развеяла его фантазии: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воины поместья были в городе по делам и наткнулись на вас. Вы спали так крепко прямо посреди улицы, что собралась целая толпа. Ни добудиться вас не могли, ни поднять. Пришлось звать господина Цзана.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вспомнил о своей защитной технике Шаньши Шуйянь и всё понял. Видимо, перед тем как окончательно опьянеть, он на инстинктах применил это искусство, сделав свое тело неподъемным для обычных людей. Тот факт, что Цзан Е сумел взломать его защиту и притащить в поместье, вызвал у Хуайлина невольное уважение. Простому смертному не хватило бы внутренней силы сдвинуть его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незнакомым — вероятно, один из воинов Хуа. Хуайлин быстро поднялся, сменил одежду на свежую, белоснежную, и, вооружившись веером,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Цзан ждет в главном зале, — сообщил воин, окинув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скор на подъем».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кивнул и неспешно направился к залу. Хуа Чжундао уже ждал их. Дав последние наставления, он велел им отправляться в путь. Цзан Е, словно каменное изваяние, застыл рядом с хозяином дома, безучастно глядя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гвардеец подошел ближе, Хуайлин впервые получил возможность рассмотреть его так детально. Цзан Е был почти на голову выше. Несмотря на то, что время оставило свои следы на его лице, это ничуть не портило его — напротив, в нем чувствовалась статная, суровая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говорили, что он служил императору еще двадцать лет назад. Если тогда он был юношей, то сейчас ему должно быть за сорок? Но выглядел он гораздо моложе — при первой встрече Хуайлин не дал бы ему и тридцати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Гвардеец, разумеется, не знал, о чем размышляет его спутник, но долгий пристальный взгляд заставил его нахмуриться. Не проронив ни слова, он выразил свое недовольство, и Хуайлин, сочтя это забавным,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ему хоть пятьдесят, красавец есть красавец». Жажда подразнить этого ледяного воина вспыхнула в нем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Хуа Чжундао, они отправились в путь. В отличие от Хуайлина, который ехал налегке, Цзан Е взял с собой багаж. Одетый в невзрачные черные одежды, он шагал уверенно и твердо. Хуайлин ехал рядом несколько ли, но так и не смог вытянуть из спутника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предстояло начать поиски «Медицинских записей» в землях Ваньлина, но регион был огромен, и с чего именно начинать, они представляли слабо. Любые другие спутники уже вовсю обсуждали бы план действий, но Цзан Е хранил гробовое молчание, словно Хуайлина и вовсе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Хуайлин, не привыкший к столь унылой компании, решил, что после обеда отправится в Инчжоу в одиночку. Поддразнивать красавца приятно, когда есть хоть какая-то реакция, но биться головой об лед — занятие утомительное. Холодный стиль Цзан Е хорош для созерцания, но никак не для близкого общения. Прикоснувшись к такому человеку, рискуешь обжечься холодом, а Хуайлин предпочитал легкое скольжение по поверхности, не желая увязать в чужой стуже.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Муцюань хоть и был столицей региона, но именно поэтому здесь было слишком много глаз и ушей. Если бы записи были здесь, их бы давно нашли. Да и город этот не славился своими лекарями. Чтобы найти искомое, нужно было искать обходные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Хуайлин присмотрел приличную таверну.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Цзан, не желаете ли отобедать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окинул взглядом заведение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и заказали несколько простых блюд. Когда еду принесли, Хуайлин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Цзан, боюсь, дальше нам придется разделиться.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продолжал есть, не поднимая глаз, но слушал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Лингуань Хуа не ставил условия, что мы должны быть неразлучны, — начал выдумывать оправдания Хуайлин. — К тому же, если мы разойдемся, дело пойдет вдвое быстрее. Я отправлюсь на запад, в Инчжоу, а вы — на юг, в Нинчжоу. Разве не разумно?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отложил палочки и сухо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опешил. Он ждал возражений, но не такой категоричности без единого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иные соображения? — недоуменно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наконец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какой причине вам так нужно ехать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ударил не в бровь, а в глаз. Очевидно, скрыть свои истинные намерения и заняться расследованием дела о «лже-Хэйяне» будет непросто. Хуайлин быстро сменил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быть может, вы согласитесь поехать со мной в 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Инчжоу — родина великого лекаря Цянь Чэньцзюня. Вполне логично начать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Хуайлину оставалось только развести руками. Оказалось, его спутник вовсе не был простоватым воином — у него, похоже, был свой план еще до того, как они покинули поместье. Если не получается избавиться от этого «надзирателя» сейчас, придется искать способ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не сомневался: вспомни он свои былые навыки «Черного гуся», стряхнуть хвост для него было бы парой пустяков. Проблема была лишь в приличиях. Если удастся обмануть гвардейца словами — прекрасно, но если дело дойдет до открытого противостояния, он не был уверен, что сможет выйти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обеда прошел в тишине. После они выдвинулись в Инчжоу. Хуайлин оседлал своего скакуна, подаренного лингуанем Цзяном, а Цзан Е вел под уздцы великолепного вороного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на тракт, Хуайлин не удержался от восхищенного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это конь породы Дайтэн из северного Янхуа?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невольно зацокал языком. Кони Дайтэн были легендой Севера. Чистокровные, выносливые, яростные в бою, они обладали феноменальной памятью и преданностью. Говорили, что такой конь признает лишь одного хозяина до самой смерти, а если тот погибает — уходит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лингуаня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промолчал. Его лицо оставалось непроницаемой маской. Хуайлин вздохнул. Его не слишком интересовало прошлое спутника, но эта манера отвечать через раз начинала утомлять. Цзан Е мастерски скрывал эмоции, и его речи были безупречно выверены.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одном Хуайлин был уверен: в отличие от него самого, Цзан Е был человеком чести. Он мог молчать, мог быть суров, но он никогда бы не опустился до лжи. Сам же Хуайлин не гнушался никакими средствами, если они помогали достичь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они прибыли в Инчжоу. Поиски в городе не приносили плодов. Хуайлин понимал: чтобы найти зацепку, ему нужно действовать как Хэйяню — проникать в частные дома, подслушивать то, о чем не говорят средь бела дня. Но под присмотром гвардейца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постоялом дворе, Хуайлин решил действовать ночью. Дождавшись, пока за стеной всё стихнет, он оставил на кровати записку и, словно тень, выскользнул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пролетел по крышам несколько ли и уже собирался переодеться в наряд вора, как вдруг перед ним мелькнула тень. Скорость и легкость движения заставили Хуайлина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остановился. В трех шагах перед ним, скрестив руки на груди, стоял тот самый «спящий» гвардеец.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Мастер такого уровня не мог не заметить его ухода. Глупо было недооценивать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нацепив на лицо привычную беззаботную маску, хотя на душе кошки скребли, Хуайлин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Цзан! Какая неожиданная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Цзан Е, казалось, пронзил его насквозь. Он медленно достал из-за пазухи записку Хуайлина.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решил больше не играть в прятки: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днем ясно изложил свои намерения. Не делайте вид, что не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еще намерены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у меня есть приказ, и я не могу вас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прищурился. Хуа Чжундао явно не был простаком. Для такого преданного воина, как Цзан Е, вопрос о том, ехать ли им вместе, не имел бы значения, если бы не прямой приказ хозяина следить за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всё же решу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Цзан Е выхватил два коротких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 сразу?»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хищно улыбнулся и, не медля ни секунды, рванулся назад, перелетая на соседнюю крышу. Обучаясь в Тайяне, он владел классическими техниками, но, став вором, перекроил их под себя. Его техника маскировки Цзиншуй Мицюань была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Цзан Е был неумолим. Пытаться скрыться под своим настоящим именем было трудно — Хуайлин не мог использовать все приемы «Черного гуся», чтобы не раскрыть себя, и полагался на Яньго Ухэнь. Но как бы он ни петлял, гвардеец неизменно преграждал ему путь. Его мастерство было на голову выше всего, что Хуайлин видел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схлестнуться с этим человеком в полную силу, но глубокая ночь и близость жилых домов не позволяли устроить полноценное сражение. Перейдя от резких движений к мягким, Хуайлин закружился в танце с веером. Воздух наполнился призрачным светом и тонким ароматом — не дав врагу приблизиться, он разделился на три призрачные тени, сбивая гвардейца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нахмурился от ярких вспышек, но взгляда не отвел. Взмах меча — и две белоснежные молнии распороли воздух, ударив по фантомам. Тени не шелохнулись, лишь продолжали вызывающе улыбаться. Но когда призрачная стена уже готова была сомкнуться вокруг него, Цзан Е резко развернулся и нанес удар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Хуайлин, собиравшийся зайти со спины и ударить по точкам, едва успел отпрянуть. Острый меч гвардейца рассек воздух в волоске от его груди. Отступив на десяток шагов, Хуайлин снова взлетел вверх, но на сей раз Цзан Е не дал ему шанса. Мощная волна истинной энергии обрушилась сверху, точно водопад, и прежде чем Хуайлин успел среагировать, гвардеец молниеносно сократил дистанцию и вцепился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веером, веером Яньюй-бяо (дротиков из перьев дикого гуся) заставил Цзан Е на миг отступить. Но стоило Хуайлину собраться для нового выпада, как гвардеец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ноги Хуайлина сковал могильный холод. Два энергетических дракона взметнулись из-под черепицы, намертво обхватив его лодыжки. В ушах зазвенело от рева и стона — потоки энергии хлынули со всех сторон, перекрывая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техника Цяньлун Сишуй из школы Цзюньту!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оказался полностью обездвижен. Он не мог даже взмахнуть веером, а давление на грудь мешало дышать. Он уже приготовился защищаться из последних сил, как вдруг всё исчезло. Цзан Е стоял перед ним, невозмутимо убирая мечи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тяжело дышал. Он взглянул на пояс спутника: четыре меча. Два коротких с гравировкой драконов и два длинных с фениксами. Он не продержался и до того момента, как гвардеец вынул длинные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Хуайлин и не использовал свои козыри, он ясно видел: сила Цзан Е была колоссальной. Титул «Первого меча империи» не давали просто так. Даже в лесу, при полной свободе действий, одолеть такого противника было бы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былой легкомысленности на лице Хуайлина не осталось и следа. Он смотрел на гвардейца с мрачной обидой. Тот же выглядел так, будто и не вступал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бросил Цзан Е и, не оборачиваясь, пошел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почувствовал, как внутри всё закипает. Какое унижение! Этот человек подставил ему спину, абсолютно не опасаясь нападения. Это был высший знак пренебрежения к его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 боится удара в спину? — процедил он,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даже не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стиснул зубы. «Если бы я дрался всерьез, тебе бы не было так просто!»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Могучая фигура впереди удалялась, но давление, которое она оказывала, казалось, только росло. Похоже, это путешествие будет куда сложнее,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http://bllate.org/book/17493/1708234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