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Ветер и дождь. Одиннадцать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скользнул по нему взглядом, придвинул стул и сел — нога на ногу, весь вид ленивый и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мы, военным, разве привыкнешь к столичной неге? Нам только на поле боя и место — рубить да 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скривил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уедешь — кто меня развлекать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указал на Чомань: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Шэнь, бери пример с Хацзиэра! Настоящий мужчина должен идти на войну, как мой Ачи-гэ. А такой, как ты — мягкий да вялый, хуже ханьских женщин: тебе только в тереме вышивать!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не решился перечить этой барышне — поднял руки,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молодая госпожа! На облавной охоте подстрелить пару горных куропаток — это я ещё могу. Но на поле боя — уволь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Мэн Хуаня по плечу,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честно — Чэнь Дяоянь и так дышит на ладан. Рваться туда сейчас — пустое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велел слуге убрать со стола книги и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Так, к слову пришлось. Чэнь Дяоянь только с виду держит десятки тысяч войска — на деле это сброд, который никуда не годится. Его сестра Чэнь Дяохуа и дядья кое-чего стоят, но мелко плавают: каждый пялится на свой клочок власти, воображает себя полководцем. Стоит посеять между ними раздор — всё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 в сторону Чомань: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отправил генерала Гао и генерала Ваньчжэбаду. Не пройдёт и трёх месяцев — Чэнь Дяоянь будет схвачен. А пошли генерала Баяня — и месяца не потребуется, взяли бы живьём. Но зачем пускать в ход меч-великан, чтобы зарезать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своему Ачи-гэ, Чомань расплылась в улыбке — глаза превратились в лукавые полумесяцы. Сорвала виноградину и поднесла к губам Мэн Хуаня. Тот взял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перехватил этот непринуждённо-близкий жест —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Хацзиэр! Тело в Даду, а душа — на военном плацу. Сам поехать не можешь, зато каждого мятежника изучил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 с этого, — отозвался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немного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уже октябрь. Останься в Даду, встреть Новый год — а потом, если снова понадобишься на войне, тогда и езжай.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генерал Баянь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сморщила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пойду и поговорю с Ачи-гэ! Посмеет только до Нового года тебя выслать — стащу всё его вино и спрячу. Пусть сидит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грянул хохотом. Во всём свете нашлись бы единицы, кто осмелился бы так командовать генералом Баянем.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ткнул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вообще пришёл?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кое-что, — Лянь Шэнь украдкой покосился на Чомань, — да теперь расхотелось. Может, соберём компанию — в цзюй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виду Лянь Шэня Мэн Хуань всё понял: девяносто девять шансов из ста, что тот замышлял пойти в цветочный дом. Просто не ожидал застать здесь Чомань — теперь с девушкой под боком никуда такого рода не сунешься.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в повадках этих избалованных сынков разбиралась отменно — сразу раскусила, что к чему. Влепила Лянь Шэню звонкий щелбан по затылку, скрутила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портить Хацзиэра!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молодая госпожа, отпусти, больно! Не пойдём, не пойдём — цзюй, только цзюй, хватит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так цзюй, вперёд! — Чомань, не выпуская уха, поднялась и через плечо махнула рукой: — Пойдём, Хацзиэр.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усмехнулся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Хуань ушёл, Сун Чжи поначалу только притворялся спящим — не хотел иметь с ним никакого дела. Горечь от лекарства никуда не делась. Он просто лежал, но незаметно для себя начал проваливаться в дрёму: веки налились свинцом, мысли поплыли. Когда Цино явился с засахаренными фруктами, Сун Чжи уже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Цзилань! — Цино ввалился в комнату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зычный — разом выдернул Сун Чжи из полусна. Тот поднял голову, ещё не вполне соображая, но стоило увидеть, кто именно ввалился, — последние остатки дрёмы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ещё что-то велел передать? — Сун Чжи потёр лоб, голос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сунул ему сладости с видом человека, которому это дело поперёк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Пожалование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уставился на то, что оказалось у него в руках,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Засахаренные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смотрел на его обалделую физиономию и только укреплялся во мнении: тупее человека свет не видал. Даже спасибо за пожалование сказать не может. Не скрывая раздражения,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 —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опустил голову, чуть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Передай молодому господину мою благодарность. Что специально прислал — это лишний труд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фыркнул — и повернулся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была девушкой мягкой и наблюдательной. Заметив недовольное лицо Цино, она решила, что Сун Чжи его чем-то задел. Как только тот ушёл, приоткрыла дверь и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Ляньэр прежде не видел —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улыбнулась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Ляньэр, господин. Молодой господин приказал мне впредь ухаживать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новостей разом. В голове у Сун Чжи стоял туман — мысли не ворочались, не справлялись с таким потоком. Он откусил кусочек засахаренного фрукта: горечь немного отступила, во рту стало легче. А вместе с ней пришла мысль, что Мэн Хуань, пожалуй, не такой уж невыносимый человек.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Идите,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была не чета Цино: она находила растерянный вид Сун Чжи трогательным — даже мило.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приняли лекарство — конечно, нужно как следует отдохнуть. Я буду здесь, снаружи. Если что понадобится —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Дрёма накатила снова. Сун Чжи кивнул, а расторопная Ляньэр тут же шагнула вперёд и забрала у него из рук свёрток с лакомствами: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—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взвесила на ладони объёмистый кулёк с засахаренными фруктами и вспомнила: именно это было у Цино в руках, когда он входил. Значит, Цино специально пришёл — чтобы передать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обдумывала это. Когда заболел — пришли проведать. Позвали доктора Пэй Я. После того как выпил лекарство — специально прислали сладости. А теперь её приставили ухаживать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вовсе не похоже на человека, которым пренебрегают.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Чжи появился в поместье Мэн всего несколько дней назад — а уже о нём знали все до последнего слуги. Ничего удивительного: такого человека здесь прежде не бывало. Одно дело — разозлить Мэн Хуаня раз-другой, но этот умудрялся делать это через день. И вдобавок — учёный. А уж кто в поместье Мэн не слышал, что Мэн Хуань терпеть не может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уже потирал руки в ожидании зрелища. Поспорили — дойдёт ли дело до того, что Сун Чжи вылетит отсюда на своих ногах или вынесут его ногами вперёд. Восемь человек из десяти ставили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подумала Ляньэр, — на этот раз никто молодого господина не разгадал».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спящее лицо Сун Чжи, приложила ладонь к его лбу. Жар спадал — уже не такой обжигающий, как раньше, но всё равно горячий. Пока он приподнимался, одеяло съехало и обнажило плечо. Ляньэр подтянула одеяло, принесла тазик с водой, намочила и сложила полотенце — аккуратно положила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от чего теперь зависит моя судьба»,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Ляньэр продали в поместье Мэн — жилось сносно. Но потом она чем-то прогневала Доэрши, и с тех пор стало куда тяжелее. Теперь её приставили к Сун Чжи — это её шанс выбраться наверх. Упустит — неизвестно, когда выпадет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лакомства в сторонку, Ляньэр осмотрела комнату. Чуть лучше, чем у рядовых слуг, — но ненамного. Сун Чжи, несмотря на учёный вид, жил один — и держал всё в образцовом порядке, чистоте. Не как большинство мужчин. Прибираться тут было, собственно,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небольшая, зато стеллаж огромный — уставленный по большей части недавно купленными книгами. Ляньэр грамоты не знала, никогда не училась, — но при виде этого полного стеллажа у неё перехватило дыхание. Вот оно, подумала она, вот что значит настоящая учёность.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спящего — тот спал крепко, — Ляньэр на цыпочках вышла и притворила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проспал несколько часов. Сны были странные, пёстрые. То он как будто снова в детстве в Линьане — город жил полной жизнью, здания здесь были изысканней и изящней, чем в Даду, где всё казалось грубее, основательнее.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вдруг — Тунлин. Лет шести-семи от роду. Отец, Сун Сювэнь, ратовал за продолжение войны — и за это поплатился: слетел с пятой ступени чиновничьей лестницы в Линьане до должности заурядного уездного начальника. Тунлин был далёк от Даду во всех смыслах. Маленький Сун Чжи тогда закатил настоящий скандал — не желал расставаться с линьаньскими приятелями, ревел, — но ничего не добился: семья всё равно перебралась в тот захолустный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год Дэюань, когда монгольские войска дошли до Тунлина, Сун Сювэнь — человек гражданский, далёкий от ратного дела — тем не менее намертво вцепился в свой долг: решил разделить судьбу уезда до конца. Сун Чжи было одиннадцать лет. Вместе с матерью он покинул Тунлин — и пустился в бегство. В жаркой полудрёме сна ему казалось, что те дни вернулись: поначалу ещё удавалось есть досыта, но потом становилось всё голоднее. Маленького господина укрывали в крытой повозке. Когда он поднимал голову от материнского плеча и смотрел в щели между занавесками, снаружи мелькали тощие до костей беженцы, звероватые разбойники, монгольские солдаты с перекошенными яростью лицами. И кроме всего этого — бесконечный плач и вопли семейных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слуги гибли один за другим. Сун Чжи, ещё не понимая по-настоящему, что происходит, ощущал это как глухой страх — смутный, неоформленный, и от этого ещё более давящий.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очнулся — день уже угасал. Тонкая полоска закатного золота почти стаяла с подоконника. Солнце клонилось за западные горы. Первая зимняя стужа осталась за окном: в комнате, оказывается, кто-то успел затопить печь —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щеке — пальцы наткнулись на холодные дорожки слёз. Картина гибели матери стояла перед глазами, как будто случилось это вчера. Вот уже четыре года эта боль не отпускала — грызла и грызла изнутри, не давая покоя ни днём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вытер лицо рукавом. Потом откинул одеяло и встал, намереваясь выпить воды. Взялся за чайник — и обнаружил, что тот пуст: как ни наклонял, ни капли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вздохнул, накинул верхний халат и вышел — и тут же увидел у двери служанку, сидевшую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не сразу сообразил,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при его появлении вскочила, расцвела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Проснулись, господин?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потёр лоб, с трудом восстанавливая в памяти,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воды, — наконец произнёс он, — а в комнате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господин. Заходите, я принесу. — Добавила: — Вы, верно, голодны? Схожу на кухню, принесу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Чжи понял, что и в самом деле голоден.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Ляньэр заметила, что ноги слушаются его с трудом, — шагнула ближе и подставила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поджал губы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господин, — засмеялась Ляньэр, — молодой господин приказал мне заботиться о вас.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 слаб — говорить не хотелось. Слегка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по имени. «Господин» — это слишком. Я Сун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помогла ему добраться до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 Я служанка — это выйдет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ненадолго. Подождите —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принесла воду, усадила его за кашу. Сун Чжи осилил полмиски — и задремал снова. Она уложила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ю Мэн Хуань поужинал с приятелями после игры в цзюй и вернулся домой, когда уже совсем стемнело. Собирался идти к себе, но ноги сами — он и сам не заметил как — принесли его к покоям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при виде Мэн Хуаня внутренне вздрогнула — и тут же отвесила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Мэн Хуаня несло вином, щёки порозовели от хмеля — но голова была ясная. Он отмахнулся от поклона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