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обычно вела себя смирно, но Е Кай быстро заметил одну особенность: стоило ей разволноваться, как она начинала бесконтрольно вырабатывать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никто, кроме него, не видел ни Юки-онны, ни Кюмей Нэко, Е Кай на уроках готов был со стыда провалиться. Юки-онна вела себя идеально — она послушно парила рядом, сосредоточенно «слушая» лекции вместе с ним. Но вот Кюмей Нэко оказалась сущим наказанием: любопытство в ней так и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«Кюмей, оставь в покое юбку той девушки! Ты же кошка, притом сама самка! К чему тебе под подолы заглядывать?!»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ещё: ты же не дух-хранитель, зачем ты верхом на учителе катаешься?!»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же занятия Е Кай чувствовал себя совершенно вымотанным. Он всё время был в напряжении, не спуская глаз с проказливой кошки. А ведь это был только первый урок. Впереди — целый день, и Е Каю казалось, что он этого просто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стайка девушек и один парень, большой любитель слухов, сбились в кучу и принялись оживлённо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точно говорю, в нашей школе творится какое-то паранормальное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прямо перед Е Каем, так что ему волей-неволей пришлось слушать. Но важнее было другое: он в упор сверлил взглядом Кюмей Нэко, которая как раз нацелилась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«Милая, это помойка! Ты — кошка-ёкай, а не обычная дворовая кошка!»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паранормальное явление? — Девчонки с интересом оживились. Одна из них мельком глянула на Е Кая, но тот был слишком занят Кюмей,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поймал её взгляд, то не обольщался бы. Весь класс знал: этот парень боится призраков пуще огня. Когда-то он пытался закалять характер и по совету одноклассников полез смотреть прохождения хорроров, но смелости не прибавилось — зато он стал верным фанатом одного популярного стримера. Стримы других авторов Е Кай смотреть по-прежнему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я, наконец, перестану дрожать от каждого шороха?»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нет? — самодовольно продолжал Чжао Юань, тот самый парень. — Говорят, несколько учеников, которые задержались допоздна,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 — Девушки, которые только что хотели подразнить Е Кая, мгновенно переключились на новости. Настоящее исчезновение людей — это вам не страшилки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Моя мама работает здесь учителем, она и рассказала. Велела мне сразу после уроков лететь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замер.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бред, — засомневался кто-то. — Наверное, просто загуляли где-то. При чём тут мистика?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«где-то»? — Чжао Юань закатил глаза, возмущённый тем, что его сведения подвергли сомнению. — Мама говорит, по камерам проверяли: они вообще не выходили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испуганно прижались друг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и сам не прочь был бы к кому-нибудь прижаться, потому что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«Юки-онна, ну послушала сплетни и хватит! Зачем температуру-то до минуса опускать?!» — он сердито зыркнул на смутившуюся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я за экзорцист такой? И духи у меня под стать хозяину — такие же трусишки...»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заметив, как напугал дам, сам поежился от внезапного сквозняка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чур, никому ни слова! Мать строго-настрого запретила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тебя полкласса слышало», — мысленно усмехнулся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поверил, кто-то нет, но Е Кай решил для себя одно: как только прозвенит звонок — сразу домой. И Кюмей Нэко в школу больше ни ногой! Это не учёба, а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попытках удержать кошку от членовредительства и мелкого хулиганства. Е Кай понимал: если дать ей волю, «паранормальные явления» в школе станут ежедневной реальностью. Дойдёт до того, что ученики начнут массово забирать документы, а учителя останутся без работы. Будучи по натуре человеком добрым, он решил, что дома проведёт с Кюмей воспитательную беседу — всё-таки она его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зайти за продуктами. Е Кай привык жить один и вполне сносно готовил; шедевров не выдавал, но накормить себя мог. Однако он понятия не имел, едят ли сикигами, поэтому на всякий случай набрал целую гору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решено было устроить пиршество — горячий котелок, хого! Для человека, чьи кулинарные таланты ограничены, хого — лучшее изобретение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Кай вошёл в квартиру вместе с Юки-онной и Кюмей, Саньвэй лениво потянулась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нагруженный пакетами, посмотрел на её заспанный вид 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Саньвэй, вообще-то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Третьей сестры вечер — это только начало дня, мяу! — авторитетно пояснила Кюмей Нэко. Для неё такой график был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у нас сегодня хого! — радостно объявила Юки-онна, потряхивая упаковками с тонко нарезанной говядиной и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мясо несла именно она? Всё просто: ходячий холодильник. Благодаря её способностям замороженные продукты даже не начали подтаивать по дороге из магазина. Был только один нюанс: Е Каю приходилось делать вид, будто пакеты держит он, иначе по жилому комплексу поползли бы слухи о полтергейсте. Летающее мясо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Сикигами, строго говоря, в еде не нуждались. Но Саньвэй была родом из таких древних времён, когда основным рационом ёкаев были люди; человеческую кухню она толком и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Хого? — переспросила она. 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 сказал, что это неописуемая вкуснятина, — Юки-онна сияла. Сама она тоже никогда не пробовала, но описаниям Е Кая доверяла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Кай, а не Сэймэй, — в сотый раз уныло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Сэймэй-сама, — с готовностью отозвалась Юки-онна, даже не подумав менять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почувствовал, как накатывает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«Девочка, у тебя память как у золотой рыбки? Ну хоть на пять секунд тебя может хватить?!»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подготовкой стола он занимался в одиночку. Юки-онна в порыве энтузиазма могла ненароком заморозить даже плиту, а про Кюмей и говорить нечего — её и близко к кухне подпускать нельзя, разнесёт всё к чертям. Саньвэй? Упаси боже. Он ещё хотел пожить подольше. От её величественной ауры веяло такой властью, что заставлять её мыть овощи казалось самоубийством. Уж лучше самому, чем получить удар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Е Кай, хоть и рос без присмотра взрослых, был парнем воспитанным и перед волевыми «старшими сёстрами» пасовал. Тем более, если эти сёстры — не совсем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хого впервые в своей долгой жизни, Саньвэй была покорена. Как, ну как в этом мире могло существовать нечто столь великолепное?! Она почувствовала, что жизнь прожита зря: знала бы раньше, проснулась бы веком-другим раньше, и плевать на этого непутевого Сэймэя!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сикигами наслаждались едой, Е Кай сверился с часами. Скоро должен был начаться стрим его любимого автора. Он глянул на троицу своих подопечных, которые теперь во все глаза смотрели на него, и призадумался: как бы так уйти к себе, чтобы не обидеть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телевизор в гостиной. Он им почти не пользовался, но цифровое телевидение шло в комплекте с интернетом, оплаченным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«Идеально», — решил Е Кай, мысленно похвалив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какую ошибку совершает. Он не подозревал, во что превращаются три женщины, познавшие магию телеэкрана. Предвидеть будущее он не умел, а потому, не подозревая о грядущем «женском режиме» в своей гостиной, обучил их пользоваться пультом и с чистой совестью улизнул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кнопкой мыши — и вот он, долгожданный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за которым он следил, выходил на связь нечасто, но Е Кай старался не пропускать ни одной трансляции. На экране замелькали кадры. Надо признать, на этот раз игра была просто потрясающей: графика, звук, атмосфера — всё на высшем уровне. В порыве восторга Е Кай тут же начал швыряться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его знали. «Панда-детёныш не носит панталоны» был его кумиром, а сам Е Кай — главным спонсором канала. Каждый его донат сопровождался фейерверком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только берёт такие игры? — пробормотал Е Кай. — Картинка просто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 стримера за кадром, он бы решил, что смотрит высокобюджетное кино. Хотя Е Кай не считал себя экспертом в индустрии, он был уверен: ни одна современная студия ещё не выпускала ничего настолько совершенного.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