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славился своим вяленым мясом и острым перцем. Линь Шу, умело пользуясь симпатией владельцев лавок на «улице гурманов», без труда разузнал у старожилов адрес лучшего завода по производству местных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сейчас его семья ни в чём не нуждалась, но те, кто прошел через ад конца света, неизбежно страдали «синдромом хомяка». Стоило Линь Шу увидеть что-то стоящее, как инстинкт выживальщика брал верх, и руки сами тянулись сделать запасы. Фу Дамин пока не выходил на связь, так что, раз уж он застрял в Юньчэне, уехать отсюда без гостинцев казалось почти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завода, узнав, что Линь Шу намерен закупить копчености огромной партией,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прикажете доставить? У нас есть служба доставки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 отправить груз прямиком в Жунчэн? — уточнил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заводе нашлось не только вяленое мясо, но и всевозможные мясные заготовки. Линь Шу выкупил всё под чистую — не только текущие заказы, но и весь складской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Отправить-то можно, но объём слишком велик. Почтовые расходы встанут вам в копеечку, это просто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в пекле апокалипсиса выжгли в Линь Шу прежнюю спесь и наивность. Череда предательств и ударов судьбы сделала его характер фаталистичным и временами безумным, но сейчас он был куда спокойнее, чем в той, прошлой жизни, и охотно прислушивался к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товар прибыл как можно быстрее. Что предложите? — Он добавил весомый аргумент: — Расходы на транспортировку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можем организовать доставку собственным транспортом. Не беспокойтесь, наши фургоны оборудованы мощными холодильниками, в пути ничего не испортится. Если вы так спешите, машина может выехать хоть сегодня вечером. Вопрос лишь в 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не моргнув глазом, расплатился деньгами «старины Линя» и в графе «получатель» вписал номер телефона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отреагирует отец, получив несколько грузовиков мяса, и не начнёт ли он прыгать до потолка от негодования... Линь Шу лишь хмыкнул, вспомнив бурную энергию родителя, и решил, что в следующий раз поступит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завод, он направился на базу по производству перца и провернул ту же схему, подчистив все их склады. Старый староста, растроганный такой щедростью, вцепился в него мертвой хваткой, настаивая на домашнем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опомниться не успел, как оказался за столом в деревенской горнице.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стряпня была лишена изысков ресторанных шеф-поваров. Стол ломился от огромных мисок с курицей и крольчатиной в густом маслянистом соусе, а ярко-зелёный салат стыдливо жался к самому краю столешницы. Даже в нынешние сытые времена в представлении старшего поколения мясо оставалось главным признаком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был высшим проявлением уважения к дорогому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 аромат вместе с горячим паром наполнял комнату. Глядя на искренние, сияющие радушием лица семьи старосты, Линь Шу просто не смог сохранить свою обычную холодную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закончился, на улице уже окончательно стемнело. Попрощавшись, Линь Шу направился к выходу, но вдруг почувствовал, как кто-то обхватил его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едва не отбросил помеху ударом — сработал старый рефлекс, — но вовремя осознал, что за мягкое существо в него вцепилось. Он замер. Опустив взгляд, Линь Шу увидел маленького внука старосты. В этом чистом, невинном взоре отражалось его собственное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А-а! — Малыш потянулся к нему, сжимая обслюнявленное печенье для прорезывания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старосты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 делится с вами угощением! Это его любимое печенье, он его даже своим редко дает. Видно, вы ему очень приглянулись.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строго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ответ расплылся в беззубой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мысленно вздохнул, пошарил в кармане и выудил конфету «Белый кролик». Посмотрев на ребенка со всей серьезностью,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 — получишь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карапуза переключилось на яркую обертку. Он отпустил его и потянулся к сладости. Линь Шу, верный слову, наклонился, чтобы отдать конфету маленькому наглецу, но вдруг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можно? — обернулся он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беспечно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не откроет. Пусть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схватил конфету, и его мягкие, беззащитные пальчики на миг сжали палец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хрупкие, немощные. Казалось, стоит чуть надавить — и жизнь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будущем, которое знал Линь Шу, даже мутировавший муравей мог перегрызть такое тельце пополам. В эпоху апокалипсиса такие существа выживали лишь благодаря совести взрослых, но тогда взрослым было не до совести — выжить бы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слабое создание не переживет и первой волны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мучительно боролся с собой. Но он стоял, низко опустив голову, и, кроме ребенка с его незамутненным взглядом, никто не заметил этой вспышки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родственники, живущие в других городах? — внезапно спросил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 удовольствием наблюдавший за общением внука и пригожего юноши, ответил без тени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 мной на земле ковыряется, а второй с женой в Юйчэне работают. Занятые они, редко наведываются. — Шестидесятилетний старик невольно вздохнул. — Через несколько дней у хозяйки моей юбилей, круглая дата. Если бы семья второго сына приехала, она была бы просто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ухватился за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Круглая дата — событие редкое. Нужно отпраздновать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задумался: а ведь и верно. Годы-то летят, не молодеем. Раньше возможности не было, а сейчас, когда в доме достаток, грех не устроить старухе настоящий праздник. Благо, транспорт ходит справно, доехать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Линь Шу непроизвольно принялся потирать большой палец о шероховатый край обшлага. Поколебавшись мгновение, он добавил: — Раз уж затеваете пир, лучше бы вам сейчас закупиться продуктами поплотнее.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опешил. Он считал, что неплохо разбирается в людях: этот парень, хоть и холодный, был подчеркнуто вежлив и явно не из тех, кто лезет в чужую жизнь. С чего бы ему вдруг проявлять такой интерес к их семейным делам? В его словах явно крылся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старший сын, добродушно хохотнув: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вы, верно, про эти страшилки о конце света? Да бросьте, это всё чепуха для детишек. Пару лет назад за границей тоже кричали, что мир рушится, и что? Живем же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эксперты говорят, что в следующем месяце будет «Кровавая луна». Это совпало с каким-то там пророчеством, вот народ и паникует. Вы в интернете не бываете, отец, а там сейчас такое творится — шум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типичный крепкий крестьянин, искренне посоветовал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Посмотрели новости — и хватит, жизнь-то продолжается. Ученые ясно сказали: «Кровавая луна» — редчайшее астрономическое явление, раз в столетие бывает. Никакой мистики, чистая наука. Нужно верить в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подошел к нему с вестью о конце света, Линь Шу и сам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кивнул, не желая продолжать бессмысленный спор. Словно спасаясь от преследования, он быстро зашагал к машине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спешке, когда он открывал дверцу, рукав задрался, и на запястье блеснули часы. Бриллианты, инкрустированные по краю циферблата, преломили свет фонаря, отозвавшись сдержанным, но статусным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старосты, моргнув, тут же полезла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— выдохнула она через минуту. — Эти часы стоят несколько миллионов! Кого мы только что принимали?! Мы кормили настоящего богача?!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старосты потянул жену к дому, но, заметив, что отец стоит не шелохнувшись,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чего?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эксперты обещали эту «Кровавую луну»?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по пятое ноября, — ответил сын и тут же спохватился: — Пап, ты что, серьезно веришь этой интернет-болтовне? Ты не заболел? Ты же у нас передовик, активист, всегда твердишь: не верь слухам, не плоди панику!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наотрез сбросил руку сына со своего лба и сердито зыркнул на него. Но сын был свой, родной, хоть и недогадливый, пришлось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 Линь Шу обычного скупщика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покачал головой. Перекупщиков они видели сотни, были среди них и богатеи, но никто из них не был похож на Линь Шу. Тот стоял так, словно за ним поколения благородных предков — ни тени суеты, ни следа борьбы за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не за наживой, — продолжал староста. — Но выгреб все наши запасы. Несколько тонн перца! Зачем ему столько? Такие люди, как он, из таких семей... они зря языком не болтают. Если он прибежал скупать всё подряд и нас предупредил, значит, узнал что-то раньше других. Хороший человек нам знак подал, а мы мимо ушей пропустим?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хотел было возразить, но отец пресек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Овощи у нас свои, а вот товары первой необходимости докупим. И одежду зимнюю. Как раз пора обновляться, пусть твоя жена всё закупит по списку. Зимнее — оно не протухнет.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пройдусь по деревне, — добавил староста. — Скажу всем, чтобы излишки овощей и мяса пока не продавали, пусть придержат. И заодно обзвоню всех родных: пусть в начале месяца кровь из носу будут здесь — справлять юбилей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старосты в деревне был непререкаем, девять из десяти жителей приходились ему родственниками. На такой юбилей положено было явиться всем. И неважно, грянет этот апокалипсис или нет, шестидесятилетие хозяйки нужно отметить достойно. Хороший повод собрать всех близких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заразившись энтузиазмом, уже вовсю планировал пир вместе с женой. Денег Линь Шу оставил предостаточно, так что на покупках они не экономили, сгребая всё — от нужных вещей до совершенной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бездумное расточительство позже спасет десятки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мифические твари заполонили землю и древние знания начали пробуждаться, жители этих мест, помня о таинственном юноше, установили в его честь «табличку долголетия». Имя Линь Шу шепотом произносили с благодарностью, а курения перед его образом не гасли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деревни Люцзя и соседних селений изменилась навсегда, но сам Линь Шу в этот момент терзался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 машину прочь, пока очертания деревни окончательно не растворились в зеркале заднего вида. Резко затормозив, он с силой ударил по рулю и замер в тишине. Пройдя через предательство и коварство, насмотревшись на то, как гибнут лучшие, он с самого начала не собирался становиться вестником конца света. Его ответственность — родители и брат. Он не имел права рисковать собой или подставлять семью из-за минутного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лица владельцев закусочной, хозяина мастерской, семьи старосты... Эти люди были к нему добры. И Линь Шу невольно думал: если бы в тот миг, когда его заманили в ловушку, нашелся хоть один человек, который шепнул бы ему слово правды... Как бы он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не было неоновых огней. Тьма была плотной, осязаемой, и лишь тусклый свет фар выхватывал из небытия кусок обочины. Линь Шу прикрыл глаза. Лунный серп вынырнул из-за туч, и холодный свет упал на его лицо, сделав его похожим на ледяное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взревел, разрезая тишину. Свет фар пронзил мрак, и в окрестных деревнях одна за другой залились лаем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какая-то черная тень метнулась из темноты прямо под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