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ж!.. — вырвалось у Тан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Вцепившись в Лин Цзяня, чтобы удержать равновесие, он всем телом ощутил, какой тот крепкий. На секунду замешкался, а когда наконец твёрдо встал на ноги, поспешил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блядь, побороться со мной решил?! — выпалил он, чувствуя, как уши мгновенно заливает пунцовым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Го Пэй и остальные парни окончательно выпали в осадок. Совершенно не понимая, что это за причуды у богатенького сынка, они вытаращились на парочку в немом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твои ноги... двигаются? — Лин Цзянь опустил руки и слегка нахмурился, глядя на Тан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думал? Хотел, чтобы та кляча меня инвалидом сделала? — искренне возмутился Тан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скрестил руки на груди и снова задумчиво уставился на его ноги. На его красивом, холёном лице по-прежнему читалось глубокое сомнение. Он разглядывал Тан Чуаня с таким видом, будто эти самые ноги посреди ночи лично принимали человеческий облик и ходили с ним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пристальным взором Тан Чуаню стало не по себе, и он неловко переступил с ноги на ногу. При росте метр восемьдесят пропорции у него были отличными — ноги длинные, стройные, разве что чуть худощавые, 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Чуань машинально скользнул взглядом по ногам Лин Цзяня. Свободные спортивные брюки скрывали детали, но рельеф угадывался чётко — крепкие, мускулистые бёдра, да и соотношение талии и бёдер, если подняться взглядом выше, выглядело чертовски гармонично. Видно, что парень тренируется.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«Блядь, да о чём я вообще думаю? Что за чушь в голову лезет?»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они всегда двигались? — не унимался Лин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Чуань выдержал театральную паузу. Его взгляд мгновенно наполнился неизбывной тоской. Он медленно, скорбно покачал головой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в пять лет я попал в страшную автокатастрофу. С тех пор ноги отказали.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Цзяня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Протезы?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 Пэя и остальных парней глаза округлились до размеров чайных блюдец. Неужели у их грозного школьного заправилы есть столь мрачная, тщательно оберегаемая тайна? Но постой, Го Пэй лично видел Тан Чуаня в драке. Сделай он такой хай-кик на протезах, те улетели бы в кусты ещё при замахе.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Чуань печально вздохнул и заговорщически придвинулся к Лин Цзяню: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в семь лет я встретил одного... человека. Он-то меня и исцелил.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собеседник от напряжения нахмурился, Тан Чуань подался ещё ближе и зашептал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явился прямо из сияния. И имя ему — Дига, великан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это, Тан Чуань развернулся и преспокойно зашагал прочь из класса на своих двоих, откровенно издеваясь над ошарашенным мажором. На его лице играла довольная ухмылка, на редкость живая и даже обаятельная.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Пэй со своими прихвостнями переглянулись. Кажется, они впервые видели, чтобы гроза Седьмой школы вот так улыбался в стенах класса. Чертовщина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часов вечера, ресторан «МакДон-Цыпа»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Чуань как раз выводил аккуратный узор из майонезного соуса на булочке мини-бургера, когда в кармане дважды завибрировал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трубку. На экране вспыхнуло уведомление из чата «Сыны божьи со Второй улицы». Возле зелёной аватарки высветилось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Чи: [Чуань-цзы, слыхал, тебя пригрели?]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Чуань несколько секунд щурился, пытаясь расшифровать эту абракадабру в пиньине.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Чуань: [Ты можешь нормально писать, блядь?]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Чи: [А? Ой, сорян, шутка на основе омофонов получилась, ахахахаха! Тебя типа мажор «пригрел»?]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Чуаню до смерти захотелось заблокировать это земноводное.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настрочить ответ, как входная дверь распахнулась, и в зал ввалилась вся честная компания. Парни с ходу сдвинули два стола. Сидевшие неподалёку школьницы тут же поспешили пересесть подальше — с приходом этой банды тихая атмосфера заведения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Мянь, озираясь по сторонам, зычно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Официант! Нам пять фирменных бургеров,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Чуань даже ухом не повёл. Заглянув на кухню, он на скорую руку набросал на поднос всего, что осталось готового: пару бургеров, картошку фри, наггетсы.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забирайте, — бросил он, выставляя поднос на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Мао подошёл за заказом и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хорош тебе впахивать. В такой час здесь всё равно никого, кроме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Чуань прихватил порцию уже остывшей еды, вышел в зал и швырнул поднос на их стол. Парни сгрудились над одним экраном, увлечённо рассматривая какой-то снимок и цокая языками.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у вас? — нахмурился Тан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швырнул ему мобильник: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зацени.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Чуань мазнул взглядом по экрану и обомлел. На фото красовались он и Лин Цзянь. Причём запечатлён был именно тот момент, когда мажор тащил его на руках, как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выругался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партизан в классе подсуетился.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Чуань-цзы! — заржал Гу Чи. — С нами вечно ходишь такой весь из себя крутой авторитет, а тут пригрелся у мажора на груди, прямо нежная девица! Гляньте, у него реально уши горят!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тебя сейчас... — Тан Чуань замахнулся ногой, но Чжоу Мянь со смехом перехватил его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остынь. Чуань-цзы, в Седьмой школе ведь раньше не водилось таких персонажей. Это тот богатенький новенький, что ли? Судя по прикиду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Во-во, — поддакнул Гу Чи. — Уважил так уважил. Если мне кто ещё раз заикнётся, что Тан Чуань необщительный, я ему кабину разнесу. За один день охмурить столичного принца — это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— подхватил Хуан Мао. — Наш Чуань-цзы своей моськой кого угодно с ума сведёт. Не зря же его тут держат. Вон, посмотри на девчонок за соседними столиками — цедят одну колу на двоих уже три часа. Думаешь, им пить хочется? Нет, они на нашего красавчика любуются.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Чуань давно привык к повышенному вниманию к своей внешности. Ещё в десятом классе его случайно выцепил местный репортёр, приехавший делать репортаж о школе, и в вечерних новостях на областном канале лицо Тан Чуаня красовалось на весь экран добрых полминуты.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Жрите молча и валите отсюда, — буркнул Тан Чуань, не желая продолжать этот стёб.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ещё немного позубоскалили, плавно перейдя на обсуждение Лин Цзяня. Фотография уже вовсю гуляла по школьному форуму в анонимных темах, а стоимость кроссовок столичного мажора комментаторы раздули до каких-то астрономических сумм.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ужина Гу Чи вытер рот салфеткой и уже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Чуань-цзы, без шуток. Раз этот парень попал к вам в класс, присмотри за ним. Столичный мажор — добыча жирная.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клонишь? — Тан Чуань мгновенно посерьёзнел.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захолустье, как Вучэн, школьный рэкет силами местных банд был обычным делом. Седьмая школа граничила со Второй улицей, и завязок там хватало. Но Тан Чуань всегда костью в горле стоял у тех, кто пытался трясти здешних малолеток. Из-за этого он когда-то даже сошёлся врукопашную с Гу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ты сразу взвился? Мы же обещали Брату Чэну, что не полезем к вашим. Значит, не полезем.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Чуань-цзы, — вмешался Чжоу Мянь. — То, что мы его пальцем не тронем, не значит, что другие будут сидеть сложа руки. Помнишь того паренька из Третьей школы? Сына владельца местной молочной фабрики. Только в десятый класс пошёл, как его за месяц прижали раз семь. В итоге пацан просто перевёлся от греха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Чуань помнил ту историю. Парень вроде был неглупый и шустрый, но давления в конце концов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подхватил Хуан Мао. — Мы только об этом. Ваш Сюй Чэнъюань своего не упустит, он парень гнилой. Думаешь, он пройдёт мимо такого денежного мешка?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могли бы первыми предложить ему... дружбу и защиту, — ухмыльнулся Гу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Чуань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по каким законам живут элитные школы в столице, но нравы Седьмой школы Вучэна знал досконально. Вспомнив сегодняшнее растерянное лицо Лин Цзяня, он понимал: если местные стервятники почуют наживу, парню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разберёмся, — бросил Тан Чуань, поднимаясь из-за стола, и ушёл на кухню приводить рабочее место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в свою арендованную каморку Тан Чуань вернулся уже в одиннадцатом часу. Швырнул рюкзак на стол, наскоро умылся и без сил рухнул на кровать, раскинув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Крохотная комнатушка площадью едва ли в тридцать квадратных метров была разделена тонкой перегородкой на жилую зону и совмещённый санузел. Из мебели — только письменный стол да стул. Тем не менее здесь царила идеальная чистота: каждая вещь лежала строго на своём месте. Эта скромная аккуратность разительно контрастировала с обшарпанным подъездом, где уныло мигала тусклая лампочка с датчиком движения, и заваленными мусором углами общего коридора. Казалось, за дверью Тан Чуаня начинался совсем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Только-только его начало клонить в сон, как сверху раздался очередной скандал. Соседи сверху опять бурно выясняли отношения: с оглушительным грохотом на пол полетел металлический таз, заставив Тан Чуаня раздражённо распахнуть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Чертыхаясь, он нащупал телефон. Вспомнив о злополучном снимке, Тан Чуань лениво зашёл на школьный форум и тут же наткнулся на закреплённую тему, горевшую красным значком «Популярное»: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[Рейтинг школьных красавцев Седьмой школы обновился! Первое место вас шокирует!...]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Чуань поколебался пару секунд и кликнул по ссылке. Удивительное дело: чем хуже школа, тем больше в ней смазливых рож, и Седьмая не была исключением. Каждому местному красавчику на форуме присваивали порядковый номер. Прежний расклад Тан Чуань знал назубок: он сам красовался на первой строчке, а Сюй Чэнъюань занимал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Пропустив весь список с третьего по седьмое место, он пролистал страницу в самый низ. Текст там изобиловал диким пафосом — автор явно безбожно скопировал пассаж из дешёвого любовного романа: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его узком разрезе глаз сквозит ледяное пренебрежение к миру, высокая переносица дышит благородной неприступностью, а изящные, длинные пальцы завораживают каждым мимолётным жестом...»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красовалась фотография Лин Цзяня, сделанная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Снимали явно на уроке, и, то ли случайно, то ли намеренно, в кадр попал и сам Тан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Лин Цзянь в своей неизменной чёрной футболке сидел вполоборота к камере. Его благородные, резкие черты лица выглядели безупречно, а во взгляде читалась глубокая, почти философская задумчивость. Тан Чуань же на его фоне в своей светло-голубой олимпийке поверх белой футболки казался воплощением чистой юности: растрёпанная чёлка небрежно падала на лоб, кожа в лучах солнца казалась полупрозрачной, как фарфор, а на лице блуждала ленивая, безучастная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комментариях уже разгорелась нешуточная баталия: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[- Да ладно вам, автор явно бабки получил за пиар! Слишком уж картинно снято. С таким профилем только на обложку глянца проситься.]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[- Плюсую первому комменту. Тан Чуань тут такой естественный и расслабленный, и всё равно выглядит круче всех. Очевидная победа!]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[- Девчонки, вы ослепли? Лин Цзянь же просто божественен! Рост метр восемьдесят семь — это вам не шутки! А если приглядеться к рельефу под футболкой... спорим, там стальной пресс из восьми кубиков?]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[- Ха-ха, насмешили. Как будто у нашего школьного заправилы пресса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[- Ой, да ладно. Говоришь так, будто сама видела. Хоть кто-нибудь вообще его без рубашки видел?]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потянулась бесконечная простыня из одинаковых ответов: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[- Не видела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[- Тоже не видела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среди анонимов всплыл реальный профиль Линь Цзыяня: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Цзыянь: [Я... я видел...]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Чуань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[- Если объективно, то по лицу Тан Чуаня мало кто обойдёт, но вот по росту и харизме Лин Цзянь явно выигрывает.]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Чуань мысленно закатил глаза. Читать эту чушь дальше не хотелось. Он пролистнул страницу до самого конца и наткнулся на анонимное голосование под заголовком: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[Кто для вас школьный красавчик №1?]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Варианты ответов были предельно лаконичными: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[- 1. Тан Чуань]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[- 2. Лин Цзянь]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Чэнъюаня даже не удостоили чести попасть в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результаты опроса открывались только после того, как сделаешь выбор. Тан Чуань уставился на собственное имя. На долю секунды в нём взыграло самолюбие — захотелось ткнуть в первый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тут же подавил этот глупый порыв. Тан Чуань уже собирался закрыть вкладку и отключить интернет, как вдруг палец соскользнул и аккуратным, точным движением нажал на строчку с именем Лин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мгновенно всплыло праздничное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[Ваш голос учтён! Поздравляем, вы выиграли суперприз — купон на 10 миллиардов юаней! Нажмите здесь, чтобы забрать...]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«Блядь».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http://bllate.org/book/17469/1724489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