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солнце пекло нещадно. У ворот Седьмой школы примостилось несколько палаток с фруктами и закусками. Хозяева выставили хлипкие пластиковые столы и обшарпанные табуретки, надеясь выудить пару грошей у проходящих мимо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таких палаток сидела компания парней. Обтягивающие футболки, короткие шорты, разноцветные волосы — со стороны могло показаться, будто сотрудники дешёвой парикмахерской дружно выбрались на корпоратив.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резко выделялся на общем фоне. Объяснялось всё просто: среди загорелых до черноты подростков его светлая кожа невольно приковывала взгляд. Да и лицом он выдался на редкость красивым. Иссиня-черные волосы мягко отливали на солнце, а сочная мякоть арбуза в руках делала губы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Чуань-цзы, ну серьёзно, почему ты до сих пор волосы не покрасишь? — спросил Гу Чи. — Я тут у хозяйки салона «Один цветок сливы» спрашивал, она говорит, тебе точно пойдёт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Спрашивал? — Тан Чуань отложил корку арбуза и принялся неторопливо вытирать руки. — И как же ты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ещё? Фотографию твою ей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ж тварь... — Тан Чуань швырнул в него скомканную салфетку и пнул ножку его табурета. Этот придурок вечно совал его снимки куда ни попадя.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его, Чуань-цзы! — поддакнул Чжоу Мянь. — Этот козёл на дочку хозяйки заглядывается. Понимает, что со своей рожей ему ловить нечего, вот и таскает твои фотки через день, чтобы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замахнулся для нового пинка, но Гу Чи уже поспешно отполз назад вместе со своим табуретом. Связываться с ним не хотелось. Как раз в этот момент прозвенел предупреждающий звонок Седьмой школы. Из соседнего ларька, обливаясь потом, прибежал Линь Цзыянь. В руках он держал пять порций мороженого и робко протянул их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чего так долго копался? Всего через две палатки пройти, а умудрился заблудиться. И этот дебил ещё в старшей школе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заржали, а Линь Цзыянь виновато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собирался вставить ещё какую-то шпильку, но Тан Чуань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нравится — катись и покупай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отказался от своей порции и кивнул Линь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Забирай,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просиял и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брат Чуань! Я правда не специально задержался, просто у палатки краем уха сплетню услышал и заслушался, про время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Сплетню? — удивился Чжоу Мянь. — В вашей захолустной школе может случиться что-то, о чём мы ещё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школа находилась на Второй улице. Сам Вучэн был захудалым городишком, известным разве что своей нищетой на всю страну; его можно было объехать на велосипеде за полчаса. Вторая улица и вовсе считалась самым убогим районом Цяоси, где постоянно творилась всякая муть. Их компания гремела на всю округу как банда местных хулиганов, так что любые слухи Седьмой школы долетали до них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брат Гу, брат Чуань! — уверял Линь Цзыянь. — Брат Чуань, ты же утром в школе не был, вот и пропустил всё. К нам в класс переводится какой-то богатей прямо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Гу Чи с остальными так 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столицы? Это что, новое название для какой-то глухой деревни? Не рановато ли они замахнулись на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нет же, брат Гу! Настоящая столица, Пекин! Говорят, он прикатил прямо в школьный двор на Порше, припарковался прямо под окнами директора и потребовал определить его именно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Ой-ой-ой, на Порше он прикатил, — хмыкнул Гу Чи. — Ты хоть знаешь, как его эмблема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Лошадь там нарисована,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как это на одной эмблеме уживаются и лошадь,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дебилы...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стояла невыносимая, и Тан Чуаню надоело торчать на улице. Он закинул рюкзак на плечо и кивнул Линь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пошли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Очуметь, до конца занятий полчаса осталось, а он учиться попёрся, — фыркнул Гу Чи. — Попроси брата Чэна, пусть заберёт твои документы. Хватит тратить драгоценное время на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Чуань и Линь Цзыянь подошли к школе, первый послеобеденный урок уже подходил к концу. Тан Чуань числился среди злостных прогульщиков, но охрана на входе давно махнула на него рукой и беспрепятственно пропустила внутрь. По дороге Линь Цзыянь продолжал упорно жужжать на ухо про заезжего мажора. По последним агентурным данным, парня звали Лин Цзянь, и он был наследником того самого клана Лин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этой семьи в стране было столь велико, что о них слышал даже такой дремучий тип, как Гу Чи. Сначала они прославились своей сетью пятизвёздочных отелей, затем подмяли под себя крупные торговые центры, а теперь, по слухам, активно осваивали рынок недвижимости. Впрочем, широкой публике они были известны скорее из-за бесконечной череды жён, сыновей и постоянных скандалов с участием поп-звёзд, которые не сходили со страниц жёлтой прессы. Линь Цзыянь честно пытался подобрать сравнение, чтобы описать масштабы их богатства, но быстро понял, что такие суммы просто не укладываются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настолько богат, какого чёрта припёрся из столицы в нашу занюханную Седьмую школу, да ещё и в наш класс? — Тан Чуань прищурился. — У него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вроде в порядке, — покачал головой Линь Цзыянь. — Ребята разузнали: в своей прежней элитной школе он шёл на золотую медаль. Сейчас все девчонки судачат, что у него здесь осталась детская любовь, ради которой он и совершил этот безумный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Делать им нечего, — фыркнул Тан Чуань. Любовные похождения столичных мажоров его не трогали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подходили к учебному корпусу, когда мимо с оглушительным рёвом пронеслась белоснежная спортивная машина. Накануне прошёл сильный дождь, а асфальт перед школой напоминал швейцарский сыр. Тан Чуань просто не успел отскочить — фонтан грязной жижи веером взлетел из-под колёс и щедро залепил его левую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промчался мимо, но Тан Чуань успел разглядеть эмблему на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Гарцующий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сильно Тан Чуань помешан на чистоте, Линь Цзыянь поспешно протянул ему пачку салфеток, благоразумно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проводил удаляющуюся машину тяжёлым взглядом. Настроение было безнадёжно испорчено.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ладно, сука столичная.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класс как раз во время перемены. Тан Чуань сразу направился к своей парте. Пятна грязи на брюках дико раздражали, так что ему было глубоко плевать, появился в классе новый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уроки сплошь состояли из точных наук, а занудный стрёкот цикад за окном действовал как лучшее снотворное. Тан Чуань, не спавший всю прошлую ночь, вырубился почти мгновенно. Сквозь сон он уловил какое-то оживление, шёпот одноклассников и скрежет перетаскиваемых столов. Должно быть, явился тот самый столичный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даже не подумал обернуться — просто повернул голову на другую сторону и продолжил спать. Сквозь полудрёму донёсся вкрадчивый голос классного руководителя,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 Дун, ты у нас ростом не вышел, пересядь-ка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Дун сидел прямо позади Тан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 лениво подумал Тан Чуань. Его ведь сажали назад именно потому, что он был самым высоким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Лю, вы уверены, что я низкий? — завозмущался Кун Дун. — Я за лето ещё вытянулся. Может, прямо тут рост 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Кому сказано — пересаживайся. Лин Цзянь, занимай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уступали дорогу большим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загудел. Одни принялись громко обсуждать шмотки новенького, другие вовсю зубоскалили, гадая, сколько Лао Лю положил себе в карман за эту рокировку. Впрочем, учитель Лю, за тридцать лет повидавший немало трудных подростков, быстро навёл порядок. Пара резких окриков заставила всех притихнуть, после чего он лично указал Лин Цзяню на парту позади Тан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Дуна на парте вечно царил кавардак, поэтому при переезде у него с грохотом полетели на пол бутылки с водой, тетради и рулоны туалетной бумаги. Шум окончательно разбудил Тан Чуаня. Он недовольно поморщился, достал телефон и заглянул в групповой чат класса. Там уже висело больше сотни пропущенных.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Ну и фрукт к нам залетел.]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 И что в нём такого? Обычные шмотки, только кроссы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Синь: Да таких палёных кроссовок на каждом углу навалом. Едва зашёл, сразу начал места выбирать. Избалованный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Дун: Как же хочется заставить его самого таскать эту парту... Убью гада.jpg]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злорадствовали и брызгали ядом. Вучэн был бедным городом, а ученики Седьмой школы — ещё беднее. Подростки, застрявшие на грани выживания, при виде сверстника, словно сошедшего с экрана телевизора, невольно исходили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чате отозвался Хуан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Минмин: Может, у меня просто глаза замылились, но почему он выглядит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взорвало чат. Девчонки тут же посыпались восторженными 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наконец-то хоть кто-то это сказал! Он же нереальный красавчик,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аура? Какая у него аура! Надеть на него костюм — и вылитый генеральный директор из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классу везёт на красивых парней. Откуда берутся такие породистые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все сто восемьдесят семь! Точно выше, чем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Вообще-то у меня 187,5.]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реплику тут же смыло новой лавиной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Погодите, а он сам потребовал пересесть на место Кун Дуна или это затея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Да сто пудов классный подстроил. Мажор из столицы — надо же его как-то приструнить с помощью нашего школьного заправилы.]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одноклассник резко обернулся и отчаянно зашипел на Чжу Юэ, делая страшные глаза. Тот похолодел от ужаса и судорожно нажал «удалить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Чуаня в этом чате отродясь не было — Линь Цзыянь добавил его совсем недавно, а выкинуть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Чжу Юэ, Тан Чуань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какая-то девчонка скинула свежее фото. Спустя пару секунд прилетел испуганный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в тот чат скинула!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снимок Лин Цзяня в профиль уже красовался на экранах. Тан Чуань лениво кликнул по картинке, разворачивая её во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парне была строгая чёрная футболка. Солнечный свет падал наискось, резко очерчивая идеальную линию челюсти. То ли дело было в безупречной осанке, то ли в утончённых, породистых чертах лица, но выглядел он невероятно эффектно. Такой парень в любой толпе мгновенно приковывал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хмыкнул и закрыл картинку. Тут же выскочило личное сообщение от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ты их не слушай, ты всё равно у нас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 бессменный краш Седьмой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лесть, Тан Чуань отложил телефон, подложил под голову куртку от школьной формы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часа физики прошли для него незаметно. Спалось отлично, лишь изредка он вздрагивал от каких-то обрывков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затяжной звонок возвестил об окончании последнего урока, Тан Чуань проснулся далеко не сразу. Не торопясь, он сладко потянулся и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 ты так сладко спал, я не стал будить. Приспичило в туалет, до смерти! Буду ждать тебя внизу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закрыл чат, взял бутылку минералки и сделал пару ленивых глотков. Не успел он поставить её на парту, как позади раздался глухой стук — чья-то книга соскользнула со стола и упала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опустил взгляд. Книга раскрылась прямо на форзаце, где аккуратным, красивым почерком было выведено имя владельца: «Лин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пишет недурно», — отметил про себя Тан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падения был негромким, но те несколько человек, что ещё оставались в классе, тут же замерли. Особенно засуетился местный сплетник Го Пэй по прозвищу Сяолинтун — его глаза горели предвкушением грандиозной стычки между школьным заправилой и столичным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крутой нрав Тан Чуаня, все ожидали, что он в лучшем случае наступит на учебник и пройдёт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худшем — устроит разборку прямо здесь, ведь новенький посмел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чужие мысли, Тан Чуань вдруг забавы ради решил пойти другим путём. Он лениво нагнулся, поднял книгу и, обернувшись, на удивление вежливо положил её на парту Лин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новенький выглядел ещё внушительнее, чем на фото. Чёрная футболка сидела на нём идеально, а короткая, аккуратная стрижка делала его облик собранным и мужественным. Густые брови, прямой нос и резкие очертания подбородка придавали его лицу благородную суровость. Парень умудрялся сидеть на зачуханном школьном стуле с таким царственным видом, словно это было кожаное кресло в его личном лимузине.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 спросил Тан Чуань мягким, слегка сонным голосом. Правое ухо у него всё ещё горело после сна, а взгляд казался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на секунду замер, после чего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этом гадюшнике кто-то знает вежливые слова», — мысленно усмехнулся Тан Чуань. Ему захотелось ещё немного подразнить столичного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 вашей столице все такие вежливые?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за чистую монету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уже собирался закончить этот нелепый разговор, но заметил, что Лин Цзянь пристально изучает его лицо. Случайный взгляд вниз напомнил ему о грязной штанине. Тан Чуань лукаво прищурил свои миндалевидные глаза, указал пальцем на испачканные брюки и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мы поступим с моими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Началось!» — мысленно взвыл Го Пэй. Ещё днём Линь Цзыянь растрепал всей школе о том, как их окатило из белого Порше, так что развязка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Лин Цзянь слегка наклонился и посмотрел на ноги Тан Чуаня. Тот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 нахмурился. Он весь день наблюдал за Тан Чуанем и не видел, чтобы тот вставал. Должно быть, слухи о его недуге подтверждались. Но где тогда инвалидное кресло? В классе его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добрался сюда днём? — серьёзно спросил Лин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опешил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Как-как... С Линь Цзыянем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туалет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Цзяня болезненно сжалось. Он знал по прошлой жизни, что Тан Чуань был замкнутым и гордым человеком, но никак не думал, что в этой глуши у него нет даже верного товарища, способного помочь дойти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просто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уставился на него как на сумасшедшего. При чём тут «бросил»? Человеку приспичило, не держать же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полном недоумении покачал головой, силясь разгадать логику столичного мажора. Пока Го Пэй и остальные замерли в немом шоке, Лин Цзянь внезапно поднялся со своего места и вплотную подошёл к Тан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сообразить, что происходит, Лин Цзянь ловко просунул сильные руки под его спину и колени. Одним плавным и уверенным движением он легко подхватил Тан Чуаня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Тан Чуань ткнулся подбородком прямо в его крепкое плечо. В нос ударил тонкий, благородный аромат хвои и дорогого мыла. Уши Тан Чуаня мгновенно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http://bllate.org/book/17469/1724488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