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Сюй Цин Сюй Ли еще немного повалялся в постели, решив досмотреть утренний сон, и теперь чувствовал себя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потянулся и потер глаза. Постепенно дымка в голове рассеялась. Сюй Ли опустил взгляд и заметил Сиси: кошка свернулась клубочком прямо на подушке и лениво помахивала хвостом. Он не удержался — осторожно протянул руку и легонько коснулся мягкой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внимательно глядевшая куда-то перед собой, почувствовала движение хозяина. Она небрежно выставила лапку и мягко прижала его пальцы, пресекая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довольный, легонько сжал пушистую подушечку лапы в ответ. Сиси лишь высокомерно отвела взгляд, всем своим видом показывая, что ее совершенно не волнует фанатское обожание этого «кожаного мешка».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пока не хотелось вставать. Он взял телефон и открыл WeChat. Верхним в списке контактов был Бог Лу — вчера они добавили друг друга в друзья и договорились как-нибудь сыграть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вдруг стало любопытно. Он нажал на аватар и присмотрелся: на картинке было запечатлено серое, тяжелое небо — снимок казался мрачным. Имя профиля идеально соответствовало образу неразговорчивого, серьезного «старого кадра» — просто Louis.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информации не было ни слова. Сюй Ли закусил губу и заглянул в «Моменты». Там стояло ограничение «за последние полгода», но за это время не появилось ни одной записи. Видимо, этот человек не любил выставлять свою жизнь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разузнав, Сюй Ли почувствовал легкое разочарование. Он вернулся назад и открыл окно чата, глядя на единственную системную фразу: «Запрос на добавление в друзья принят, теперь вы можете начать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засомневался. Стоит ли написать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телефоном еще немного, он все-таки отправил сообщение, после чего отложил гаджет и наконец встал. Сиси продолжала сидеть на кровати, не мигая,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подхватил кошку на руки и вынес ее в гостиную, опустив на ковер. Прошлепав тапочками к шкафу, он достал с нижней полки пакет корма. Вернувшись, он присел на корточки и аккуратно насыпал еду в личную мисочку Сиси, после чего заботливо пододвинул ее прямо к кошачьей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следила за каждым его жестом. Когда Сюй Ли замер в ожидании, она склонила голову набок, посмотрела на угощение и издала короткое, вопросительное «мяу». Обнюхав корм и осторожно попробовав его на вкус, кошка принялась за еду, сохраняя при этом удивительное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сидел рядом и с мягкой улыбкой наблюдал за этим процессом. Убедившись, что питомица ест с аппетитом, он ласково погладил ее по голове и только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ванной, Сюй Ли скинул пижаму и надел простую белую футболку. Настало время заняться завтраком. Несмотря на то, что на часах уже было десять утра и время завтрака формально прошло, он чувствовал ощутимый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жил один, Сюй Ли не хотелось затевать что-то сложное — он решил по-быстрому сварить порцию лапши. Подготовив ингредиенты, он поставил воду на огонь. Его движения были уверенными и отточенными — чувствовалось, что готовит он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был готов, Сюй Ли разлил его по чашам, а в кастрюлю с кипящей чистой водой забросил лапшу. Под конец он добавил несколько листков зелени. Вскоре на столе уже дымилась аппетитная миска лапши в прозрачном бульоне, украшенная пошированным яйцом и мелко нарезанным зеленым луком. Выглядело это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сел за стол и не спеша принялся за еду. Когда миска опустела, во всем теле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и расставив посуду по местам, он снова вышел в гостиную. Сиси, уже закончившая трапезу, увлеченно вылизывалась на ковре. Сюй Ли улыбнулся и, легонько щелкнув ее по носу,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 и сразу валяться? Ну ты и лентяйка.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словно поняла его и ответила коротким «мяу». Сюй Ли взял с журнального столика дразнилку и, устроившись на диване, принялся играть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гладкую кожу, отчего лицо Сюй Ли будто светилось изнутри. В лучах этого утра он казался невероятно хрупким и прекрасным, словно ангел,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вскоре часы пробили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отложил игрушку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позже,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кошку в спальню, опустил на кровать и открыл шкаф. Из дальнего угла он достал мужскую рубашку и черные повседневные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молча смотрел на одежду с явной неохотой. Нахмурившись, он помедлил несколько мгновений, но в итоге все 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комнате стоял симпатичный молодой человек, похожий на обычного студента. Длинные волосы были аккуратно причесаны, а ворот белой рубашки слегка расстегнут, открывая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миндалевидные глаза под тонкими бровями, высокая переноска — в его облике все еще сквозило что-то детское. Сюй Ли поджал губы, чувствуя себя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лицо не было таким нежным и изысканным, как во время стримов, но он все равно оставался поразительно красивым. И хотя он носил длинные волосы, никто не принял бы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стоял напряженный, словно струна. Его состояние резко изменилось: он никак не мог расслабиться, хмурился и постоянно отводил взгляд, напоминая маленького зверька, который лишился чувства безопасности, покинув свою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оставалось совсем немного. Сюй Ли глубоко вздохнул, пытаясь взять себя в руки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с сестрой было назначено на полдень. Дорога до ресторана занимала около получаса, а он не мог заставить Сюй Цин ждать. Сюй Ли снова подхватил Сиси на руки — в объятиях с кошкой его тело немного расслабилось. У входа он быстро обулся в белые кеды, взял телефон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безмолвно сидел в инвалидном кресле, погруженный в собственные мысли. Звонок старшего дяди всколыхнул воспоминания о том самом дне, который разделил его жизнь на «до» и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все изменилось. Тот инцидент лишил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лицо, обычно спокойное и бесстрастное, исказилось от боли, а сам непроизвольно сжал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вырвала его из пучины прошлого. Лу Иян тяжело дышал, лоб покрылся испариной, а в его взгляде все еще метались отголоски пережитого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нажал на кнопку блокировки. На иконке WeChat горела красная точка уведомления. Он удивленно приподнял бровь,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 длинными пальцами, открывая верхнее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栗子爱吃橙子: «Привет-привет, Бог Лу! Это Лизи, мы вчера играли вместе. Очень рад знакомству, я твой большой фанат! (Счастливый смайлик.jpg)»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всмотрелся в аватар: нарисованный каштан, который изо всех сил обнимает огромный апельсин. Картинка была живой и забавной, а выражение лица каштана чем-то неуловимо напоминало самого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Иян медленно набрал ответ. В комнате по-прежнему царила тишина, но атмосфера перестала быть такой удушающей — ледяное одиночество, окружавшее его,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стоял на обочине, прижимая к себе Сиси. Вскоре перед ним притормозило свободное такси. Он скользнул на заднее сиденье, назвал адрес и затих, не желая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плавно вырулил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молча смотрел на проносящийся за окном пейзаж. Тишину в салоне внезапно нарушил добродушный, исполненный любопытства голос таксиста: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приметил необычного парня еще в тот момент, когда тот садился в машину. Ему показалось, что пассажир выглядит куда эффектнее тех звезд, которыми так восторгается его дочь. Он даже начал гадать: неужто везет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Сюй Ли через зеркало заднего вида, водитель пытался вспомнить, не видел ли он это лицо по телевизору. В том, что перед ним какой-то актер, он почти не сомневался — редко встретишь парня с такой внешностью. А раз не узнал, значит, просто мало смотрит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вспомнив имени, водитель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вздрогнул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искренне удивился. На его простоватом лице отразилось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Такой красавец — и не в кино? Да вы ж поболе будете, чем те мальчики из групп, по которым моя дочка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тут же выдвинул новую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из школы искусств? Тут же рядом академия знаменитая.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раз не звезда, значит, учится на нее. К тому же Сюй Ли выглядел совсем юным, а белая рубашка придавала ему сходство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вошел в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угадал! Вы, творческие личности, все любите волосы отращивать. Как это у вас называется? «Служение искусству»? Уж не знаю, как коса с искусством связана, но вас, молодежь,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таксиста заполнял салон. Сюй Ли сидел молча, не желая пускаться в объяснения, что длинные волосы — это просто его личное дело. Он боялся, что если ответит, поток вопросов станет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садясь в машину, он нарочно быстро назвал адрес и отвернулся к окну, делая вид, что крайне заинтересован видом за стеклом. Он надеялся избежать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обсуждать свою жизнь с незнакомцами. Сюй Ли крепче обнял кошку, он нервно теребил пальцами край сиденья. Он не знал, как прервать беседу, и мог лишь обреченно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холодность охладит пыл водителя, но тот, похоже, совершенно не замечал сигналов. Таксист был невероятно словоохотлив и, закончив с темой искусства, тут же перескочил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к кому-то едете?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назвал Сюй Ли, принадлежал известному ресторану. В такое время туда ехали только за едой. А раз он ехал так далеко, вряд ли это был просто обед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погладил Сиси по голове и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приняв этот краткий ответ за признак того, что его общительность наконец-то растопила лед, понимающе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кому-то очень важному?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вспомнил о сестре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очень важному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заметил в зеркале Сиси, которая вела себя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 у вас смирная, — восхитился он. — Ни звука не издала. Да и красивая какая, диво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кивнул и снова замолчал. Чтобы окончательно закрыть тему, он достал телефон и уткнулся в экран. Заметив это, водитель наконец-то умолк,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облегченно выдохнул. Он открыл WeChat: в фанатском чате сообщения летели одно за другим, создавая привычный шум. Глядя на эту суету, он улыбнулся и просто молча прокручивал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из группы и наткнулся на ответ Бога Лу, пришедший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 «Рад знакомству. Значит, мой фанат? Неплохо играешь. Может, повторим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