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угодно! — Сюнь Цинь со свистом опустился на стул и демонстративно отвернулся, всем своим видом выказывая крайнее негодование. Он явно надеялся, что его ледяной тон заставит Вэнь Ниншу еще раз обдумать свое безрассудное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расчет не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— негромко уточнил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поперхнулся. Он беззвучно шевельнул губами, словно хотел возразить, но в итоге лишь раздраженно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 на подготовку к спиритизму? — спросил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дать знак, и я готов в любой момент, — буркнул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назначим на сегодняшний вечер. Безопасность господина Сяо под угрозой, так что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закатил глаза. За долгие годы своего существования он впервые видел человека, который так отчаянно рвался бы всех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ярость моего отца не удастся усмирить? — подал голос Чэнь Шо. — Каковы последствия? Риск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я, человек посторонний, готов рискнуть вместе с вами, то чего же боитесь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тихо и нежно, без тени упрека, но в них чувствовалась непоколебимая уверенность. Чэнь Шо перевел взгляд на бледного Сяо Ли. Он медленно сжал кулаки, и спустя мгновение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отца и сына давно зашли в тупик, и Чэнь Шо полагал, что после смерти старика Чэня их пути окончательно разойдутся. Кто бы мог подумать, что судьба сделает такой вираж и от прошлого окажется невозможно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помрачнел еще сильнее. Не успел он взорваться очередной колкостью, как почувствовал на макушке тепло чужой ладони. Он поднял глаза и увидел кроткий взгляд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 кону человеческая жизнь,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Сюнь Цинь резко дернул головой, уклоняясь от ласки. — Не смей меня задабривать! Я тебе не кошка и не комнатная собачонка. Думаешь, стоит меня погладить, и твой Сяо Е тут же довольно зажмурится и подставит пузо?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это компенсирую, — пообещал Вэнь Ниншу. Он мягко улыбнулся, и это подействовало на Сюнь Циня обезоруживающе, подтачивая последние бастионы 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невольно посмотрел на шею мужчины. Заметив, как шевельнулся кадык Вэнь Ниншу, Сюнь Цинь сглотнул, невольно воскрешая в памяти вкус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я тебя съем, — он подался вперед, впившись взглядом в обнаженную шею, в его голосе прозвучала откровенная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мужчины обменялись озадаченными взглядами. Не зная истинной природы Сюнь Циня, они не могли правильно истолковать столь... двусмысленные и хищные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на мгновение замер, но тут же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неловко кашлянул, пытаясь разрядить обстановку. Этот жест должен был напомнить паре, что в комнате присутствуют свидетели и им стоит тщательнее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нехотя повернулся к Чэнь Шо и начал диктовать правила вечернего спиритизма. Вэнь Ниншу предстояло стать проводником, через которого Чэнь Шо сможет поговорить с духом отца. Однако прямое общение с мертвецами неизбежно подтачивает жизненную удачу: как бы ни прошел разговор, мелкие неудачи будут преследовать Чэнь Шо и Сяо Ли ближайшие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не стал распространяться о том, что Вэнь Ниншу обладает телом чистой Инь. Даже самому специалисту по посмертному макияжу он объяснил всё вскользь: в похоронном бюро и без того тяжелая энергетика, а если Вэнь Ниншу станет медиумом, он неизбежно притянет к себе и других духов, застрявших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предупредил, что если во время их душевного разговора с покойным в комнате появятся незваные призрачные гости, Чэнь Шо и Сяо Ли должны сохранять ледяное спокойствие. Стоит им дрогнуть или сбиться с дыхания — и злые духи тут же почувствуют слабость. Тогда дело может кончиться куда хуже, чем простой полосой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нужно. Помочь я согласен, но гарантий не даю, — отрезал Сюнь Цинь. Затем он вновь посмотрел на Вэнь Ниншу: — Тебя надолго не хватит, если я буду часто «перекусывать», так что на большее не рассчитывай. И не смей наглеть!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 улыбкой кивнул, а Чэнь Шо в очередной раз покраснел, смущенный откровенным подтекстом слов «бешеного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до заката время Сюнь Цинь провел в их доме. Словесные пикировки — это одно, но с людьми, чей век и так недолог, он предпочитал поддерживать чисто деловые отношения. Он считал, что полностью отплатил Вэнь Ниншу за спасение в ту ночь, когда его машина столкнулась с грузовиком. Теперь они были квиты, и он не видел ничего зазорного в том, чтобы требовать плату за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нижнюю губу и искоса взглянул на Вэнь Ниншу. Консервированная кровь из пакетов не шла ни в какое сравнение с той, что пульсировала в живых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злишься на меня? — вполголоса спросил Сюнь Цинь, перехватив запястье Вэнь Ниншу. — Взаимная выгода — лучший залог долгих отношений. К тому же, я пытался тебя отговорить, ты сам не слушал. А раз я делаю то, что мне не по нутру, я вправе просить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соглашаюсь на то, что мне неприятно, — мягко ответил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приободрился и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сразу: я требую это не потому, что я жадный...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Я — вполне достойный кормилец, — Вэнь Ниншу тихо рассмеялся и похлопал его по тыльной стороне ладони, успокаивая. — Если ты продолжишь в том же духе, я решу, что ты считаешь меня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и Сяо Ли, чья личная жизнь в последнее время напоминала поле боя, с глубоким вздохом переглянулись. Наблюдать за этими нежностями им было почти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Вэнь Ниншу повез всех в похоронное бюро. После короткого обмена любезностями охранник, зябко потирая руки, распахнул тяжелые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сидевший на заднем сиденье, заметно дрожал. Поверив в существование потустороннего, он теперь не мог находиться в этих стенах без содрогания. Чэнь Шо накрыл его ладонь своей широкой рукой и стал согревать ее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совсем ледяные,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всегда холоднее, — сиплым голосом отозвался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поднес его руку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сидевший на переднем кресле, бросил взгляд в зеркало заднего вида. Нахмурившись, он внезапно протянул свои руки к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 сдержал смешка. Сюнь Цинь упрямо сжал губы и с вызовом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руки мерзнут!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припарковал машину. Зная, что Сюнь Цинь просто капризничает, он всё же покорно взял его ладони в свои и принялся растирать их, согревая теплом своего дыхания. Сюнь Цинь победно покосился на заднее сиденье: мол, в эти игры можно играть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Согрелся? — ласково спросил Вэнь Ниншу, поглаживая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медленно отпустил его, наклонился, чтобы отстегнуть Сюнь Циню ремень безопасности, и вышел из машины вместе с Чэнь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уже собирался последовать за ними, когда Сяо Ли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недовольно обернулся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господином Вэнем... вы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хищно оскалился. Он посмотрел на стоящего за стеклом Вэнь Ниншу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Любовники? Слишком хлопотное определение. Он — красивая и очень занятная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 того ледяного безразличия, с которым они были произнесены, у Сяо Ли кровь застыла в жилах. Сюнь Цинь уже взялся за ручку двери, но, заметив, как побледнел собеседник,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— я ответил.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вы просто играете его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драматизировать. Просто для меня он — игрушка, и я не хочу видеть в нем кого-то другого. У всего остального слишком короткий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Сюнь Цинь толкнул дверь и вышел в холодную ночную тьму. Сяо Ли остался в салоне, пытаясь осознать пугающий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