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смутно слышал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 пускают даже собак, - нахмурился Дон Сю. Он родился молодым мастером и ездил в роскошных автомобилях с детского сада, поэтому он просто чувствовал, что атмосфера автобуса была грязной и шумной. Детский смех и крики жужжали у него в ушах, как мухи, и, хотя он был расстроен, он не мог открыть глаза и отругать того, кто производил этот шум. Он просто сидел там, терпеливо перенося все это, но теперь в автобусе были даже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нормально? Разве водитель не боится, что собака укусит пассажира?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почувствовал себя немного неловко. Хотя раны на его руках перестали кровоточить, его плоть и кости все еще были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собака увидит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слегка шевельнулись. Он не уверен, было ли это иллюзией, но только сейчас он услышал, как собака тяжело дышит совсем рядом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 что-то на своей ноге и тут же немного откинулся назад. То, что находилось рядом, внезапно вскочило и укусило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ААА!- Дон Сю чуть не потерял сознание. Он встал и повернулся всем телом, пытаясь стряхнуть эту штуку. Однако его хватка была слишком сильной, и он не мог избавиться от нее. Дон Сю упал на землю и покатился, но эта тварь продолжала кусать его за руку. Ему показалось, что собака оторвала ему несколько кусков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 Помогите!- Крикнул Дон Сю. - Кто владелец?! Убери её! Убери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никакого ответа, Дон Сю понял, что только он может спасти себя. Он изо всех сил пытался подняться с земли и полагался на свою интуицию, чтобы убежать вслепую. И все же собака гналась за ним, пока он не упал на землю от боли. Потеряв контроль над собственным телом, он 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Тиихиии... - огромные каменные глаза вспыхнули радостью и тут же поглотили Дун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осталась только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я не могу снять повязку. Если я это сделаю, то умру,- Ци Сяокуй в отчаянии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порядке,- уговаривала её Ци Сяожуй. - Поскольку я здесь, никто не причинит тебе вреда, ты можешь 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... - у Ци Сяокуй возникло сильное искушение, так как она не видела свою сестру уже пятнадцать лет. Только во сне она могла чувствовать то же счастье, что и в прошлом, но постепенно начала забывать лицо сестры. Даже во сне лицо сестры выглядит очень расплывчатым, и это пугает ее. Однажды она забудет о ней навсегда. Но теперь она снова могла видеть лицо своей сестры, ей не терпелось снять повязку и броситься в объятия сестры, но после нескольких смертей она стала умнее. - Но в этом автобусе есть Медуза. Если я открою глаза, то умру и не увижу тебя, я просто умру.…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умерла всего один раз, у тебя еще много жизней. Не волнуйся,- мягко сказала Ци Сяожуй. - Сними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Ци Сяокуй внезапно изменила свое выражение лица и, прислонившись спиной к окну,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моя сестра! Кто ты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твоя сестра, Сяокуй, что с тобой? Ты что, не слышишь меня?- Судя по голосу, Ци Сяожуй была очень опечалена.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на мгновение заколебалась, но вскоре все же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моя сестра. Она самый добрый человек на свете, она никогда не скажет что-то вроде "ты умерла всего один раз". Она никогда не скажет мне что-то делать, если есть риск, что я умру. Ты хочешь соблазнить меня снять повязку с глаз, кто ты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Хотя ее сердце было полно соблазнов, и она хотела навсегда погрузиться в прекрасный сон, Ци Сяокуй не была полностью убеждена. Как она могла поддаться на фальшивое подражание своей сестре?!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вопросы эхом отдавались в маленьком пространстве, но ответа она не получила. Исчез не только голос, но и вес рядом с ней. Ци Сяокуй пошевелила рукой и обнаружила,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тем, Син Мэн также столкнулся с некоторыми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другую руку тоже держала теплая ладонь, точно так же, как 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И? -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одинаковых голоса раздались слева и справа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держат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вспомнил, что Ю И раньше сидел справа от него, а это значит, что тот, что слева, фальшивый.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запаниковал, когда обнаружил, что не может отличить левое от правого. Он чувствовал себя так, как будто играл в кружащейся чашке с завязанными глазами в течение часа, и после вращения во всех направлениях, он полностью потерял ощущение. Каким-то образом стало невозможно сказать, на какой стороне настоящий 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Ю-ю И... - Син Мэн хотел отдернуть руку, но так как он не знал, с какой стороны ее отдернуть, то потянул обе руки. Однако обе руки крепко держали его,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отпускай,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отпускай,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раздались с обеих сторон одновременно, без малейшего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И, я думаю... - Син Мэн хотел заплакать. - Я думаю, что рядом со мной есть еще один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сказать, который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сказать, который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Я...я не знаю ... ваши руки и голоса одинаковы, - он беспокойно заерзал на стуле. - Я не знаю, что делать.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проблема в Ю И, Син Мэн все равно попросил его о помощи. На самом деле ему очень стыдно за все это. Он чувствует, что должен суметь распознать настоящего Ю И, но этого не случилось. Это заставляло его чувствовать себя очень расстроенным и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избежать слишком большого количества повторений, автор решил использовать [], чтобы символизировать, что два голоса перекрывают друг друга]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И? - Он испугался, когда мужчина заговорил двумя голосами, но тишина ещё еще страшнее. Он мог только стиснуть руки и не обращать внимания на пот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отличить настоящее от фальшивого, но они чувствовались одинаковыми. Он даже смело опуститься к их пальцам, но не почувствовал никакой разницы. Та же толщина, те же пальцы и те же костяшки!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делать, что мне делать... Ю И... - Чем дольше Ю И молчал, тем быстрее Син Мэна охватывала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[Сохраняй спокойствие.] Сказал наконец Ю И. [Это иллюзия.]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Иллюзия?- Син Мэн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[Иллюзия, созданная из глубин твоего сердца, она видит тебя насквозь и читает твои воспоминания.] - Объяснил Ю И. [Иллюзия точно такая же, как я в твоих воспоминаниях. Тем больше ты отчаиваешься, тем четче становится иллюзия и тем труднее отличить реальное от фальшивого.]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как... - Син Мэн немного успокоился, услышав его голос, хотя и немного смутился. Обычно он внимательно наблюдает за Ю И, но достаточно ли он наблюдал, чтобы создать такую идеальную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избавиться от этой иллюзии?-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ты откроешь глаза, ты определенно сможешь сказать, кто настоящий,- в этот раз голоса не перекрывался, но шел и справа, и слева, так что он не мог понять, откуда он исходит. Учитывая эту фразу, это был фальшивый Ю И, и поэтому Син Мэн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[Открой глаза, и ты увидишь.]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голоса перекрываются!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и настоящий, и фальшивый Ю И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 Мэна сжалось, он не знал, последовать ли этим словам. Он доверял Ю И, но это было слишком странно. В такой опасной ситуации Ю И дал бы такой неосторожный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перекрывающийся голос - это ещё одна уловка, чтобы сбить его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посмотреть на это с другой стороны, важно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оба Ю И одинаковы и в действиях, и в словах. Даже если бы он просто держал руку фальшивого Ю И и ничего не делал, фальшивка же не причинит ему вреда,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идея возникла у него в голове, один Ю И изменил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теплые и нежные руки ослабили хватку и начали ласкать его обнаженные руки. Син Мэн почувствовал, как по его чувствительной коже побежали мурашки. Это чувство было странно знакомым, и его сердце кричало, что тот, кто прикасался к нему, был настоящим Ю И, однако у него не было воспоминаний о том, где он так близок с Ю И. Почему это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думать об этом в такой ситуации. Рука мягко погладила его по плечу, а большой палец потерся о гладкую кожу, отчего талия Син Мэна ослабла. Он что, флиртует?!!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это?! Это же не может быть настоящий Ю И,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знает, что он должен немедленно вырваться, если это фальшивый Ю И, но его тело отказывалось слушаться. И голос в сердце шепчет: "А что, если 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нахмурился. Он сам не знал, почему так думает. Настоящий Ю И не сделал бы этого, и он должен вырываться, даже если бы это сделал настоящий... что происходит??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разобраться в своих мыслях. Казалось, что его тело и разум больше не контролировались им, что заставляло его сомневаться, может ли игра контролировать чей-то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сопротивлялся, эта рука стала смелее. Она даже коснулась его груди и поднялась до самой хрупкой шеи. Когда он почувствовал прикосновение ближе к своей шее, Син Мэн свернулся калачиком, но рука не коснулась горла, как ожидалось... она продолжала подниматься, пока не ущипнула его пальцами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почувствовал, как кто-то наклонился к нему, и почувствовал дыхание на своем лице. Он вспомнил, как его целовали раньше, и на мгновение замер, не в силах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рука с другой стороны трижды прижала большой палец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вздрогнул и сжал пальцы, затем на его ладонь нажали ещё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настоящий Ю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вернулись силы, и Син Мэн схватил руку на его подбородке и притянул ближе. Потом он понял, что натворил, и смущенно замахал рукой,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Лишнее прикосновение исчезло, Син Мэн не видел полный рот крови и острые зубы в нескольких сантиметрах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убрал руку, медленно закрыл глаза, одной рукой завязал повязку вокруг глаз, а затем спокойно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http://bllate.org/book/17452/1639933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