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Вэнь Цяньхэ вел себя так, словно перед ним был совершенно посторонний человек. Тинъюнь перестал быть для него кем-то значимым — теперь он видел в нем лишь партнера по сцене, досадную необходимость. Цяньхэ изо всех сил старался держать себя в руках, подавлял лезущие в голову мысли, терпел сколько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брошенная фраза стала последней каплей. Пламя сдерживаемого гнева вспыхнуло мгновенно. С выражением крайнего отвращения на лице Цяньхэ с силой оттолкнул Чжоу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зацепило? — Тинъюнь придвинулся ближе. Его так и тянуло прижать к себе это тело, по которому он в последнее время изнывал от тоски. Чем дольше он смотрел на юношу, тем сильнее становилось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не отступил ни на шаг. Он не хотел больше тратить слова впустую, но то, с какой легкостью Тинъюнь разглагольствовал об изменах, расставании и примирении, выводило из себя. Для него всё это было лишь мимолетной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участвовать в концерте только ради этого? По капризу?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Тинъюнь замер, глядя на него с томным, почти неземным обожанием. — Я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Цяньхэ почувствовал, как всё его тело предательски заливает краска. Тинъюнь не стеснялся в выражениях — пошлые, липкие слова так и срывались с его тонких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Цяньхэ вскипела ярость, но за ней пришло странное чувство облегчения. Ложь это или правда — неважно. По крайней мере, теперь он точно знал, что не был дураком, когда решил закончить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твоих последних любовников иссякла фантазия? Или они стонут недостаточно громко? — Голос Цяньхэ звучал твердо и хлестко. — Слишком горячие, слишком доступные? Приелось однообразие, и ты решил сменить репертуар?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это, он почувствовал, как с души свалился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слегка нахмурился. Он с недоверием смотрел на своего бывшего любовника, который после расставания вдруг обзавелся острыми колючками. Раньше Цяньхэ никогда бы не позволил себе повысить голос: он всегда был послушным, робким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до сих пор помнил их первый поцелуй — Цяньхэ даже не знал, как разомкнуть губы. Пришлось обнимать его и учить всему, шаг за шагом. Тогда он казался воплощением чистоты, а теперь сыпал подобными словечками.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ты какой на самом деле. А вся эта нежность и простота были лишь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Поэтому будь добр, забудь об этих омерзительных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Омерзительных? А мне они кажутся прекрасными. В конце концов, твой первый раз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Тинъюнь делал шаг вперед. Цяньхэ отступал, пока не уперся спиной в подоконник. Он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всерьез думал, что ты у меня первый? Видимо, я действительно талантливый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обхватил его за плечи, притягивая к себе. Он заботливо, почти нежно коснулся ладонью тонкой талии юноши, на мгновение зажатой между ним и жестким краем окна. Цяньхэ не мог шелохнуться. Тинъюнь наклонился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насчет твоего актерского мастерства, но техника у тебя была паршивая. Я спал со многими и прекрасно вижу, когда парень девственник. Иначе с чего бы мне отказываться от презервативов?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замер в его объятиях. Медленно подняв руки, он обвил шею Тинъюня и крепко обнял его. Со стороны они казались парой страстно влюбленных, которые не могут надышаться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Тинъюнь, давай разойдемся миром, — тихо проговорил Цяньхэ. — Я не хочу сводить счеты за прошлое. Я просто хочу жить своей жизнью, у меня впереди много дел. Ты найдешь себе сотни любовников получше, а я согласен стать лишь бледной тенью в твоем списке бывших.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промолчал. Он и сам не знал, любит ли он Вэнь Цяньхэ по-настоящему. Впервые он увидел его год назад на сцене — в алом одеянии, с летящими длинными рукавами. Он был очарован нежными, полными чувств глазами и хрупким силуэтом. Позже, узнав, что красавицу играл юноша, он уже не мог выбросить 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чаще они сталкивались, тем сильнее росло желание обладать им. Казалось, запереть этого чистого, светлого человека в золотой клетке и заботиться о нем — лучшая затея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легкость, с которой Цяньхэ достался ему, быстро убила весь азарт. Тинъюнь не отрицал: Цяньхэ был красив, намного красивее многих, но мир не испытывал недостатка в красивых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угасла, захотелось чего-то иного. Он пытался сломать характер Цяньхэ, сделать его более раскованным, вызывающим. Это и привело к разрыву. В какой-то момент Тинъюнь решил, что этот парень скучен и поверхностен.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самом начале была симпатия, иначе он не тратил бы столько сил. Теперь же... теперь им двигала лишь память о теле. Одержимость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тебя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 тебя похоже. Не ври мне больше. — Его рука скользнула под одежду Цяньхэ, двусмысленно поглаживая узкую талию. — Цяньхэ, мне очень нравится твое тело. Давай просто спать друг с другом, без всякой романтики?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юноша в его руках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тебе не нужно возвращать деньги. Если тебе нужны средства — я помогу. Тебе не придется так надрываться на подработках.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о каких чувствах можно говорить с этим человеком? У него их просто нет. Само слово "любовь" рядом с ним звучит как оскорбление», — подумал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руку Тинъюня, убирая ее со своей талии,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на панель пойду торговать собой, чем обращусь к тебе, — бросил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репетиция окончена. Дальше занимайся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 гнев, Цяньхэ быстро собрал вещи и выскочил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Тинъюнь — 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Лишний раз убедившись в этом, Цяньхэ, стиснув зубы, перевел ему еще три тысячи юаней. Он отчаянно хотел поскорее закрыть этот долг и удалить контакт этого ничтожества. Даже видеть его имя в списке друзей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Тинъюнь не принял платеж.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полмесяца они не виделись и не репетировали вместе. Цяньхэ с головой ушел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посыпались звонки из дома. Каждый раз, видя на экране номер из родного края, Цяньхэ вздрагивал. Просьбы прислать денег были еще не самым страшным — он до ужаса боялся услышать о какой-нибудь очередной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таким сильным, что порой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радостью были соседи по комнате. Узнав о его тяжелом семейном положении, они не стали сплетничать или жалеть его напоказ. Вместо этого они деликатно оберегали его гордость, помогая при каждом удобном случае. Они первыми сообщали ему о пособиях, стипендиях, подработках или выгодных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безмерно благодарен судьбе за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когда Цяньхэ разбирал сложный кейс по уголовному праву, экран его телефона вспыхнул. Открыв сообщение, он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[Студенческий союз Университета 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студент Вэнь Цяньхэ, вы успешно зарегистрированы для участия в конкурсе «Голос Университета 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добавьтесь в группу в QQ: . Ознакомьтесь с правилами отборочного тура и подайте информацию о своем номере.]**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зарегистрировал? У него с детства не было ни слуха, ни голоса — он бы под страхом смерти не полез на сцену петь. Обычно он охотно участвовал в конкурсах чтецов, дебатах или эссе, потому что там давали денежные призы. Но вокал...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каждого соседа, возвращавшегося в комнату, не их ли это рук дело. Ведь друзья часто подбрасывали ему идеи для заработка. Соседи лишь покатывались со смеху: «Кто же этот "доброжелатель", решивший втихомолку тебя подставить?»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 комнате открестились, Цяньхэ начал опрашивать Го И и других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А был строгий порядок: если подал заявку, просто так отказаться нельзя — снимут баллы за социальную активность. Для Цяньхэ, чья стипендия зависела от каждого балла рейтинга, это было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объясниться с организаторами, нужно было сначала найти виновного. Он опросил всех, кого мог, но ответа не получил. Пока не зашел в группу в QQ. Увидев знакомое имя в списке участников,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группах полагалось сразу менять ник на «Факультет +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Тинъюнь. Ну конечно. Безумный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написал ему в WeChat: «Это ты меня тайно зарегистрировал?»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признался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первое место дают пять тысяч. Неужели не 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идем со мной к организаторам и объясняем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прислал стикер с пандой, на морде которой красовалось крупное «НЕ-А».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Тинъюнь, ты же знаешь, я фальшивлю, в ритм не попадаю...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потрясающий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замер, глядя на экран. Раньше Тинъюнь не упускал случая расхвалить его голос. Обычно это случалось в постели, когда он заставлял его стонать. Цяньхэ часто терпел до последнего, сцепив зубы, потому что знал: стоит издать хоть звук, и этот зверь станет еще неистовее, еще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напечатал: «Ты просто хочешь, чтобы я выступил и на моем фоне ты казался звездой?»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Цяньхэ. Я хочу выступать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 Делать что-то за моей спиной — это вторжение в частную жизнь. Ты закон нарушаешь.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готов на любое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почувствовал неладное. Тинъюнь снова начал заигрывать, а значит, у него вновь проснулся «интерес». Проведя с ним столько времени, Цяньхэ изучил его натуру: если Тинъюнь чего-то хотел, он шел до конца. Чем труднее было получить желаемое, тем сильнее разжигался его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Цяньхэ не собирался сдаваться, чтобы облегчить себе жизнь — цена была слишком высока. Впрочем, Тинъюнь, при всей своей порочности, никогда не прибегал к насилию. В нем еще оставались крупицы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пройдешь в полуфинал, наш долг аннулируется.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Это было слишком заманчиво. Долг исчезнет, и он сможет немедленно удалить этого типа из своей жизни. Заблокировать везде и больше никогда о нем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если проиграешь, в следующем месяце поедешь со мной в Шанхай на съемки шоу «Новый голос Китая».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Тинъюня он пересматривал видео прошлых лет с этого конкурса. Отборочные туры там не самые жесткие. Если он подтянет чувство ритма и потренируется, пройти в полуфинал будет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не пройду?»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дописал: «Кто оплачивает дорогу до Шанхая?»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 мой счет, — последовал быстрый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будем в разных номерах.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 Что, совсем в себе не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наш долг уже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прислал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выступление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об этом не забывал — Го И напоминал ему о репетициях по десять раз на дню. После той неприятной сцены с Тинъюнем Цяньхэ тренировался в одиночку, представляя, что партнер рядом. Но это масштабное событие, университет придает ему большое значение, к тому же за участие дают баллы. Халтурить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встретимся в зале, нужно прогнать всё вместе. Я тренировался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решил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бросаю дела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отложил телефон, потер глаза и с глухим стуком отшвырнул аппарат на другой конец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http://bllate.org/book/17446/1654513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