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Ли Бай первым заметил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замер, на мгновение удивился, но быстро взял себя в руки и перевел взгляд на Меч Пяти Звезд, покоившийся в центре зала. Ли Бай молча отступил на несколько шагов, жестом приглашая юношу испытать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покосился на него, не понимая, в чем подвох, но искушение было слишком велико. Он шагнул вперед и рывком вытянул клинок из ножен. В ту же секунду мощнейший поток духовной энергии хлынул в его сознание, и юноша, не выдержав напора,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распростертого на полу Тянь Чжи, Ли Бай задумался. Он вспомнил, что при создании этого мира оставил здесь несколько сокровищ, которые большинство искателей просто не замечали. Подойдя к колонне в левом верхнем углу зала, он нащупал едва заметный выступ и, применив технику Раскалывания Пустоты, извлек из тайника яйцо питомца. Затем направился к алтарю. Там стоял невзрачный, покрытый трещинами треножник. В нем еще дымилось несколько палочек благовоний, и именно из-за его жалкого вида никто из грабителей не позарился на артефакт. Ли Бай пустил каплю крови на матовую поверхность и убрал сокровище в бездонную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всё еще не приходил в себя. Ли Бай со вздохом уселся рядом, погружаясь в медитацию, чтобы охранять его покой. Он знал: сейчас внутри Пурпурного чертога Пяти Звезд юношу ждет судьбоносная встреча с остатком души Усин Лаоцзу. Тот станет его наставником и поведет по пути возвышения, в конце которого Тянь Чжи должен будет освободить своего учителя из заточения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наказ Ань Цина? Неужели хочешь вновь познать его пытки? — Голос Моцзе Лаоцзу прозвучал в голове Ли Бая резким предостережением. Старик был в ярости от того, что его носитель не воспользовался беспомощностью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сейчас — поступок, недостойный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обитатели Мира Демонов стали заботиться о благородстве? Раньше ты убивал не раздумывая. Ты и вправду влюбился в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нахмурился. Его чувства к главному герою были чистыми и лишенными того подтекста, о котором твердил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утешай себя этим, — проворчал Моцзе Лаоцзу. — Только помни: если не убьешь его ты, страдать в итоге придется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Ли Бай резко оборвал диалог, почувствовав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двое практиков. Увидев Ли Бая, они вздрогнули — имя Ванхуня наводило ужас на всю округу. Однако жажда заполучить Меч Пяти Звезд оказалась сильнее страха. Переглянувшись, они извлекли свои духовные артефакты, решив вдвоем одолеть грозного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стал тратить время на пустые разговоры. Легким движением он призвал Колокольчик призыва душ. Череда призрачных ударов техники Теневых Когтей Девяти Небес обрушилась на незваных гостей. Пока они пытались отразить атаку, звон колокольчика помутил их рассудок. Он коротко бросил слова заклинания, и артефакт мгновенно поглотил обоих — их плоть и души стали топливом для его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Тянь Чжи в безопасности, Ли Бай укрепил барьеры вокруг него и снова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осколок души, запертый в этом мече. Если не побрезгуешь, зови меня учителем, и я поделюсь с тобой знаниями, — произнес в пустоте призрачный старик, чей облик едва проступал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не раздумывая, ответил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поселюсь в твоем море сознания, — продолжил Усин Лаоцзу. — Клянусь своим внутренним демоном, что не причиню вреда твоей жизни. Если же я нарушу обет, пусть путь перерождения закроется для меня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кивнул и открыл свой разум, впуская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Твое море сознания невероятно обширно. Пожалуй, ты сможешь практиковать «Сутру Солнца, Луны и Звезд», которую я когда-то обрел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взмахнул рукой, и в сознании Тянь Чжи вспыхнули призрачные иероглифы. Юноша быстро заучил мантру и приступил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дантяня возникла тянущая боль, а море сознания начало стремительно расширяться. Боль становилась невыносимой, и Тянь Чжи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заметив, что юноша задрожал, понял — началось освоение сутры. Он усилил защитные печати и после недолгих колебаний прижал ладонь к спине Тянь Чжи, вливая свою духовную силу, чтобы унять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снаружи... он что, твой партнер по двойному совершенствованию? — поинтересовался Усин Лаоцзу. В его времена бескорыстная помощь в таком деле была возможна только между супругами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партнер? Не говорите глупостей, — сквозь зубы отозвался Тянь Чжи, борясь с болью. — Мы просто друзья. Вернее... он из демонов, мы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возражение, он почувствовал странный трепет. Ли Бай действительно оказался не таким монстром, каким его рисовали слухи. Отвлекшись на эти мысли, Тянь Чжи почувствовал, что боль отступила. Духовная энергия в его дантяне начала закручиваться в вихрь, а Золотое ядро приобрело едва заметный пурпурный оттенок. Море сознания наполнилось сиянием звезд, в нем проступили очертания небесных светил. Первый уровень сутры был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медленно открыл глаза. Ли Бай стоял к нему спиной, продолжая подпитывать его энергией, но, почувствовав движение, тут же убрал руку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внутри старый монстр! — одновременно выкрикнули Моцзе Лаоцзу в голове Ли Бая и Усин Лаоцзу в разуме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лишь жалкий обрывок души из меча, — хмыкнул Моцзе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еще один старый хрыч, от которого осталось одно воспоминание, — парировал Усин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немногим лучше, — огрызнулся Моцзе Лаоцзу. — Хочешь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с сосунками, — холодно бросил Усин Лаоцзу. — Давай-ка я посчитаю, сколько тебе тысяч лет... Боюсь, пальцев на руках и ногах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Моцзе Лаоцзу хотел было ворваться в чужое сознание, чтобы проучить наглеца, но Ли Бай оборвал их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 его голос звучал устало. Он молча покинул Дворец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впрямь тебе не пара, раз ведет себя так холодно, — заметил Усин Лаоцзу, глядя вслед ушедшему.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отрезал Тянь Чжи,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стоял на опушке леса, окутанный мрачными раздумьями.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Цин не дурак, — голос Моцзе Лаоцзу снова зазвучал в его голове. — Он наверняка заметил твою симпатию к этому мальчишке, потому и послал тебя убить его. Ты совсем не умеешь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неужели вам никогда не хотелось просто дружить с кем-то, вместо того чтобы вечно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сентиментальная чепуха! Путь культивации — это путь к свободе. Зачем сковывать себя узами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корень тьмы обрекает меня на путь демона, а он... он никогда не примет этого. Для него тьма — это предательство веры. — Ли Бай горько усмехнулся. Сто лет в этом мире превратили его в холодного человека, чьи чувства давно погребены под толщей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глубока, какое значение имеет всё остальное? — В голосе Моцзе Лаоцзу прозвучала неожиданная печаль. Старик и сам когда-то любил, был предан и запечатан на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ли это? — прошептал Ли Бай. Он боялся признаться в этом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нем думаешь, Ли Бай. Это уже давно вышло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ошибаетесь, — Ли Бай впервые за долгое время искренне улыбнулся. — Я не люблю его. Просто... он был моим творением. Мои мысли всегда были связаны с ним. Мои чувства сложнее любви, но я действительно не могу заставить себя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Бай ощутил, как его Золотое ядро начало вибрировать. Достигнув просветления в своих чувствах, он подошел к пику великого завершения. Теперь ему не хватало лишь энергии, чтобы совершить прорыв и стать зачинателем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плод Небесного Младенца, — напомнил Моцзе Лаоцзу. — Кажется, в этом Пурпурном чертоге Пяти Звезд есть одно такое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утесе Заходящего солнца, — Ли Бай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встретил его багровым заревом. С отвесных скал открывался вид на бескрайнее море лесов, а в густом тумане, скрывавшем подножие, Ли Бай с помощью Пространственного челнока нашел замаскированный вход в пещеру. Его охранял свирепый зверь — Тигр Небесного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тяжелой. Ли Бай использовал Колокольчик, но зверь не уступал. В ход пошли талисманы молний и каскад артефактов первого ранга. Оглушив хищника, он поглотил его мощную душу своим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этого зверя невероятно сильна, артефакт вот-вот эволюционирует, — предупредил Моцзе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кивнул, глядя на покрасневший колокольчик, а затем подошел к дереву. К его удивлению, на ветвях висело сразу два плода. В оригинале он прописывал только один. «Неужели Небесное Дао знает о моем присутствии?» — промелькнула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один плод, он поспешил уйти. Он знал — Тянь Чжи будет здесь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юноша вошел в пещеру. Увидев поверженного зверя и оставшийся плод,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поработал кто-то из демонов, — ответил Усин Лаоцзу, изучив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промолчал. Забрав плод, он покинул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знал, куда податься. Вся его жизнь в этом мире была распланирована по главам, и теперь, когда нужные предметы были собраны, оставалось только ждать открытия врат Пурпурного чертога Пяти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 приказе Ань Цина, — напомнил Моцзе Лаоцзу. Он видел, как Ли Бай медлит. — Твой наставник не потерпит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ответил. Он услышал шум из леса у подножия утеса. Добрашись туда, увидел, как Тянь Чжи сражается с группой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не лезь не в свое дело! — выкрикнул один из них, заметив его. — Ванхунь, о твоем скверном характере ходят легенды, но этот парень — наша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холодно процедил Ли Бай, призывая колокольчик. — Мой наставник тоже поручил мне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первым. Его атака была стремительной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 ты переходишь границы! — демоны в панике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забыл, где они проходят, — отрезал Ли Бай, поворачиваясь к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поднял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 Бай, что я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технику Подавления Небес, отбиваясь от оставшихся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Демоны, поняв, что им здесь не рады, поспешно скрылись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 Бай, ты всё-таки хочешь драться? — Тянь Чжи тяжело дышал,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произнес ни слова. Он призвал своего куйлея — марионетку, созданную из тела мастера Юаньин, убитого когда-то Ань Цином. Тело марионетки, пропитанное ядами и зельями, было тверже стали, а в руках она сжимала тяжелый меч из темного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Сюаньцин,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ростом в два метра рванулась вперед. Несмотря на массивность, куйлей двигался пугающе плавно. Ли Бай был на пике Золотого ядра, а его марионетка уже обладала мощью Зарождающейся души. Одним ударом она сокрушила защиту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успел понять, что произошло. Тысячи фантомных клинков слились в один стремительный выпад. Меч пронзил его тело в области дантяня. Кровь брызнула на траву, а Ли Бай молча смотрел, как куйлей извлекает оружие и возвращается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рухнул на колени. Духовная энергия стремительно покидала его разрушенный дантянь, утекая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горько усмехнулся. В его сценарии дантянь героя мог разрушить кто угодно, но только не он сам. Однако он знал — только через полное разрушение Тянь Чжи сможет по-настоящему постичь «Сутру Солнца, Луны 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ними пролегла пропасть. Ли Бай хотел быть единственным, кто причинит герою боль, единственным, кто заставит его сердце биться чаще — пусть даже от ненависти. Это была безумная привязанность автора к своему детищу.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убить его одним ударом, — проворчал Моцзе Лаоцзу. — Ты нажил себе смертельного врага. Если он выживет, он придет за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Золотое ядро только что треснуло, он не жилец, — вставил Усин Лаоцзу в голове Тянь Чжи, проклиная жестокость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подошел к поверженному юноше. Его голос звучал издевательски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Твой путь «праведности» не помог тебе защитить даже собственную жизнь. С разрушенным дантянем ты теперь никто. Путь культивации для тебя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он кричал: «Держись! Не сдавайся! Ты ведь главный герой! Это лишь испытание, за которым ждет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свет в глазах Тянь Чжи угасает, сменяясь пепельной серостью. Ли Бай подавил желание коснуться его волос. Он развернулся и ушел, не оглядываясь, словно Тянь Чжи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такого бездарного демона, — вздохнул Моцзе Лаоцзу. — Ты ведь любишь его,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промолчал. Отойдя подальше, он выхватил меч и резким движением пронзил собственную грудь. Сплюнув кровь, он проглотил пилюлю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Ань Цина не будет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едва дыша, нащупал в сумке артефакт — Зеркало Небесного Ока. Говорили, что оно может показать будущее тому, чья судьба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как 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крови и сосредоточься на том, что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повиновался. Зеркало затянулось туманом, и юноша погрузился в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 странной одежде сидит перед светящимся ящиком. Вокруг него незнакомые предметы, а на лице — глубокая печаль. Тянь Чжи не понял смысла, но почувствовал тоску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Куйлей пронзает его дантянь в лесу Пурпурного чертога Пяти Звезд. Он видит лицо Ли Бая — тот смотрел с отчаянием, смешанным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сплетены в страстном объятии. Лиц не видно, но страсть и нежность в каждом движении заставили Тянь Чжи покраснеть. Эти двое словно пытались раствориться друг в друге, оставляя в душах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комната. Ли Бай прикован цепью к нефритовой постели. Его волосы спутаны, тело покрыто следами насилия, а взгляд пуст. Он выглядит сломленным, вызывая пугающее желание подчинить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пронзает грудь Тянь Чжи Мечом Пяти Звезд. Тянь Чжи был полон ярости, а Ли Бай чувствовал лишь облегчение. Словно смерть для него —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стоит посреди звездной бездны. Он — Верховный владыка, смотрящий на мир как на прах. По его щеке катится одинокая слеза, а с губ срывается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создал меня... почему же ты меня покинул?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полный боли, эхом отозвался в сердце Тянь Чжи. Он словно наяву почувствовал эту связь. Туман рассеялся, возвращая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 любопытством спросил Усин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очень интересное, — в глазах Тянь Чжи вспыхнул странный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его море сознания закрутились в безумном вихре. Его дантянь начал восстанавливаться с невероятной скоростью. Его взгляд помрачнел, а затем озарился ослепительным солнечным светом. Он перешел к «Солнечной главе» своей сутры. Поврежденное ядро восстановилось, и на его поверхности проступил узор пылающего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было благословением в обличии беды, — радостно пробормотал Усин Лаоцзу, глядя на возрожденного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